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6D" w:rsidRDefault="00A0086D" w:rsidP="00A0086D">
      <w:pPr>
        <w:spacing w:after="0"/>
        <w:rPr>
          <w:rFonts w:cstheme="minorHAnsi"/>
          <w:b/>
        </w:rPr>
      </w:pPr>
      <w:bookmarkStart w:id="0" w:name="_GoBack"/>
      <w:bookmarkEnd w:id="0"/>
      <w:r w:rsidRPr="008562B2">
        <w:rPr>
          <w:b/>
        </w:rPr>
        <w:t>Ro</w:t>
      </w:r>
      <w:r>
        <w:rPr>
          <w:b/>
        </w:rPr>
        <w:t>czny plan pracy z planem wynikowym</w:t>
      </w:r>
      <w:r w:rsidRPr="008562B2">
        <w:rPr>
          <w:b/>
        </w:rPr>
        <w:t xml:space="preserve"> </w:t>
      </w:r>
      <w:r>
        <w:rPr>
          <w:rFonts w:cstheme="minorHAnsi"/>
          <w:b/>
        </w:rPr>
        <w:t>do przedmiotu</w:t>
      </w:r>
      <w:r w:rsidRPr="00514C0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„wiedza o społeczeństwie” </w:t>
      </w:r>
      <w:r w:rsidRPr="00514C07">
        <w:rPr>
          <w:rFonts w:cstheme="minorHAnsi"/>
          <w:b/>
        </w:rPr>
        <w:t xml:space="preserve">dla klasy </w:t>
      </w:r>
      <w:r>
        <w:rPr>
          <w:rFonts w:cstheme="minorHAnsi"/>
          <w:b/>
        </w:rPr>
        <w:t>drugiej liceum ogólnokształcącego i technikum</w:t>
      </w:r>
    </w:p>
    <w:p w:rsidR="00A0086D" w:rsidRPr="00514C07" w:rsidRDefault="00A0086D" w:rsidP="00CD56D8">
      <w:pPr>
        <w:spacing w:after="0"/>
        <w:rPr>
          <w:rFonts w:cstheme="minorHAnsi"/>
          <w:iCs/>
        </w:rPr>
      </w:pPr>
      <w:r>
        <w:rPr>
          <w:rFonts w:cstheme="minorHAnsi"/>
          <w:b/>
        </w:rPr>
        <w:t>(d</w:t>
      </w:r>
      <w:r w:rsidRPr="00514C07">
        <w:rPr>
          <w:rFonts w:cstheme="minorHAnsi"/>
          <w:b/>
        </w:rPr>
        <w:t>o programu nauczania „</w:t>
      </w:r>
      <w:r>
        <w:rPr>
          <w:rFonts w:cstheme="minorHAnsi"/>
          <w:b/>
        </w:rPr>
        <w:t xml:space="preserve">W centrum uwagi. Zakres </w:t>
      </w:r>
      <w:r w:rsidR="00C64F85">
        <w:rPr>
          <w:rFonts w:cstheme="minorHAnsi"/>
          <w:b/>
        </w:rPr>
        <w:t>rozszerzony</w:t>
      </w:r>
      <w:r w:rsidRPr="00514C07">
        <w:rPr>
          <w:rFonts w:cstheme="minorHAnsi"/>
          <w:b/>
        </w:rPr>
        <w:t>”</w:t>
      </w:r>
      <w:r>
        <w:rPr>
          <w:rFonts w:cstheme="minorHAnsi"/>
          <w:b/>
        </w:rPr>
        <w:t>)</w:t>
      </w:r>
    </w:p>
    <w:p w:rsidR="003E241F" w:rsidRPr="008562B2" w:rsidRDefault="003E241F" w:rsidP="003E241F">
      <w:pPr>
        <w:pStyle w:val="Nagwek"/>
        <w:rPr>
          <w:b/>
        </w:rPr>
      </w:pPr>
    </w:p>
    <w:p w:rsidR="00EC7ECB" w:rsidRPr="00C51D45" w:rsidRDefault="00C51D45">
      <w:pPr>
        <w:rPr>
          <w:sz w:val="18"/>
          <w:szCs w:val="18"/>
        </w:rPr>
      </w:pPr>
      <w:r w:rsidRPr="00E4696E">
        <w:rPr>
          <w:sz w:val="18"/>
          <w:szCs w:val="18"/>
        </w:rPr>
        <w:t xml:space="preserve">Liczba godzin: </w:t>
      </w:r>
      <w:r>
        <w:rPr>
          <w:sz w:val="18"/>
          <w:szCs w:val="18"/>
        </w:rPr>
        <w:t>90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"/>
        <w:gridCol w:w="596"/>
        <w:gridCol w:w="1985"/>
        <w:gridCol w:w="2976"/>
        <w:gridCol w:w="2977"/>
        <w:gridCol w:w="2268"/>
        <w:gridCol w:w="2410"/>
      </w:tblGrid>
      <w:tr w:rsidR="008C1D91" w:rsidRPr="008C1D91" w:rsidTr="003519E1">
        <w:trPr>
          <w:trHeight w:val="390"/>
        </w:trPr>
        <w:tc>
          <w:tcPr>
            <w:tcW w:w="562" w:type="dxa"/>
            <w:vMerge w:val="restart"/>
          </w:tcPr>
          <w:p w:rsidR="008C1D91" w:rsidRPr="003519E1" w:rsidRDefault="008C1D91" w:rsidP="003E241F">
            <w:pPr>
              <w:jc w:val="center"/>
              <w:rPr>
                <w:b/>
                <w:sz w:val="12"/>
                <w:szCs w:val="12"/>
              </w:rPr>
            </w:pPr>
            <w:r w:rsidRPr="003519E1">
              <w:rPr>
                <w:b/>
                <w:sz w:val="12"/>
                <w:szCs w:val="12"/>
              </w:rPr>
              <w:t>Nr lekcji</w:t>
            </w:r>
          </w:p>
        </w:tc>
        <w:tc>
          <w:tcPr>
            <w:tcW w:w="1134" w:type="dxa"/>
            <w:vMerge w:val="restart"/>
          </w:tcPr>
          <w:p w:rsidR="008C1D91" w:rsidRPr="008C1D9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8C1D91">
              <w:rPr>
                <w:b/>
                <w:sz w:val="14"/>
                <w:szCs w:val="14"/>
              </w:rPr>
              <w:t>Treści nauczania</w:t>
            </w:r>
          </w:p>
          <w:p w:rsidR="008C1D91" w:rsidRPr="008C1D9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8C1D91">
              <w:rPr>
                <w:b/>
                <w:sz w:val="14"/>
                <w:szCs w:val="14"/>
              </w:rPr>
              <w:t>(temat lekcji)</w:t>
            </w:r>
          </w:p>
        </w:tc>
        <w:tc>
          <w:tcPr>
            <w:tcW w:w="709" w:type="dxa"/>
            <w:gridSpan w:val="2"/>
            <w:vMerge w:val="restart"/>
          </w:tcPr>
          <w:p w:rsidR="008C1D91" w:rsidRPr="003519E1" w:rsidRDefault="008C1D91" w:rsidP="003E241F">
            <w:pPr>
              <w:jc w:val="center"/>
              <w:rPr>
                <w:b/>
                <w:sz w:val="12"/>
                <w:szCs w:val="12"/>
              </w:rPr>
            </w:pPr>
            <w:r w:rsidRPr="003519E1">
              <w:rPr>
                <w:b/>
                <w:sz w:val="12"/>
                <w:szCs w:val="12"/>
              </w:rPr>
              <w:t>Liczba godzin na realizację</w:t>
            </w:r>
          </w:p>
        </w:tc>
        <w:tc>
          <w:tcPr>
            <w:tcW w:w="1985" w:type="dxa"/>
            <w:vMerge w:val="restart"/>
          </w:tcPr>
          <w:p w:rsidR="008C1D91" w:rsidRPr="008C1D9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8C1D91">
              <w:rPr>
                <w:b/>
                <w:sz w:val="14"/>
                <w:szCs w:val="14"/>
              </w:rPr>
              <w:t>Zagadnienia</w:t>
            </w:r>
          </w:p>
        </w:tc>
        <w:tc>
          <w:tcPr>
            <w:tcW w:w="5953" w:type="dxa"/>
            <w:gridSpan w:val="2"/>
          </w:tcPr>
          <w:p w:rsidR="008C1D91" w:rsidRPr="008C1D9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8C1D91">
              <w:rPr>
                <w:b/>
                <w:sz w:val="14"/>
                <w:szCs w:val="14"/>
              </w:rPr>
              <w:t>Wymagania</w:t>
            </w:r>
          </w:p>
        </w:tc>
        <w:tc>
          <w:tcPr>
            <w:tcW w:w="4678" w:type="dxa"/>
            <w:gridSpan w:val="2"/>
          </w:tcPr>
          <w:p w:rsidR="008C1D91" w:rsidRPr="008C1D9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8C1D91">
              <w:rPr>
                <w:b/>
                <w:sz w:val="14"/>
                <w:szCs w:val="14"/>
              </w:rPr>
              <w:t xml:space="preserve">Zapis z </w:t>
            </w:r>
            <w:r w:rsidR="00397570">
              <w:rPr>
                <w:b/>
                <w:sz w:val="14"/>
                <w:szCs w:val="14"/>
              </w:rPr>
              <w:t>p</w:t>
            </w:r>
            <w:r w:rsidRPr="008C1D91">
              <w:rPr>
                <w:b/>
                <w:sz w:val="14"/>
                <w:szCs w:val="14"/>
              </w:rPr>
              <w:t>odstawy programowej</w:t>
            </w:r>
          </w:p>
          <w:p w:rsidR="008C1D91" w:rsidRPr="008C1D91" w:rsidRDefault="008C1D91" w:rsidP="003E241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F1F2E" w:rsidRPr="008C1D91" w:rsidTr="00817E48">
        <w:trPr>
          <w:trHeight w:val="147"/>
        </w:trPr>
        <w:tc>
          <w:tcPr>
            <w:tcW w:w="562" w:type="dxa"/>
            <w:vMerge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podstawowe</w:t>
            </w:r>
          </w:p>
        </w:tc>
        <w:tc>
          <w:tcPr>
            <w:tcW w:w="2977" w:type="dxa"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rozszerzające</w:t>
            </w:r>
          </w:p>
        </w:tc>
        <w:tc>
          <w:tcPr>
            <w:tcW w:w="2268" w:type="dxa"/>
          </w:tcPr>
          <w:p w:rsidR="008C1D91" w:rsidRPr="00C9749D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Zakres podstawowy</w:t>
            </w:r>
          </w:p>
        </w:tc>
        <w:tc>
          <w:tcPr>
            <w:tcW w:w="2410" w:type="dxa"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8C1D91">
              <w:rPr>
                <w:b/>
                <w:sz w:val="14"/>
                <w:szCs w:val="14"/>
              </w:rPr>
              <w:t>Zakres rozszerzony</w:t>
            </w:r>
          </w:p>
        </w:tc>
      </w:tr>
      <w:tr w:rsidR="008C1D91" w:rsidRPr="008C1D91" w:rsidTr="0031244C">
        <w:tc>
          <w:tcPr>
            <w:tcW w:w="15021" w:type="dxa"/>
            <w:gridSpan w:val="9"/>
          </w:tcPr>
          <w:p w:rsidR="008C1D91" w:rsidRPr="003519E1" w:rsidRDefault="008C1D91" w:rsidP="003E241F">
            <w:pPr>
              <w:jc w:val="center"/>
              <w:rPr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I. Państwo, polityka, demokracja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Instytucja państwa</w:t>
            </w:r>
          </w:p>
        </w:tc>
        <w:tc>
          <w:tcPr>
            <w:tcW w:w="709" w:type="dxa"/>
            <w:gridSpan w:val="2"/>
          </w:tcPr>
          <w:p w:rsidR="008C1D91" w:rsidRPr="003519E1" w:rsidRDefault="00D634C8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FE1746">
            <w:pPr>
              <w:rPr>
                <w:sz w:val="14"/>
                <w:szCs w:val="14"/>
              </w:rPr>
            </w:pP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cechy państwa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funkcje państwa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rodzaje władzy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legitymizacja władzy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teoria genezy państwa</w:t>
            </w:r>
          </w:p>
        </w:tc>
        <w:tc>
          <w:tcPr>
            <w:tcW w:w="2976" w:type="dxa"/>
          </w:tcPr>
          <w:p w:rsidR="000339B9" w:rsidRPr="00817E48" w:rsidRDefault="00684895" w:rsidP="00817E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klasyczną definicję państwa [G. Jellinek];</w:t>
            </w:r>
          </w:p>
          <w:p w:rsidR="008C1D91" w:rsidRPr="003519E1" w:rsidRDefault="00FC77FA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trzy podstawowe cechy/atrybuty państwa</w:t>
            </w:r>
            <w:r w:rsidR="005F1F2E">
              <w:rPr>
                <w:rFonts w:cstheme="minorHAnsi"/>
                <w:sz w:val="14"/>
                <w:szCs w:val="14"/>
              </w:rPr>
              <w:t xml:space="preserve"> [</w:t>
            </w:r>
            <w:r w:rsidR="008C1D91" w:rsidRPr="003519E1">
              <w:rPr>
                <w:rFonts w:cstheme="minorHAnsi"/>
                <w:sz w:val="14"/>
                <w:szCs w:val="14"/>
              </w:rPr>
              <w:t>suwerenność, terytorialność, przymusowość</w:t>
            </w:r>
            <w:r w:rsidR="005F1F2E">
              <w:rPr>
                <w:rFonts w:cstheme="minorHAnsi"/>
                <w:sz w:val="14"/>
                <w:szCs w:val="14"/>
              </w:rPr>
              <w:t>]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rozpoznaje i wymienia rodzaje władzy;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rozpoznaje specyficzne cechy władzy państwowej;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wyjaśnia, czym jest legitymizacja władzy;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rozpoznaje poszczególne typy legitymizacji władzy [według M. Webera];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rozpoznaje podstawowe teorie</w:t>
            </w:r>
            <w:r w:rsidR="00C23A4E">
              <w:rPr>
                <w:rFonts w:cstheme="minorHAnsi"/>
                <w:sz w:val="14"/>
                <w:szCs w:val="14"/>
              </w:rPr>
              <w:t xml:space="preserve">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5F1F2E">
              <w:rPr>
                <w:rFonts w:cstheme="minorHAnsi"/>
                <w:sz w:val="14"/>
                <w:szCs w:val="14"/>
              </w:rPr>
              <w:t>[</w:t>
            </w:r>
            <w:r w:rsidRPr="003519E1">
              <w:rPr>
                <w:rFonts w:cstheme="minorHAnsi"/>
                <w:sz w:val="14"/>
                <w:szCs w:val="14"/>
              </w:rPr>
              <w:t>Arystotelesa, teistyczna, umowy społecznej, podboju</w:t>
            </w:r>
            <w:r w:rsidR="005F1F2E"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marksistowska</w:t>
            </w:r>
            <w:r w:rsidR="005F1F2E">
              <w:rPr>
                <w:rFonts w:cstheme="minorHAnsi"/>
                <w:sz w:val="14"/>
                <w:szCs w:val="14"/>
              </w:rPr>
              <w:t>]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podstawowe funkcje państwa </w:t>
            </w:r>
            <w:r w:rsidR="00FC77FA" w:rsidRPr="003519E1">
              <w:rPr>
                <w:rFonts w:cstheme="minorHAnsi"/>
                <w:sz w:val="14"/>
                <w:szCs w:val="14"/>
              </w:rPr>
              <w:t>i</w:t>
            </w:r>
            <w:r w:rsidR="00FC77FA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podaje przykłady ich realizacji;</w:t>
            </w:r>
          </w:p>
          <w:p w:rsidR="008C1D91" w:rsidRPr="003519E1" w:rsidRDefault="008C1D91" w:rsidP="0086046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860462">
              <w:rPr>
                <w:rFonts w:cstheme="minorHAnsi"/>
                <w:sz w:val="14"/>
                <w:szCs w:val="14"/>
              </w:rPr>
              <w:t>z różnych źródeł</w:t>
            </w:r>
            <w:r w:rsidR="00FC77FA">
              <w:rPr>
                <w:rFonts w:cstheme="minorHAnsi"/>
                <w:sz w:val="14"/>
                <w:szCs w:val="14"/>
              </w:rPr>
              <w:t xml:space="preserve"> </w:t>
            </w:r>
            <w:r w:rsidR="00860462" w:rsidRPr="003519E1">
              <w:rPr>
                <w:rFonts w:cstheme="minorHAnsi"/>
                <w:sz w:val="14"/>
                <w:szCs w:val="14"/>
              </w:rPr>
              <w:t>[tabele, wykresy, schematy</w:t>
            </w:r>
            <w:r w:rsidR="00860462">
              <w:rPr>
                <w:rFonts w:cstheme="minorHAnsi"/>
                <w:sz w:val="14"/>
                <w:szCs w:val="14"/>
              </w:rPr>
              <w:t>, wyniki badań opinii publicznej, teksty publicystyczne</w:t>
            </w:r>
            <w:r w:rsidR="00860462" w:rsidRPr="003519E1">
              <w:rPr>
                <w:rFonts w:cstheme="minorHAnsi"/>
                <w:sz w:val="14"/>
                <w:szCs w:val="14"/>
              </w:rPr>
              <w:t>]</w:t>
            </w:r>
            <w:r w:rsidR="00860462">
              <w:rPr>
                <w:rFonts w:cstheme="minorHAnsi"/>
                <w:sz w:val="14"/>
                <w:szCs w:val="14"/>
              </w:rPr>
              <w:t xml:space="preserve"> informacje </w:t>
            </w:r>
            <w:r w:rsidR="00FC77FA">
              <w:rPr>
                <w:rFonts w:cstheme="minorHAnsi"/>
                <w:sz w:val="14"/>
                <w:szCs w:val="14"/>
              </w:rPr>
              <w:t>dotyczące państwa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817E48" w:rsidRDefault="00684895" w:rsidP="00817E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władzę jako zjawisko społeczne;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C77FA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 w:rsidR="00FC77FA">
              <w:rPr>
                <w:rFonts w:cstheme="minorHAnsi"/>
                <w:sz w:val="14"/>
                <w:szCs w:val="14"/>
              </w:rPr>
              <w:t xml:space="preserve">ze sobą </w:t>
            </w:r>
            <w:r w:rsidRPr="003519E1">
              <w:rPr>
                <w:rFonts w:cstheme="minorHAnsi"/>
                <w:sz w:val="14"/>
                <w:szCs w:val="14"/>
              </w:rPr>
              <w:t>różne definicje państwa</w:t>
            </w:r>
            <w:r w:rsidR="00FC77FA">
              <w:rPr>
                <w:rFonts w:cstheme="minorHAnsi"/>
                <w:sz w:val="14"/>
                <w:szCs w:val="14"/>
              </w:rPr>
              <w:t xml:space="preserve"> [</w:t>
            </w:r>
            <w:r w:rsidRPr="003519E1">
              <w:rPr>
                <w:rFonts w:cstheme="minorHAnsi"/>
                <w:sz w:val="14"/>
                <w:szCs w:val="14"/>
              </w:rPr>
              <w:t>np. G. Jellinka, Arystotelesa, marksistów</w:t>
            </w:r>
            <w:r w:rsidR="00FC77FA">
              <w:rPr>
                <w:rFonts w:cstheme="minorHAnsi"/>
                <w:sz w:val="14"/>
                <w:szCs w:val="14"/>
              </w:rPr>
              <w:t>]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FC77FA">
              <w:rPr>
                <w:rFonts w:cstheme="minorHAnsi"/>
                <w:sz w:val="14"/>
                <w:szCs w:val="14"/>
              </w:rPr>
              <w:t>, jaka jest</w:t>
            </w:r>
            <w:r w:rsidRPr="003519E1">
              <w:rPr>
                <w:rFonts w:cstheme="minorHAnsi"/>
                <w:sz w:val="14"/>
                <w:szCs w:val="14"/>
              </w:rPr>
              <w:t xml:space="preserve"> różnic</w:t>
            </w:r>
            <w:r w:rsidR="00FC77FA"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między władzą państwową a władzą publiczną;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i porównuje </w:t>
            </w:r>
            <w:r w:rsidR="00FC77FA">
              <w:rPr>
                <w:rFonts w:cstheme="minorHAnsi"/>
                <w:sz w:val="14"/>
                <w:szCs w:val="14"/>
              </w:rPr>
              <w:t xml:space="preserve">ze sobą </w:t>
            </w:r>
            <w:r w:rsidRPr="003519E1">
              <w:rPr>
                <w:rFonts w:cstheme="minorHAnsi"/>
                <w:sz w:val="14"/>
                <w:szCs w:val="14"/>
              </w:rPr>
              <w:t>różne typy legitymizacji władzy [według M. Webera];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</w:t>
            </w:r>
            <w:r w:rsidR="00FC77FA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porównuje</w:t>
            </w:r>
            <w:r w:rsidR="00FC77FA">
              <w:rPr>
                <w:rFonts w:cstheme="minorHAnsi"/>
                <w:sz w:val="14"/>
                <w:szCs w:val="14"/>
              </w:rPr>
              <w:t xml:space="preserve"> ze sobą</w:t>
            </w:r>
            <w:r w:rsidRPr="003519E1">
              <w:rPr>
                <w:rFonts w:cstheme="minorHAnsi"/>
                <w:sz w:val="14"/>
                <w:szCs w:val="14"/>
              </w:rPr>
              <w:t xml:space="preserve"> podstawowe teorie</w:t>
            </w:r>
            <w:r w:rsidR="00FC77FA">
              <w:rPr>
                <w:rFonts w:cstheme="minorHAnsi"/>
                <w:sz w:val="14"/>
                <w:szCs w:val="14"/>
              </w:rPr>
              <w:t xml:space="preserve">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5F1F2E">
              <w:rPr>
                <w:rFonts w:cstheme="minorHAnsi"/>
                <w:sz w:val="14"/>
                <w:szCs w:val="14"/>
              </w:rPr>
              <w:t>[</w:t>
            </w:r>
            <w:r w:rsidRPr="003519E1">
              <w:rPr>
                <w:rFonts w:cstheme="minorHAnsi"/>
                <w:sz w:val="14"/>
                <w:szCs w:val="14"/>
              </w:rPr>
              <w:t>Arystotelesa, teistyczna, umowy społecznej, podboju</w:t>
            </w:r>
            <w:r w:rsidR="005F1F2E"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marksistowska</w:t>
            </w:r>
            <w:r w:rsidR="005F1F2E">
              <w:rPr>
                <w:rFonts w:cstheme="minorHAnsi"/>
                <w:sz w:val="14"/>
                <w:szCs w:val="14"/>
              </w:rPr>
              <w:t>]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uzasadnia konieczność istnienia państwa;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 forum społeczności szkolnej, np. na temat funkcji państwa we współczesnym świecie</w:t>
            </w:r>
            <w:r w:rsidR="00C23A4E">
              <w:rPr>
                <w:rFonts w:cstheme="minorHAnsi"/>
                <w:sz w:val="14"/>
                <w:szCs w:val="14"/>
              </w:rPr>
              <w:t xml:space="preserve">, a także </w:t>
            </w:r>
            <w:r w:rsidR="00C525E7">
              <w:rPr>
                <w:rFonts w:cstheme="minorHAnsi"/>
                <w:sz w:val="14"/>
                <w:szCs w:val="14"/>
              </w:rPr>
              <w:t>aktywnie uczestnic</w:t>
            </w:r>
            <w:r w:rsidR="00691E4A">
              <w:rPr>
                <w:rFonts w:cstheme="minorHAnsi"/>
                <w:sz w:val="14"/>
                <w:szCs w:val="14"/>
              </w:rPr>
              <w:t>z</w:t>
            </w:r>
            <w:r w:rsidR="00C525E7">
              <w:rPr>
                <w:rFonts w:cstheme="minorHAnsi"/>
                <w:sz w:val="14"/>
                <w:szCs w:val="14"/>
              </w:rPr>
              <w:t>y</w:t>
            </w:r>
            <w:r w:rsidR="00C23A4E">
              <w:rPr>
                <w:rFonts w:cstheme="minorHAnsi"/>
                <w:sz w:val="14"/>
                <w:szCs w:val="14"/>
              </w:rPr>
              <w:t xml:space="preserve"> w dyskusji, formułując odpowiednie argumenty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:rsidR="008C1D91" w:rsidRPr="00C9749D" w:rsidRDefault="008C1D91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V. Państwo, myśl polityczna </w:t>
            </w:r>
            <w:r w:rsidR="00725816" w:rsidRPr="003519E1">
              <w:rPr>
                <w:sz w:val="14"/>
                <w:szCs w:val="14"/>
              </w:rPr>
              <w:t>i</w:t>
            </w:r>
            <w:r w:rsidR="00725816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demokratyzacja. Uczeń:</w:t>
            </w:r>
          </w:p>
          <w:p w:rsidR="008C1D91" w:rsidRPr="003519E1" w:rsidRDefault="008C1D91" w:rsidP="0082657B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1)</w:t>
            </w:r>
            <w:r w:rsidR="00725816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charakteryzuje władzę jako zjawisko społeczne i rozróżnia rodzaje władzy; wykazuje specyficzne cechy władzy politycznej; charakteryzuje zjawisko legitymizacji władzy państwowej, odnosząc teorię Maxa Webera do współczesnych przykładów;</w:t>
            </w:r>
          </w:p>
          <w:p w:rsidR="008C1D91" w:rsidRPr="003519E1" w:rsidRDefault="008C1D91" w:rsidP="0082657B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2) charakteryzuje atrybuty państwa jako organizacji politycznej (terytorialność, przymusowość, suwerenność zewnętrzna </w:t>
            </w:r>
            <w:r w:rsidR="00725816" w:rsidRPr="003519E1">
              <w:rPr>
                <w:sz w:val="14"/>
                <w:szCs w:val="14"/>
              </w:rPr>
              <w:t>i</w:t>
            </w:r>
            <w:r w:rsidR="00725816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wewnętrzna); przedstawia cechy władzy państwowej;</w:t>
            </w:r>
          </w:p>
          <w:p w:rsidR="008C1D91" w:rsidRPr="003519E1" w:rsidRDefault="008C1D91" w:rsidP="0082657B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3) przedstawia najważniejsze teorie genezy państwa (Arystotelesa, teistyczna, umowy społecznej, podboju, marksistowska)</w:t>
            </w:r>
            <w:r w:rsidR="005F1F2E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8C1D91" w:rsidRPr="003519E1" w:rsidRDefault="008C1D91" w:rsidP="00073A52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Obywatel </w:t>
            </w:r>
            <w:r w:rsidR="00073A52" w:rsidRPr="003519E1">
              <w:rPr>
                <w:sz w:val="14"/>
                <w:szCs w:val="14"/>
              </w:rPr>
              <w:t>i</w:t>
            </w:r>
            <w:r w:rsidR="00073A52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obywatelstwo</w:t>
            </w:r>
          </w:p>
        </w:tc>
        <w:tc>
          <w:tcPr>
            <w:tcW w:w="709" w:type="dxa"/>
            <w:gridSpan w:val="2"/>
          </w:tcPr>
          <w:p w:rsidR="008C1D91" w:rsidRPr="003519E1" w:rsidRDefault="00D634C8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662A25">
            <w:pPr>
              <w:pStyle w:val="Akapitzlist"/>
              <w:rPr>
                <w:sz w:val="14"/>
                <w:szCs w:val="14"/>
              </w:rPr>
            </w:pP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obywatelstwo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prawa i obowiązki obywatela polskiego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nabywanie obywatelstwa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bezpaństwowcy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utrata obywatelstwa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podwójne obywatelstwo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976" w:type="dxa"/>
          </w:tcPr>
          <w:p w:rsidR="000339B9" w:rsidRPr="00817E48" w:rsidRDefault="00FB065C" w:rsidP="00817E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wyjaśnia, </w:t>
            </w:r>
            <w:r w:rsidR="008C6414">
              <w:rPr>
                <w:rFonts w:cstheme="minorHAnsi"/>
                <w:sz w:val="14"/>
                <w:szCs w:val="14"/>
              </w:rPr>
              <w:t>czym jest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obywatelstwo;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przykłady praw i obowiązków obywatela Polski;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 w:rsidR="008C6414">
              <w:rPr>
                <w:rFonts w:cstheme="minorHAnsi"/>
                <w:sz w:val="14"/>
                <w:szCs w:val="14"/>
              </w:rPr>
              <w:t>związanych z</w:t>
            </w:r>
            <w:r w:rsidR="008C6414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naby</w:t>
            </w:r>
            <w:r w:rsidR="008C6414"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[prawo ziemi, prawo krwi, naturalizacja, repatriacja]</w:t>
            </w:r>
            <w:r w:rsidR="005F1F2E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8C6414">
              <w:rPr>
                <w:rFonts w:cstheme="minorHAnsi"/>
                <w:sz w:val="14"/>
                <w:szCs w:val="14"/>
              </w:rPr>
              <w:t xml:space="preserve"> znaczenie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6414">
              <w:rPr>
                <w:rFonts w:cstheme="minorHAnsi"/>
                <w:sz w:val="14"/>
                <w:szCs w:val="14"/>
              </w:rPr>
              <w:t>terminu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6414">
              <w:rPr>
                <w:rFonts w:cstheme="minorHAnsi"/>
                <w:sz w:val="14"/>
                <w:szCs w:val="14"/>
              </w:rPr>
              <w:t>„</w:t>
            </w:r>
            <w:r w:rsidR="004E0449" w:rsidRPr="00817E48">
              <w:rPr>
                <w:rFonts w:cstheme="minorHAnsi"/>
                <w:sz w:val="14"/>
                <w:szCs w:val="14"/>
              </w:rPr>
              <w:t>bezpaństwowiec</w:t>
            </w:r>
            <w:r w:rsidR="008C6414">
              <w:rPr>
                <w:rFonts w:cstheme="minorHAnsi"/>
                <w:sz w:val="14"/>
                <w:szCs w:val="14"/>
              </w:rPr>
              <w:t>”</w:t>
            </w:r>
            <w:r w:rsidR="004E0449" w:rsidRPr="00817E48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8C6414">
              <w:rPr>
                <w:rFonts w:cstheme="minorHAnsi"/>
                <w:sz w:val="14"/>
                <w:szCs w:val="14"/>
              </w:rPr>
              <w:t>, w jaki</w:t>
            </w:r>
            <w:r w:rsidRPr="003519E1">
              <w:rPr>
                <w:rFonts w:cstheme="minorHAnsi"/>
                <w:sz w:val="14"/>
                <w:szCs w:val="14"/>
              </w:rPr>
              <w:t xml:space="preserve"> spos</w:t>
            </w:r>
            <w:r w:rsidR="008C6414">
              <w:rPr>
                <w:rFonts w:cstheme="minorHAnsi"/>
                <w:sz w:val="14"/>
                <w:szCs w:val="14"/>
              </w:rPr>
              <w:t>ób można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 w:rsidR="008C6414">
              <w:rPr>
                <w:rFonts w:cstheme="minorHAnsi"/>
                <w:sz w:val="14"/>
                <w:szCs w:val="14"/>
              </w:rPr>
              <w:t>ć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 w:rsidR="008C6414"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polskie;</w:t>
            </w:r>
          </w:p>
          <w:p w:rsidR="008C1D91" w:rsidRPr="003519E1" w:rsidRDefault="008C1D91" w:rsidP="008C641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kwestię </w:t>
            </w:r>
            <w:r w:rsidRPr="008C6414">
              <w:rPr>
                <w:rFonts w:cstheme="minorHAnsi"/>
                <w:sz w:val="14"/>
                <w:szCs w:val="14"/>
              </w:rPr>
              <w:t>posiadania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6414">
              <w:rPr>
                <w:rFonts w:cstheme="minorHAnsi"/>
                <w:sz w:val="14"/>
                <w:szCs w:val="14"/>
              </w:rPr>
              <w:t>obywatelstwa kilku</w:t>
            </w:r>
            <w:r w:rsidR="008C6414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6414">
              <w:rPr>
                <w:rFonts w:cstheme="minorHAnsi"/>
                <w:sz w:val="14"/>
                <w:szCs w:val="14"/>
              </w:rPr>
              <w:t>państw z uwzględnieniem przepisów prawa polskiego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817E48" w:rsidRDefault="00FB065C" w:rsidP="00817E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6414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="008C1D91" w:rsidRPr="003519E1">
              <w:rPr>
                <w:rFonts w:cstheme="minorHAnsi"/>
                <w:sz w:val="14"/>
                <w:szCs w:val="14"/>
              </w:rPr>
              <w:t>orównuje</w:t>
            </w:r>
            <w:r>
              <w:rPr>
                <w:rFonts w:cstheme="minorHAnsi"/>
                <w:sz w:val="14"/>
                <w:szCs w:val="14"/>
              </w:rPr>
              <w:t>, w jaki sposób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instytucj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="008C1D91" w:rsidRPr="003519E1">
              <w:rPr>
                <w:rFonts w:cstheme="minorHAnsi"/>
                <w:sz w:val="14"/>
                <w:szCs w:val="14"/>
              </w:rPr>
              <w:t>obywatelstwa</w:t>
            </w:r>
            <w:r>
              <w:rPr>
                <w:rFonts w:cstheme="minorHAnsi"/>
                <w:sz w:val="14"/>
                <w:szCs w:val="14"/>
              </w:rPr>
              <w:t xml:space="preserve"> funkcjonowała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w różnych okresach historycznych;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8C6414">
              <w:rPr>
                <w:rFonts w:cstheme="minorHAnsi"/>
                <w:sz w:val="14"/>
                <w:szCs w:val="14"/>
              </w:rPr>
              <w:t xml:space="preserve">ze sobą różne </w:t>
            </w:r>
            <w:r w:rsidRPr="003519E1">
              <w:rPr>
                <w:rFonts w:cstheme="minorHAnsi"/>
                <w:sz w:val="14"/>
                <w:szCs w:val="14"/>
              </w:rPr>
              <w:t>sposoby naby</w:t>
            </w:r>
            <w:r w:rsidR="008C6414">
              <w:rPr>
                <w:rFonts w:cstheme="minorHAnsi"/>
                <w:sz w:val="14"/>
                <w:szCs w:val="14"/>
              </w:rPr>
              <w:t>c</w:t>
            </w:r>
            <w:r w:rsidRPr="003519E1">
              <w:rPr>
                <w:rFonts w:cstheme="minorHAnsi"/>
                <w:sz w:val="14"/>
                <w:szCs w:val="14"/>
              </w:rPr>
              <w:t xml:space="preserve">ia obywatelstwa polskiego; </w:t>
            </w:r>
          </w:p>
          <w:p w:rsidR="008C1D91" w:rsidRPr="003519E1" w:rsidRDefault="008C6414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w jaki sposób i w jakich okolicznościach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można utracić </w:t>
            </w:r>
            <w:r w:rsidR="008C1D91" w:rsidRPr="003519E1">
              <w:rPr>
                <w:rFonts w:cstheme="minorHAnsi"/>
                <w:sz w:val="14"/>
                <w:szCs w:val="14"/>
              </w:rPr>
              <w:t>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="008C1D91" w:rsidRPr="003519E1">
              <w:rPr>
                <w:rFonts w:cstheme="minorHAnsi"/>
                <w:sz w:val="14"/>
                <w:szCs w:val="14"/>
              </w:rPr>
              <w:t>, w tym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polski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6414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zasadę wyłączności obywatelstwa</w:t>
            </w:r>
          </w:p>
          <w:p w:rsidR="008C1D91" w:rsidRPr="003519E1" w:rsidRDefault="008C6414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problemy wynikające z braku obywatelstwa;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działania ONZ służące ochronie bezpaństwowców;</w:t>
            </w:r>
          </w:p>
          <w:p w:rsidR="008C1D91" w:rsidRPr="003519E1" w:rsidRDefault="008C1D91" w:rsidP="00691E4A">
            <w:pPr>
              <w:pStyle w:val="Akapitzlist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odszukuje, analizuje i prezentuje informacje </w:t>
            </w:r>
            <w:r w:rsidR="00691E4A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sposobów naby</w:t>
            </w:r>
            <w:r w:rsidR="008C6414">
              <w:rPr>
                <w:rFonts w:cstheme="minorHAnsi"/>
                <w:sz w:val="14"/>
                <w:szCs w:val="14"/>
              </w:rPr>
              <w:t>c</w:t>
            </w:r>
            <w:r w:rsidRPr="003519E1">
              <w:rPr>
                <w:rFonts w:cstheme="minorHAnsi"/>
                <w:sz w:val="14"/>
                <w:szCs w:val="14"/>
              </w:rPr>
              <w:t xml:space="preserve">ia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obywatelstwa, </w:t>
            </w:r>
            <w:r w:rsidR="008C6414">
              <w:rPr>
                <w:rFonts w:cstheme="minorHAnsi"/>
                <w:sz w:val="14"/>
                <w:szCs w:val="14"/>
              </w:rPr>
              <w:t xml:space="preserve">możliwości </w:t>
            </w:r>
            <w:r w:rsidRPr="003519E1">
              <w:rPr>
                <w:rFonts w:cstheme="minorHAnsi"/>
                <w:sz w:val="14"/>
                <w:szCs w:val="14"/>
              </w:rPr>
              <w:t>posiadania wielu obywatelstw</w:t>
            </w:r>
            <w:r w:rsidR="008C6414"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sytuacji bezpaństwowców w innych państwach.</w:t>
            </w:r>
          </w:p>
        </w:tc>
        <w:tc>
          <w:tcPr>
            <w:tcW w:w="2268" w:type="dxa"/>
          </w:tcPr>
          <w:p w:rsidR="008C1D91" w:rsidRPr="00C9749D" w:rsidRDefault="008C1D91" w:rsidP="00FE1746">
            <w:pPr>
              <w:pStyle w:val="Bezodstpw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0339B9" w:rsidRDefault="008C1D91" w:rsidP="00817E48">
            <w:pPr>
              <w:pStyle w:val="Bezodstpw"/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V. Państwo, myśl polityczna </w:t>
            </w:r>
            <w:r w:rsidR="00725816" w:rsidRPr="003519E1">
              <w:rPr>
                <w:sz w:val="14"/>
                <w:szCs w:val="14"/>
              </w:rPr>
              <w:t>i</w:t>
            </w:r>
            <w:r w:rsidR="00725816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demokratyzacja. Uczeń: […]</w:t>
            </w:r>
          </w:p>
          <w:p w:rsidR="000339B9" w:rsidRDefault="008C1D91" w:rsidP="00817E48">
            <w:pPr>
              <w:pStyle w:val="Bezodstpw"/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4) przedstawia zasady nabywania obywatelstwa oraz procedury jego uzyskiwania w Rzeczypospolitej Polskiej; wyjaśnia pojęcie bezpaństwowca i kwestię posiadania wielu obywatelstw</w:t>
            </w:r>
            <w:r w:rsidR="005F1F2E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3.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Polityka</w:t>
            </w:r>
          </w:p>
        </w:tc>
        <w:tc>
          <w:tcPr>
            <w:tcW w:w="709" w:type="dxa"/>
            <w:gridSpan w:val="2"/>
          </w:tcPr>
          <w:p w:rsidR="008C1D91" w:rsidRPr="003519E1" w:rsidRDefault="00D634C8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definicje </w:t>
            </w:r>
            <w:r w:rsidR="00FF79E1"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 w:rsidR="00FF79E1">
              <w:rPr>
                <w:rFonts w:cstheme="minorHAnsi"/>
                <w:sz w:val="14"/>
                <w:szCs w:val="14"/>
              </w:rPr>
              <w:t>a”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współczesne koncepcje polityki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konflikt polityczny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kompromis polityczny</w:t>
            </w:r>
          </w:p>
        </w:tc>
        <w:tc>
          <w:tcPr>
            <w:tcW w:w="2976" w:type="dxa"/>
          </w:tcPr>
          <w:p w:rsidR="000339B9" w:rsidRPr="00FD6B04" w:rsidRDefault="00FB065C" w:rsidP="004139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pochodzenie pojęcia </w:t>
            </w:r>
            <w:r w:rsidR="00FF79E1">
              <w:rPr>
                <w:rFonts w:cstheme="minorHAnsi"/>
                <w:sz w:val="14"/>
                <w:szCs w:val="14"/>
              </w:rPr>
              <w:t>„</w:t>
            </w:r>
            <w:r w:rsidR="004E0449" w:rsidRPr="00FD6B04">
              <w:rPr>
                <w:rFonts w:cstheme="minorHAnsi"/>
                <w:sz w:val="14"/>
                <w:szCs w:val="14"/>
              </w:rPr>
              <w:t>polityka</w:t>
            </w:r>
            <w:r w:rsidR="00FF79E1">
              <w:rPr>
                <w:rFonts w:cstheme="minorHAnsi"/>
                <w:sz w:val="14"/>
                <w:szCs w:val="14"/>
              </w:rPr>
              <w:t>”</w:t>
            </w:r>
            <w:r w:rsidR="004E0449" w:rsidRPr="00FD6B04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FF79E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przykłady różnych definicji </w:t>
            </w:r>
            <w:r w:rsidRPr="003519E1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C1D91" w:rsidRPr="003519E1">
              <w:rPr>
                <w:rFonts w:cstheme="minorHAnsi"/>
                <w:sz w:val="14"/>
                <w:szCs w:val="14"/>
              </w:rPr>
              <w:t>koncepcji polityki;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przykłady współczesnych konfliktów politycznych;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przyczyny konfliktów politycznych;</w:t>
            </w:r>
          </w:p>
          <w:p w:rsidR="008C1D91" w:rsidRPr="003519E1" w:rsidRDefault="008C1D91" w:rsidP="00FF79E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FF79E1">
              <w:rPr>
                <w:rFonts w:cstheme="minorHAnsi"/>
                <w:sz w:val="14"/>
                <w:szCs w:val="14"/>
              </w:rPr>
              <w:t xml:space="preserve">, na jakich zasadach i w jakich okolicznościach wypracowano </w:t>
            </w:r>
            <w:r w:rsidRPr="003519E1">
              <w:rPr>
                <w:rFonts w:cstheme="minorHAnsi"/>
                <w:sz w:val="14"/>
                <w:szCs w:val="14"/>
              </w:rPr>
              <w:t>wybran</w:t>
            </w:r>
            <w:r w:rsidR="00FF79E1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kompromi</w:t>
            </w:r>
            <w:r w:rsidR="00FF79E1">
              <w:rPr>
                <w:rFonts w:cstheme="minorHAnsi"/>
                <w:sz w:val="14"/>
                <w:szCs w:val="14"/>
              </w:rPr>
              <w:t>sy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 w:rsidR="00FF79E1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we współczesnym świecie.</w:t>
            </w:r>
          </w:p>
        </w:tc>
        <w:tc>
          <w:tcPr>
            <w:tcW w:w="2977" w:type="dxa"/>
          </w:tcPr>
          <w:p w:rsidR="000339B9" w:rsidRPr="00322148" w:rsidRDefault="00FB065C" w:rsidP="004139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analizuje i porównuje</w:t>
            </w:r>
            <w:r w:rsidR="00FF79E1">
              <w:rPr>
                <w:rFonts w:cstheme="minorHAnsi"/>
                <w:sz w:val="14"/>
                <w:szCs w:val="14"/>
              </w:rPr>
              <w:t xml:space="preserve"> ze sobą</w:t>
            </w:r>
            <w:r w:rsidRPr="003519E1">
              <w:rPr>
                <w:rFonts w:cstheme="minorHAnsi"/>
                <w:sz w:val="14"/>
                <w:szCs w:val="14"/>
              </w:rPr>
              <w:t xml:space="preserve"> różne historyczne definicje </w:t>
            </w:r>
            <w:r w:rsidR="00FF79E1"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 w:rsidR="00FF79E1">
              <w:rPr>
                <w:rFonts w:cstheme="minorHAnsi"/>
                <w:sz w:val="14"/>
                <w:szCs w:val="14"/>
              </w:rPr>
              <w:t>a”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analizuje i porównuje</w:t>
            </w:r>
            <w:r w:rsidR="00FF79E1">
              <w:rPr>
                <w:rFonts w:cstheme="minorHAnsi"/>
                <w:sz w:val="14"/>
                <w:szCs w:val="14"/>
              </w:rPr>
              <w:t xml:space="preserve"> ze sobą</w:t>
            </w:r>
            <w:r w:rsidRPr="003519E1">
              <w:rPr>
                <w:rFonts w:cstheme="minorHAnsi"/>
                <w:sz w:val="14"/>
                <w:szCs w:val="14"/>
              </w:rPr>
              <w:t xml:space="preserve"> różne współczesne koncepcje polityki;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analizuje przyczyny, przebieg </w:t>
            </w:r>
            <w:r w:rsidR="00485847" w:rsidRPr="003519E1">
              <w:rPr>
                <w:rFonts w:cstheme="minorHAnsi"/>
                <w:sz w:val="14"/>
                <w:szCs w:val="14"/>
              </w:rPr>
              <w:t>i</w:t>
            </w:r>
            <w:r w:rsidR="00485847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konsekwencje</w:t>
            </w:r>
            <w:r w:rsidR="00485847">
              <w:rPr>
                <w:rFonts w:cstheme="minorHAnsi"/>
                <w:sz w:val="14"/>
                <w:szCs w:val="14"/>
              </w:rPr>
              <w:t xml:space="preserve"> przykładowych</w:t>
            </w:r>
            <w:r w:rsidRPr="003519E1">
              <w:rPr>
                <w:rFonts w:cstheme="minorHAnsi"/>
                <w:sz w:val="14"/>
                <w:szCs w:val="14"/>
              </w:rPr>
              <w:t xml:space="preserve"> konfliktów politycznych;</w:t>
            </w:r>
          </w:p>
          <w:p w:rsidR="008C1D91" w:rsidRPr="003519E1" w:rsidRDefault="00FF79E1" w:rsidP="00FE17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i </w:t>
            </w:r>
            <w:r w:rsidR="008C1D91" w:rsidRPr="003519E1">
              <w:rPr>
                <w:rFonts w:cstheme="minorHAnsi"/>
                <w:sz w:val="14"/>
                <w:szCs w:val="14"/>
              </w:rPr>
              <w:t>analizuje destruktywn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i konstruktywn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strategi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postępowania w trakcie konfliktu politycznego;</w:t>
            </w:r>
          </w:p>
          <w:p w:rsidR="008C1D91" w:rsidRPr="003519E1" w:rsidRDefault="008C1D91" w:rsidP="00FF79E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 w:rsidR="00FF79E1"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 w:rsidR="00FF79E1"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 w:rsidR="00FF79E1">
              <w:rPr>
                <w:rFonts w:cstheme="minorHAnsi"/>
                <w:sz w:val="14"/>
                <w:szCs w:val="14"/>
              </w:rPr>
              <w:t xml:space="preserve"> na forum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konfliktów politycznych</w:t>
            </w:r>
            <w:r w:rsidR="00FF79E1">
              <w:rPr>
                <w:rFonts w:cstheme="minorHAnsi"/>
                <w:sz w:val="14"/>
                <w:szCs w:val="14"/>
              </w:rPr>
              <w:t xml:space="preserve"> we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współczesn</w:t>
            </w:r>
            <w:r w:rsidR="00FF79E1">
              <w:rPr>
                <w:rFonts w:cstheme="minorHAnsi"/>
                <w:sz w:val="14"/>
                <w:szCs w:val="14"/>
              </w:rPr>
              <w:t>ym</w:t>
            </w:r>
            <w:r w:rsidRPr="003519E1">
              <w:rPr>
                <w:rFonts w:cstheme="minorHAnsi"/>
                <w:sz w:val="14"/>
                <w:szCs w:val="14"/>
              </w:rPr>
              <w:t xml:space="preserve"> świ</w:t>
            </w:r>
            <w:r w:rsidR="00FF79E1">
              <w:rPr>
                <w:rFonts w:cstheme="minorHAnsi"/>
                <w:sz w:val="14"/>
                <w:szCs w:val="14"/>
              </w:rPr>
              <w:t>ecie</w:t>
            </w:r>
            <w:r w:rsidR="005F1F2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8C1D91" w:rsidRPr="00C9749D" w:rsidRDefault="008C1D91" w:rsidP="00406E8E">
            <w:pPr>
              <w:pStyle w:val="Bezodstpw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0339B9" w:rsidRDefault="008C1D91" w:rsidP="00322148">
            <w:pPr>
              <w:pStyle w:val="Bezodstpw"/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V. Państwo, myśl polityczna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demokratyzacja. Uczeń: […]</w:t>
            </w:r>
          </w:p>
          <w:p w:rsidR="008C1D91" w:rsidRPr="003519E1" w:rsidRDefault="008C1D91" w:rsidP="00292F4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5) przedstawia różne rozumienia pojęcia polityki; analizuje, na wybranych przykładach, zjawiska konfliktu i kompromisu politycznego</w:t>
            </w:r>
            <w:r w:rsidR="005F1F2E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4.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Myśl polityczna</w:t>
            </w:r>
          </w:p>
        </w:tc>
        <w:tc>
          <w:tcPr>
            <w:tcW w:w="709" w:type="dxa"/>
            <w:gridSpan w:val="2"/>
          </w:tcPr>
          <w:p w:rsidR="008C1D91" w:rsidRPr="003519E1" w:rsidRDefault="00D634C8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ideologia polityczna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doktryna polityczna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program polityczny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liberalizm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konserwatyzm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socjaldemokracja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katolicka nauka społeczna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komunizm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faszyzm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nazizm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ruchy społeczne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ruchy narodowe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ruchy separatystyczne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ruchy regionalne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myśl propaństwowa</w:t>
            </w:r>
          </w:p>
        </w:tc>
        <w:tc>
          <w:tcPr>
            <w:tcW w:w="2976" w:type="dxa"/>
          </w:tcPr>
          <w:p w:rsidR="000339B9" w:rsidRPr="00322148" w:rsidRDefault="00337355" w:rsidP="003221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wyjaśnia, czym jest myśl polityczna;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podstawowe założenia liberalizmu, konserwatyzmu, socjaldemokracji i katolickiej nauki społecznej;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przedstawia założenia faszyzmu, nazizmu i komunizmu;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założenia ideowe ruchów narodowych, regionalnych i separatystycznych oraz myśli propaństwowej;</w:t>
            </w:r>
          </w:p>
          <w:p w:rsidR="008C1D91" w:rsidRPr="003519E1" w:rsidRDefault="00FF79E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cechy charakterystyczne</w:t>
            </w:r>
            <w:r>
              <w:rPr>
                <w:rFonts w:cstheme="minorHAnsi"/>
                <w:sz w:val="14"/>
                <w:szCs w:val="14"/>
              </w:rPr>
              <w:t xml:space="preserve"> dla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ruchów społecznych;</w:t>
            </w:r>
          </w:p>
          <w:p w:rsidR="008C1D91" w:rsidRPr="003519E1" w:rsidRDefault="008C1D91" w:rsidP="003519E1">
            <w:pPr>
              <w:pStyle w:val="Tekstprzypisukocowego"/>
              <w:numPr>
                <w:ilvl w:val="0"/>
                <w:numId w:val="13"/>
              </w:numPr>
              <w:contextualSpacing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porównuje rodzaje ruchów społecznych [ruchy rewolucyjne, reformatorskie</w:t>
            </w:r>
            <w:r w:rsidR="00FF79E1"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ekspresywne]</w:t>
            </w:r>
            <w:r w:rsidR="005F1F2E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</w:t>
            </w:r>
            <w:r w:rsidR="00FF79E1">
              <w:rPr>
                <w:rFonts w:cstheme="minorHAnsi"/>
                <w:sz w:val="14"/>
                <w:szCs w:val="14"/>
              </w:rPr>
              <w:t>terminów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 w:rsidR="00FF79E1">
              <w:rPr>
                <w:rFonts w:cstheme="minorHAnsi"/>
                <w:sz w:val="14"/>
                <w:szCs w:val="14"/>
              </w:rPr>
              <w:t>„</w:t>
            </w:r>
            <w:r w:rsidR="004E0449" w:rsidRPr="00322148">
              <w:rPr>
                <w:rFonts w:cstheme="minorHAnsi"/>
                <w:sz w:val="14"/>
                <w:szCs w:val="14"/>
              </w:rPr>
              <w:t>alterglobalizm</w:t>
            </w:r>
            <w:r w:rsidR="00FF79E1"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 w:rsidR="00FF79E1">
              <w:rPr>
                <w:rFonts w:cstheme="minorHAnsi"/>
                <w:sz w:val="14"/>
                <w:szCs w:val="14"/>
              </w:rPr>
              <w:t>„</w:t>
            </w:r>
            <w:r w:rsidR="004E0449" w:rsidRPr="00322148">
              <w:rPr>
                <w:rFonts w:cstheme="minorHAnsi"/>
                <w:sz w:val="14"/>
                <w:szCs w:val="14"/>
              </w:rPr>
              <w:t>ekologizm</w:t>
            </w:r>
            <w:r w:rsidR="00FF79E1"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 w:rsidR="00FF79E1">
              <w:rPr>
                <w:rFonts w:cstheme="minorHAnsi"/>
                <w:i/>
                <w:sz w:val="14"/>
                <w:szCs w:val="14"/>
              </w:rPr>
              <w:t>„</w:t>
            </w:r>
            <w:r w:rsidR="004E0449" w:rsidRPr="00322148">
              <w:rPr>
                <w:rFonts w:cstheme="minorHAnsi"/>
                <w:sz w:val="14"/>
                <w:szCs w:val="14"/>
              </w:rPr>
              <w:t>feminizm</w:t>
            </w:r>
            <w:r w:rsidR="00FF79E1">
              <w:rPr>
                <w:rFonts w:cstheme="minorHAnsi"/>
                <w:sz w:val="14"/>
                <w:szCs w:val="14"/>
              </w:rPr>
              <w:t>”</w:t>
            </w:r>
            <w:r w:rsidR="004E0449" w:rsidRPr="00322148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1021D6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pojmowaniu równości, wolności i sprawiedliwości w </w:t>
            </w:r>
            <w:r w:rsidR="0086046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ramach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nurt</w:t>
            </w:r>
            <w:r w:rsidR="0086046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myśli politycznej;</w:t>
            </w:r>
          </w:p>
          <w:p w:rsidR="008C1D91" w:rsidRPr="003519E1" w:rsidRDefault="008C1D91" w:rsidP="001021D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860462"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</w:t>
            </w:r>
            <w:r w:rsidR="001021D6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 w:rsidR="001021D6">
              <w:rPr>
                <w:rFonts w:cstheme="minorHAnsi"/>
                <w:sz w:val="14"/>
                <w:szCs w:val="14"/>
              </w:rPr>
              <w:t xml:space="preserve"> przedstawiające</w:t>
            </w:r>
            <w:r w:rsidR="00860462">
              <w:rPr>
                <w:rFonts w:cstheme="minorHAnsi"/>
                <w:sz w:val="14"/>
                <w:szCs w:val="14"/>
              </w:rPr>
              <w:t xml:space="preserve">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 w:rsidR="00860462"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poglądów politycznych</w:t>
            </w:r>
            <w:r w:rsidR="00860462">
              <w:rPr>
                <w:rFonts w:cstheme="minorHAnsi"/>
                <w:sz w:val="14"/>
                <w:szCs w:val="14"/>
              </w:rPr>
              <w:t xml:space="preserve"> rozpowszechnionych w</w:t>
            </w:r>
            <w:r w:rsidR="00FB065C">
              <w:rPr>
                <w:rFonts w:cstheme="minorHAnsi"/>
                <w:sz w:val="14"/>
                <w:szCs w:val="14"/>
              </w:rPr>
              <w:t> </w:t>
            </w:r>
            <w:r w:rsidR="00860462">
              <w:rPr>
                <w:rFonts w:cstheme="minorHAnsi"/>
                <w:sz w:val="14"/>
                <w:szCs w:val="14"/>
              </w:rPr>
              <w:t>społeczeństwie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322148" w:rsidRDefault="00337355" w:rsidP="006025D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różnicę między ideologią, doktryną </w:t>
            </w:r>
            <w:r w:rsidR="00860462"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programem politycznym;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860462"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ideologi</w:t>
            </w:r>
            <w:r w:rsidR="00860462"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 w:rsidR="00860462"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3519E1">
            <w:pPr>
              <w:pStyle w:val="Tekstprzypisukocowego"/>
              <w:numPr>
                <w:ilvl w:val="0"/>
                <w:numId w:val="13"/>
              </w:numPr>
              <w:contextualSpacing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860462"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3519E1">
              <w:rPr>
                <w:rFonts w:cstheme="minorHAnsi"/>
                <w:sz w:val="14"/>
                <w:szCs w:val="14"/>
              </w:rPr>
              <w:t>klasyfikacj</w:t>
            </w:r>
            <w:r w:rsidR="00860462"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poglądów politycznych </w:t>
            </w:r>
            <w:r w:rsidR="00860462">
              <w:rPr>
                <w:rFonts w:cstheme="minorHAnsi"/>
                <w:sz w:val="14"/>
                <w:szCs w:val="14"/>
              </w:rPr>
              <w:t>na</w:t>
            </w:r>
            <w:r w:rsidR="00860462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lewicowe i prawicowe;</w:t>
            </w:r>
          </w:p>
          <w:p w:rsidR="008C1D91" w:rsidRPr="003519E1" w:rsidRDefault="001021D6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myśl liberalną</w:t>
            </w:r>
            <w:r>
              <w:rPr>
                <w:rFonts w:cstheme="minorHAnsi"/>
                <w:sz w:val="14"/>
                <w:szCs w:val="14"/>
              </w:rPr>
              <w:t>, myśl</w:t>
            </w:r>
            <w:r w:rsidRPr="00DB0EDE">
              <w:rPr>
                <w:rFonts w:cstheme="minorHAnsi"/>
                <w:sz w:val="14"/>
                <w:szCs w:val="14"/>
              </w:rPr>
              <w:t> konserwatywną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myśl socjaldemokratyczną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> katolicką nauk</w:t>
            </w:r>
            <w:r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 xml:space="preserve"> społeczną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60462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genezę myśli liberalnej, konserwatywnej, socjaldemokratycznej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katolickiej nauki społecznej</w:t>
            </w:r>
            <w:r>
              <w:rPr>
                <w:rFonts w:cstheme="minorHAnsi"/>
                <w:sz w:val="14"/>
                <w:szCs w:val="14"/>
              </w:rPr>
              <w:t>, a także wymienia głównych przedstawicieli tych nurtów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60462" w:rsidP="003519E1">
            <w:pPr>
              <w:pStyle w:val="Tekstprzypisukocowego"/>
              <w:numPr>
                <w:ilvl w:val="0"/>
                <w:numId w:val="13"/>
              </w:numPr>
              <w:contextualSpacing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genezę myśli faszystowskiej, nazistowskiej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komunistycznej</w:t>
            </w:r>
            <w:r>
              <w:rPr>
                <w:rFonts w:cstheme="minorHAnsi"/>
                <w:sz w:val="14"/>
                <w:szCs w:val="14"/>
              </w:rPr>
              <w:t xml:space="preserve"> oraz wymienia głównych przedstawicieli tych nurtów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krytyki założeń faszyzmu, nazizmu i komunizmu</w:t>
            </w:r>
            <w:r w:rsidR="00860462">
              <w:rPr>
                <w:rFonts w:cstheme="minorHAnsi"/>
                <w:sz w:val="14"/>
                <w:szCs w:val="14"/>
              </w:rPr>
              <w:t xml:space="preserve"> </w:t>
            </w:r>
            <w:r w:rsidR="009809B9">
              <w:rPr>
                <w:rFonts w:cstheme="minorHAnsi"/>
                <w:sz w:val="14"/>
                <w:szCs w:val="14"/>
              </w:rPr>
              <w:t>z punktu widzenia</w:t>
            </w:r>
            <w:r w:rsidR="00860462">
              <w:rPr>
                <w:rFonts w:cstheme="minorHAnsi"/>
                <w:sz w:val="14"/>
                <w:szCs w:val="14"/>
              </w:rPr>
              <w:t xml:space="preserve"> praw człowieka i zasad demokracji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analizuje przyczyny powstawania ruchów społecznych;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odszukuje, analizuje i prezentuje</w:t>
            </w:r>
            <w:r w:rsidR="00073A52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informacje na temat wybranych ruchów narodowych, regionalnych, separatystycznych;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genezę, założenia</w:t>
            </w:r>
            <w:r w:rsidR="00BA57F6"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formy działania ruchów feministycznych, ekologicznych</w:t>
            </w:r>
            <w:r w:rsidR="00BA57F6"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alterglobalistycznych;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porównuje</w:t>
            </w:r>
            <w:r w:rsidR="00BA57F6">
              <w:rPr>
                <w:rFonts w:cstheme="minorHAnsi"/>
                <w:sz w:val="14"/>
                <w:szCs w:val="14"/>
              </w:rPr>
              <w:t xml:space="preserve"> ze sobą</w:t>
            </w:r>
            <w:r w:rsidRPr="003519E1">
              <w:rPr>
                <w:rFonts w:cstheme="minorHAnsi"/>
                <w:sz w:val="14"/>
                <w:szCs w:val="14"/>
              </w:rPr>
              <w:t xml:space="preserve"> założenia myśli propaństwowej i anarchizmu.</w:t>
            </w:r>
          </w:p>
        </w:tc>
        <w:tc>
          <w:tcPr>
            <w:tcW w:w="2268" w:type="dxa"/>
          </w:tcPr>
          <w:p w:rsidR="008C1D91" w:rsidRPr="00C9749D" w:rsidRDefault="008C1D91" w:rsidP="00406E8E">
            <w:pPr>
              <w:pStyle w:val="Bezodstpw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0339B9" w:rsidRDefault="008C1D91" w:rsidP="00322148">
            <w:pPr>
              <w:pStyle w:val="Bezodstpw"/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V. Państwo, myśl polityczna </w:t>
            </w:r>
            <w:r w:rsidR="00397570" w:rsidRPr="003519E1">
              <w:rPr>
                <w:sz w:val="14"/>
                <w:szCs w:val="14"/>
              </w:rPr>
              <w:t>i</w:t>
            </w:r>
            <w:r w:rsidR="00397570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demokratyzacja. Uczeń: […]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6) porównuje założenia myśli liberalnej i konserwatywnej;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7) porównuje założenia myśli socjaldemokratycznej i katolickiej nauki społecznej;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8) przedstawia założenia faszyzmu, nazizmu i komunizmu oraz dokonuje ich krytyki z punktu widzenia praw człowieka i demokracji;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9) przedstawia założenia ideowe ruchów narodowych, regionalnych </w:t>
            </w:r>
            <w:r w:rsidR="00397570" w:rsidRPr="003519E1">
              <w:rPr>
                <w:rFonts w:cstheme="minorHAnsi"/>
                <w:sz w:val="14"/>
                <w:szCs w:val="14"/>
              </w:rPr>
              <w:t>i</w:t>
            </w:r>
            <w:r w:rsidR="0039757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separatystycznych oraz myśli propaństwowej;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10) przedstawia założenia ideowe wybranych ruchów społecznych (np. alterglobalizm, ekologizm, feminizm);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11) analizuje kwestię pojmowania równości, wolności i sprawiedliwości w różnych nurtach myśli politycznej</w:t>
            </w:r>
            <w:r w:rsidR="005F1F2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5.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Demokracja i jej geneza</w:t>
            </w:r>
          </w:p>
        </w:tc>
        <w:tc>
          <w:tcPr>
            <w:tcW w:w="709" w:type="dxa"/>
            <w:gridSpan w:val="2"/>
          </w:tcPr>
          <w:p w:rsidR="008C1D91" w:rsidRPr="003519E1" w:rsidRDefault="00754786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demokracja przedstawicielska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demokracja bezpośrednia i jej formy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zasady demokracji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geneza demokracji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polskie tradycje demokratyczne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ustrój PRL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demokracja a autorytaryzm i totalitaryzm</w:t>
            </w:r>
          </w:p>
        </w:tc>
        <w:tc>
          <w:tcPr>
            <w:tcW w:w="2976" w:type="dxa"/>
          </w:tcPr>
          <w:p w:rsidR="000339B9" w:rsidRPr="00322148" w:rsidRDefault="00337355" w:rsidP="003221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podaje podstawową definicję pojęcia </w:t>
            </w:r>
            <w:r w:rsidR="00BA57F6">
              <w:rPr>
                <w:rFonts w:cstheme="minorHAnsi"/>
                <w:sz w:val="14"/>
                <w:szCs w:val="14"/>
              </w:rPr>
              <w:t>„</w:t>
            </w:r>
            <w:r w:rsidR="004E0449" w:rsidRPr="00322148">
              <w:rPr>
                <w:rFonts w:cstheme="minorHAnsi"/>
                <w:sz w:val="14"/>
                <w:szCs w:val="14"/>
              </w:rPr>
              <w:t>demokracja</w:t>
            </w:r>
            <w:r w:rsidR="00BA57F6">
              <w:rPr>
                <w:rFonts w:cstheme="minorHAnsi"/>
                <w:sz w:val="14"/>
                <w:szCs w:val="14"/>
              </w:rPr>
              <w:t>”</w:t>
            </w:r>
            <w:r w:rsidR="004E0449" w:rsidRPr="00322148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podstawowe zasady demokracji [suwerenności ludu, podziału </w:t>
            </w:r>
            <w:r w:rsidR="00BA57F6" w:rsidRPr="003519E1">
              <w:rPr>
                <w:rFonts w:cstheme="minorHAnsi"/>
                <w:sz w:val="14"/>
                <w:szCs w:val="14"/>
              </w:rPr>
              <w:t>i</w:t>
            </w:r>
            <w:r w:rsidR="00BA57F6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równowagi władz, konstytucjonalizmu, praworządności, pluralizmu];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etymologię słowa </w:t>
            </w:r>
            <w:r w:rsidR="00BA57F6">
              <w:rPr>
                <w:rFonts w:cstheme="minorHAnsi"/>
                <w:sz w:val="14"/>
                <w:szCs w:val="14"/>
              </w:rPr>
              <w:t>„</w:t>
            </w:r>
            <w:r w:rsidR="004E0449" w:rsidRPr="00322148">
              <w:rPr>
                <w:rFonts w:cstheme="minorHAnsi"/>
                <w:sz w:val="14"/>
                <w:szCs w:val="14"/>
              </w:rPr>
              <w:t>demokracja</w:t>
            </w:r>
            <w:r w:rsidR="00BA57F6">
              <w:rPr>
                <w:rFonts w:cstheme="minorHAnsi"/>
                <w:sz w:val="14"/>
                <w:szCs w:val="14"/>
              </w:rPr>
              <w:t>”</w:t>
            </w:r>
            <w:r w:rsidR="004E0449" w:rsidRPr="00322148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B37A9C">
              <w:rPr>
                <w:rFonts w:cstheme="minorHAnsi"/>
                <w:sz w:val="14"/>
                <w:szCs w:val="14"/>
              </w:rPr>
              <w:t xml:space="preserve">, jaka jest różnica </w:t>
            </w:r>
            <w:r w:rsidRPr="003519E1">
              <w:rPr>
                <w:rFonts w:cstheme="minorHAnsi"/>
                <w:sz w:val="14"/>
                <w:szCs w:val="14"/>
              </w:rPr>
              <w:t xml:space="preserve">między demokracją bezpośrednią </w:t>
            </w:r>
            <w:r w:rsidR="00BA57F6">
              <w:rPr>
                <w:rFonts w:cstheme="minorHAnsi"/>
                <w:sz w:val="14"/>
                <w:szCs w:val="14"/>
              </w:rPr>
              <w:t>a demokracją</w:t>
            </w:r>
            <w:r w:rsidRPr="003519E1">
              <w:rPr>
                <w:rFonts w:cstheme="minorHAnsi"/>
                <w:sz w:val="14"/>
                <w:szCs w:val="14"/>
              </w:rPr>
              <w:t xml:space="preserve"> pośrednią;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rozpoznaje podstawowe formy demokracji bezpośredniej [referendum, plebiscyt, inicjatywa ludowa, weto ludowe];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fazy</w:t>
            </w:r>
            <w:r w:rsidR="00BA57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kształtowania się demokracji;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fazy</w:t>
            </w:r>
            <w:r w:rsidR="00BA57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upowszechniania</w:t>
            </w:r>
            <w:r w:rsidR="00BA57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się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 wyborczych;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co oznacza powszechne prawo wyborcze; 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podstawowe zasady ustrojowe </w:t>
            </w:r>
            <w:r w:rsidR="00BA57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artykuł</w:t>
            </w:r>
            <w:r w:rsidR="00BA57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henrykowskich</w:t>
            </w:r>
            <w:r w:rsidR="005F1F2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BA57F6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przyporządkowuje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 podstawowych zasad demokracji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konkretne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przepisy konstytucji marcowej;</w:t>
            </w:r>
          </w:p>
          <w:p w:rsidR="00397570" w:rsidRPr="0072230B" w:rsidRDefault="008C1D91" w:rsidP="0039757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7223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dowadnia</w:t>
            </w:r>
            <w:r w:rsidR="009809B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że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</w:t>
            </w:r>
            <w:r w:rsidR="009809B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nia </w:t>
            </w:r>
          </w:p>
          <w:p w:rsidR="008C1D91" w:rsidRPr="003519E1" w:rsidRDefault="008C1D91" w:rsidP="0072230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polityczno-ustrojow</w:t>
            </w:r>
            <w:r w:rsidR="009809B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B37A9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</w:t>
            </w:r>
            <w:r w:rsidR="00B37A9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 [</w:t>
            </w:r>
            <w:r w:rsidR="004E0449"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kierownicza rola gremiów decyzyjnych PZPR, system fikcji ustrojowych]</w:t>
            </w:r>
            <w:r w:rsidR="009809B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miały charakter niedemokratyczny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073A52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0339B9" w:rsidRPr="00322148" w:rsidRDefault="00337355" w:rsidP="003221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B37A9C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8C1D91" w:rsidRPr="003519E1">
              <w:rPr>
                <w:rFonts w:cstheme="minorHAnsi"/>
                <w:sz w:val="14"/>
                <w:szCs w:val="14"/>
              </w:rPr>
              <w:t>yjaśnia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="00572655">
              <w:rPr>
                <w:rFonts w:cstheme="minorHAnsi"/>
                <w:sz w:val="14"/>
                <w:szCs w:val="14"/>
              </w:rPr>
              <w:t>na czym polega</w:t>
            </w:r>
            <w:r>
              <w:rPr>
                <w:rFonts w:cstheme="minorHAnsi"/>
                <w:sz w:val="14"/>
                <w:szCs w:val="14"/>
              </w:rPr>
              <w:t xml:space="preserve"> różnica </w:t>
            </w:r>
            <w:r w:rsidR="008C1D91" w:rsidRPr="00B37A9C">
              <w:rPr>
                <w:rFonts w:cstheme="minorHAnsi"/>
                <w:sz w:val="14"/>
                <w:szCs w:val="14"/>
              </w:rPr>
              <w:t xml:space="preserve">między </w:t>
            </w:r>
            <w:r w:rsidR="004E0449" w:rsidRPr="00322148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="004E0449" w:rsidRPr="00322148">
              <w:rPr>
                <w:rFonts w:cstheme="minorHAnsi"/>
                <w:sz w:val="14"/>
                <w:szCs w:val="14"/>
              </w:rPr>
              <w:t xml:space="preserve"> formaln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="008C1D91" w:rsidRPr="00B37A9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="004E0449" w:rsidRPr="00322148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="004E0449" w:rsidRPr="00322148">
              <w:rPr>
                <w:rFonts w:cstheme="minorHAnsi"/>
                <w:sz w:val="14"/>
                <w:szCs w:val="14"/>
              </w:rPr>
              <w:t xml:space="preserve"> realn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="004E0449" w:rsidRPr="00322148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cechy charakterystyczne: demokracji ateńskiej i republiki rzymskiej;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średniowieczne reprezentacje stanowe</w:t>
            </w:r>
            <w:r w:rsidR="00B37A9C"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 w:rsidR="00B37A9C"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9E1">
              <w:rPr>
                <w:rFonts w:cstheme="minorHAnsi"/>
                <w:sz w:val="14"/>
                <w:szCs w:val="14"/>
              </w:rPr>
              <w:t>genezę</w:t>
            </w:r>
            <w:r w:rsidR="00B37A9C">
              <w:rPr>
                <w:rFonts w:cstheme="minorHAnsi"/>
                <w:sz w:val="14"/>
                <w:szCs w:val="14"/>
              </w:rPr>
              <w:t xml:space="preserve"> współczesnego</w:t>
            </w:r>
            <w:r w:rsidRPr="003519E1">
              <w:rPr>
                <w:rFonts w:cstheme="minorHAnsi"/>
                <w:sz w:val="14"/>
                <w:szCs w:val="14"/>
              </w:rPr>
              <w:t xml:space="preserve"> parlament</w:t>
            </w:r>
            <w:r w:rsidR="00B37A9C">
              <w:rPr>
                <w:rFonts w:cstheme="minorHAnsi"/>
                <w:sz w:val="14"/>
                <w:szCs w:val="14"/>
              </w:rPr>
              <w:t>aryzmu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B37A9C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wpływ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myśli oświeceniowej </w:t>
            </w:r>
            <w:r>
              <w:rPr>
                <w:rFonts w:cstheme="minorHAnsi"/>
                <w:sz w:val="14"/>
                <w:szCs w:val="14"/>
              </w:rPr>
              <w:t xml:space="preserve">na proces </w:t>
            </w:r>
            <w:r w:rsidR="008C1D91" w:rsidRPr="003519E1">
              <w:rPr>
                <w:rFonts w:cstheme="minorHAnsi"/>
                <w:sz w:val="14"/>
                <w:szCs w:val="14"/>
              </w:rPr>
              <w:t>kształtowani</w:t>
            </w:r>
            <w:r>
              <w:rPr>
                <w:rFonts w:cstheme="minorHAnsi"/>
                <w:sz w:val="14"/>
                <w:szCs w:val="14"/>
              </w:rPr>
              <w:t>a się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fundamentów współczesnej demokracji;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uzasadnia </w:t>
            </w:r>
            <w:r w:rsidR="00B37A9C">
              <w:rPr>
                <w:rFonts w:cstheme="minorHAnsi"/>
                <w:sz w:val="14"/>
                <w:szCs w:val="14"/>
              </w:rPr>
              <w:t>stwierdzenie o </w:t>
            </w:r>
            <w:r w:rsidRPr="003519E1">
              <w:rPr>
                <w:rFonts w:cstheme="minorHAnsi"/>
                <w:sz w:val="14"/>
                <w:szCs w:val="14"/>
              </w:rPr>
              <w:t>niedemokratyczny</w:t>
            </w:r>
            <w:r w:rsidR="00B37A9C"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 xml:space="preserve"> charakter</w:t>
            </w:r>
            <w:r w:rsidR="00B37A9C">
              <w:rPr>
                <w:rFonts w:cstheme="minorHAnsi"/>
                <w:sz w:val="14"/>
                <w:szCs w:val="14"/>
              </w:rPr>
              <w:t>ze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rozwiązań polityczno-ustrojowych </w:t>
            </w:r>
            <w:r w:rsidR="000F443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</w:t>
            </w:r>
            <w:r w:rsidR="000F443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 Polski Ludowej [ludowładztwo, jednolitość władzy państwowej, społeczna własność środków produkcji, centralizm demokratyczny];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porównuje</w:t>
            </w:r>
            <w:r w:rsidR="00B37A9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ze sobą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zasady i przepisy prawne </w:t>
            </w:r>
            <w:r w:rsidR="00B37A9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konstytucj</w:t>
            </w:r>
            <w:r w:rsidR="00B37A9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polski</w:t>
            </w:r>
            <w:r w:rsidR="00B37A9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1921 i 1952 roku;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dokonuje krytycznej analizy ustroju demokratycznego, </w:t>
            </w:r>
            <w:r w:rsidR="00B37A9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tym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pozytywne i negatywne aspekty jego funkcjonowania;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temat:</w:t>
            </w:r>
            <w:r w:rsidR="00073A52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0339B9" w:rsidRDefault="008C1D91" w:rsidP="003221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wad i zalet demokracji;</w:t>
            </w:r>
          </w:p>
          <w:p w:rsidR="000339B9" w:rsidRDefault="008C1D91" w:rsidP="003221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wyzwań stojących przed demokracją we współczesnym świecie</w:t>
            </w:r>
            <w:r w:rsidR="00B37A9C">
              <w:rPr>
                <w:rFonts w:cstheme="minorHAnsi"/>
                <w:sz w:val="14"/>
                <w:szCs w:val="14"/>
              </w:rPr>
              <w:t>,</w:t>
            </w:r>
          </w:p>
          <w:p w:rsidR="000339B9" w:rsidRDefault="00B37A9C" w:rsidP="00397570">
            <w:pPr>
              <w:ind w:left="431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 także </w:t>
            </w:r>
            <w:r w:rsidR="00C525E7">
              <w:rPr>
                <w:rFonts w:cstheme="minorHAnsi"/>
                <w:sz w:val="14"/>
                <w:szCs w:val="14"/>
              </w:rPr>
              <w:t xml:space="preserve">aktywnie uczestniczy w zainicjowanej dyskusji, budując odpowiednie argumenty </w:t>
            </w:r>
            <w:r w:rsidR="00397570">
              <w:rPr>
                <w:rFonts w:cstheme="minorHAnsi"/>
                <w:sz w:val="14"/>
                <w:szCs w:val="14"/>
              </w:rPr>
              <w:t>i </w:t>
            </w:r>
            <w:r w:rsidR="00C525E7">
              <w:rPr>
                <w:rFonts w:cstheme="minorHAnsi"/>
                <w:sz w:val="14"/>
                <w:szCs w:val="14"/>
              </w:rPr>
              <w:t>kontrargumenty.</w:t>
            </w:r>
          </w:p>
        </w:tc>
        <w:tc>
          <w:tcPr>
            <w:tcW w:w="2268" w:type="dxa"/>
          </w:tcPr>
          <w:p w:rsidR="002364FD" w:rsidRDefault="00147DEB" w:rsidP="00406E8E">
            <w:pPr>
              <w:pStyle w:val="Bezodstpw"/>
              <w:jc w:val="both"/>
              <w:rPr>
                <w:sz w:val="14"/>
                <w:szCs w:val="14"/>
              </w:rPr>
            </w:pPr>
            <w:r w:rsidRPr="00147DEB">
              <w:rPr>
                <w:sz w:val="14"/>
                <w:szCs w:val="14"/>
              </w:rPr>
              <w:t xml:space="preserve">III. Organy władzy publicznej </w:t>
            </w:r>
          </w:p>
          <w:p w:rsidR="008C1D91" w:rsidRDefault="00147DEB" w:rsidP="00406E8E">
            <w:pPr>
              <w:pStyle w:val="Bezodstpw"/>
              <w:jc w:val="both"/>
              <w:rPr>
                <w:sz w:val="14"/>
                <w:szCs w:val="14"/>
              </w:rPr>
            </w:pPr>
            <w:r w:rsidRPr="00147DEB">
              <w:rPr>
                <w:sz w:val="14"/>
                <w:szCs w:val="14"/>
              </w:rPr>
              <w:t>w 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147DEB" w:rsidRPr="00C9749D" w:rsidRDefault="00147DEB" w:rsidP="00406E8E">
            <w:pPr>
              <w:pStyle w:val="Bezodstpw"/>
              <w:jc w:val="both"/>
              <w:rPr>
                <w:sz w:val="14"/>
                <w:szCs w:val="14"/>
              </w:rPr>
            </w:pPr>
            <w:r w:rsidRPr="00147DEB">
              <w:rPr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 xml:space="preserve"> </w:t>
            </w:r>
            <w:r w:rsidRPr="00147DEB">
              <w:rPr>
                <w:sz w:val="14"/>
                <w:szCs w:val="14"/>
              </w:rPr>
              <w:t>charakteryzuje formy demokracji bezpośredniej;</w:t>
            </w:r>
            <w:r>
              <w:rPr>
                <w:sz w:val="14"/>
                <w:szCs w:val="14"/>
              </w:rPr>
              <w:t xml:space="preserve"> […]</w:t>
            </w:r>
            <w:r w:rsidR="005F1F2E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0339B9" w:rsidRDefault="008C1D91" w:rsidP="00322148">
            <w:pPr>
              <w:pStyle w:val="Bezodstpw"/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V. Państwo, myśl polityczna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demokratyzacja. Uczeń: […]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13) charakteryzuje główne fazy kształtowania się demokracji </w:t>
            </w:r>
            <w:r w:rsidR="00292F4C" w:rsidRPr="003519E1">
              <w:rPr>
                <w:rFonts w:cstheme="minorHAnsi"/>
                <w:sz w:val="14"/>
                <w:szCs w:val="14"/>
              </w:rPr>
              <w:t>i</w:t>
            </w:r>
            <w:r w:rsidR="00292F4C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upowszechniania praw wyborczych;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14) przedstawia polskie tradycje demokratyczne na przykładzie podstawowych instytucji ustrojowych artykułów henrykowskich i konstytucji marcowej;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15) przedstawia niedemokratyczny charakter polskich rozwiązań polityczno-ustrojowych z okresu tzw. Polski Ludowej (monizm, kierownicza rola gremiów decyzyjnych PZPR, system fikcji ustrojowych)</w:t>
            </w:r>
            <w:r w:rsidR="005F1F2E">
              <w:rPr>
                <w:rFonts w:cstheme="minorHAnsi"/>
                <w:sz w:val="14"/>
                <w:szCs w:val="14"/>
              </w:rPr>
              <w:t>.</w:t>
            </w:r>
            <w:r w:rsidR="00292F4C">
              <w:rPr>
                <w:rFonts w:cstheme="minorHAnsi"/>
                <w:sz w:val="14"/>
                <w:szCs w:val="14"/>
              </w:rPr>
              <w:t xml:space="preserve"> […]</w:t>
            </w:r>
          </w:p>
          <w:p w:rsidR="000339B9" w:rsidRPr="00B069A3" w:rsidRDefault="001B3F85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VIII. Modele sprawowania władzy. Uczeń: […]</w:t>
            </w:r>
          </w:p>
          <w:p w:rsidR="000339B9" w:rsidRDefault="001B3F85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18) […] porównuje specyfikę państwa autorytarnego i totalitarnego</w:t>
            </w:r>
            <w:r w:rsidR="00292F4C" w:rsidRPr="00B069A3">
              <w:rPr>
                <w:rFonts w:cstheme="minorHAnsi"/>
                <w:sz w:val="14"/>
                <w:szCs w:val="14"/>
              </w:rPr>
              <w:t xml:space="preserve"> […].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6. </w:t>
            </w:r>
          </w:p>
        </w:tc>
        <w:tc>
          <w:tcPr>
            <w:tcW w:w="1134" w:type="dxa"/>
          </w:tcPr>
          <w:p w:rsidR="008C1D91" w:rsidRPr="00FE15F7" w:rsidRDefault="008C1D91">
            <w:pPr>
              <w:rPr>
                <w:sz w:val="14"/>
                <w:szCs w:val="14"/>
              </w:rPr>
            </w:pPr>
            <w:r w:rsidRPr="00FE15F7">
              <w:rPr>
                <w:rFonts w:cstheme="minorHAnsi"/>
                <w:sz w:val="14"/>
                <w:szCs w:val="14"/>
              </w:rPr>
              <w:t>Transformacja ustrojowa: od PRL do III RP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3222B8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</w:t>
            </w:r>
            <w:r w:rsidR="008C1D91" w:rsidRPr="003519E1">
              <w:rPr>
                <w:rFonts w:cstheme="minorHAnsi"/>
                <w:sz w:val="14"/>
                <w:szCs w:val="14"/>
              </w:rPr>
              <w:t>emokratyzacja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transformacja ustrojowa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reformy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rewolucja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komunizm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Okrągły </w:t>
            </w:r>
            <w:r w:rsidR="00B37A9C">
              <w:rPr>
                <w:rFonts w:cstheme="minorHAnsi"/>
                <w:sz w:val="14"/>
                <w:szCs w:val="14"/>
              </w:rPr>
              <w:t>S</w:t>
            </w:r>
            <w:r w:rsidRPr="003519E1">
              <w:rPr>
                <w:rFonts w:cstheme="minorHAnsi"/>
                <w:sz w:val="14"/>
                <w:szCs w:val="14"/>
              </w:rPr>
              <w:t>tół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dekomunizacja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lustracja</w:t>
            </w:r>
          </w:p>
        </w:tc>
        <w:tc>
          <w:tcPr>
            <w:tcW w:w="2976" w:type="dxa"/>
          </w:tcPr>
          <w:p w:rsidR="000339B9" w:rsidRPr="00322148" w:rsidRDefault="00337355" w:rsidP="009525D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na wybranych przykładach </w:t>
            </w:r>
            <w:r w:rsidR="00B37A9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="00B37A9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różne modele demokratyzacji;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podstawowe różnice między </w:t>
            </w:r>
            <w:r w:rsidR="00B37A9C">
              <w:rPr>
                <w:rFonts w:cstheme="minorHAnsi"/>
                <w:sz w:val="14"/>
                <w:szCs w:val="14"/>
              </w:rPr>
              <w:t>reformą a rewolucją rozumianymi jako dwa modele zmiany ustroju państwa</w:t>
            </w:r>
            <w:r w:rsidR="004E0449" w:rsidRPr="0084316E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przedstawia główne etapy procesu demokratyzacji</w:t>
            </w:r>
            <w:r w:rsidR="00B37A9C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główne postanowienia tzw. Okrągłego </w:t>
            </w:r>
            <w:r w:rsidR="00B37A9C">
              <w:rPr>
                <w:rFonts w:cstheme="minorHAnsi"/>
                <w:sz w:val="14"/>
                <w:szCs w:val="14"/>
              </w:rPr>
              <w:t>S</w:t>
            </w:r>
            <w:r w:rsidRPr="003519E1">
              <w:rPr>
                <w:rFonts w:cstheme="minorHAnsi"/>
                <w:sz w:val="14"/>
                <w:szCs w:val="14"/>
              </w:rPr>
              <w:t>tołu w Polsce;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</w:t>
            </w:r>
            <w:r w:rsidR="006A5E1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reformy i rewolucji</w:t>
            </w:r>
            <w:r w:rsidR="006A5E10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A5E10">
              <w:rPr>
                <w:rFonts w:cstheme="minorHAnsi"/>
                <w:sz w:val="14"/>
                <w:szCs w:val="14"/>
              </w:rPr>
              <w:t xml:space="preserve">obecne </w:t>
            </w:r>
            <w:r w:rsidRPr="003519E1">
              <w:rPr>
                <w:rFonts w:cstheme="minorHAnsi"/>
                <w:sz w:val="14"/>
                <w:szCs w:val="14"/>
              </w:rPr>
              <w:t xml:space="preserve">w procesie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demokratyzacj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i, który przebiegał w Polsce na przełomie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lat 80. </w:t>
            </w:r>
            <w:r w:rsidR="006A5E1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90. XX wieku;</w:t>
            </w:r>
          </w:p>
          <w:p w:rsidR="008C1D91" w:rsidRPr="006A5E10" w:rsidRDefault="006A5E10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poprawnie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dekomunizacja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C1D91"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zasady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regulujące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 lustracji w Polsce;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główne cechy wybranych modeli dekomunizacji i lustracji;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rozwija skrót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owiec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IPN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662537" w:rsidP="00EA566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 xml:space="preserve">Pawła Śpiewaka] omawia </w:t>
            </w:r>
            <w:r w:rsidR="009809B9">
              <w:rPr>
                <w:rFonts w:cstheme="minorHAnsi"/>
                <w:sz w:val="14"/>
                <w:szCs w:val="14"/>
              </w:rPr>
              <w:t>zróżnicowane oceny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9809B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dotyczące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 w:rsidR="009809B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funkcjonujące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 w:rsidR="009809B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różne poglądy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</w:t>
            </w:r>
            <w:r w:rsidR="00553E0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kwestię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lustracji]</w:t>
            </w:r>
            <w:r w:rsidR="00EA566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0339B9" w:rsidRPr="00322148" w:rsidRDefault="00337355" w:rsidP="003221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przedstawia założenia teorii demokratyzacji Samuela Huntingtona;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przedstawia główne etapy światowego procesu demokratyzacji w XIX</w:t>
            </w:r>
            <w:r w:rsidR="006A5E1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XX wieku;</w:t>
            </w:r>
          </w:p>
          <w:p w:rsidR="00397570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procesu demokratyzacji</w:t>
            </w:r>
            <w:r w:rsidR="006A5E10">
              <w:rPr>
                <w:rFonts w:cstheme="minorHAnsi"/>
                <w:sz w:val="14"/>
                <w:szCs w:val="14"/>
              </w:rPr>
              <w:t xml:space="preserve"> w Polsce z</w:t>
            </w:r>
            <w:r w:rsidRPr="003519E1">
              <w:rPr>
                <w:rFonts w:cstheme="minorHAnsi"/>
                <w:sz w:val="14"/>
                <w:szCs w:val="14"/>
              </w:rPr>
              <w:t xml:space="preserve"> przełom</w:t>
            </w:r>
            <w:r w:rsidR="006A5E10"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lat 80.</w:t>
            </w:r>
            <w:r w:rsidR="006A5E10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i 90., </w:t>
            </w:r>
            <w:r w:rsidR="006A5E10">
              <w:rPr>
                <w:rFonts w:cstheme="minorHAnsi"/>
                <w:sz w:val="14"/>
                <w:szCs w:val="14"/>
              </w:rPr>
              <w:t>w tym ocenia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8C1D91" w:rsidRPr="003519E1" w:rsidRDefault="008C1D91" w:rsidP="00A208B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społeczno-ekonomiczn</w:t>
            </w:r>
            <w:r w:rsidR="006A5E10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>, polityczn</w:t>
            </w:r>
            <w:r w:rsidR="006A5E10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kulturow</w:t>
            </w:r>
            <w:r w:rsidR="006A5E10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skutk</w:t>
            </w:r>
            <w:r w:rsidR="006A5E10"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A5E10">
              <w:rPr>
                <w:rFonts w:cstheme="minorHAnsi"/>
                <w:sz w:val="14"/>
                <w:szCs w:val="14"/>
              </w:rPr>
              <w:t>tych przemian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6A5E10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główne elementy sporu dotyczącego oceny tzw. </w:t>
            </w:r>
            <w:r>
              <w:rPr>
                <w:rFonts w:cstheme="minorHAnsi"/>
                <w:sz w:val="14"/>
                <w:szCs w:val="14"/>
              </w:rPr>
              <w:t>porozumień okrągłostołowych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w Polsce;</w:t>
            </w:r>
          </w:p>
          <w:p w:rsidR="008C1D91" w:rsidRPr="003519E1" w:rsidRDefault="00553E0D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</w:t>
            </w:r>
            <w:r w:rsidR="00662537">
              <w:rPr>
                <w:rFonts w:cstheme="minorHAnsi"/>
                <w:sz w:val="14"/>
                <w:szCs w:val="14"/>
              </w:rPr>
              <w:t xml:space="preserve">dostępnej literatury [np. fragmentów pracy </w:t>
            </w:r>
            <w:r w:rsidR="00662537"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 w:rsidR="00662537">
              <w:rPr>
                <w:rFonts w:cstheme="minorHAnsi"/>
                <w:sz w:val="14"/>
                <w:szCs w:val="14"/>
              </w:rPr>
              <w:t xml:space="preserve">Pawła Śpiewaka] dokonuje krytycznej analizy </w:t>
            </w:r>
            <w:r>
              <w:rPr>
                <w:rFonts w:cstheme="minorHAnsi"/>
                <w:sz w:val="14"/>
                <w:szCs w:val="14"/>
              </w:rPr>
              <w:t>zróżnicowanych ocen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dotyczących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funkcjonujących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poglądów na kwestię</w:t>
            </w:r>
            <w:r w:rsidR="0066253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62537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 w:rsidR="0066253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lustracji]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etapy procesu dekomunizacji i lustracji w Polsce;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wybran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model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dekomunizacji </w:t>
            </w:r>
            <w:r w:rsidR="006A5E1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rolę Instytutu Pamięci Narodowej w procesie dekomunizacji i lustracji;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rolę Michaiła Gorbaczowa w procesie dekomunizacji.</w:t>
            </w:r>
          </w:p>
        </w:tc>
        <w:tc>
          <w:tcPr>
            <w:tcW w:w="2268" w:type="dxa"/>
          </w:tcPr>
          <w:p w:rsidR="008C1D91" w:rsidRPr="00C9749D" w:rsidRDefault="008C1D91" w:rsidP="00662A25">
            <w:pPr>
              <w:pStyle w:val="Bezodstpw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0339B9" w:rsidRDefault="008C1D91" w:rsidP="00613720">
            <w:pPr>
              <w:pStyle w:val="Bezodstpw"/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V. Państwo, myśl polityczna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demokratyzacja. Uczeń: […]</w:t>
            </w:r>
          </w:p>
          <w:p w:rsidR="000339B9" w:rsidRDefault="008C1D91" w:rsidP="00613720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16) przedstawia – na wybranych przykładach – różne modele demokratyzacji; rozważa, na ile polska demokratyzacja przełomu lat 80. i 90. XX wieku miała charakter reformy, </w:t>
            </w:r>
          </w:p>
          <w:p w:rsidR="000339B9" w:rsidRDefault="008C1D91" w:rsidP="00613720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 na ile – rewolucji;</w:t>
            </w:r>
          </w:p>
          <w:p w:rsidR="000339B9" w:rsidRDefault="008C1D91" w:rsidP="00613720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17) porównuje różne modele dekomunizacji i lustracji oraz rozważa ich zasadność;</w:t>
            </w:r>
          </w:p>
          <w:p w:rsidR="000339B9" w:rsidRDefault="008C1D91" w:rsidP="00613720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18) analizuje kwestie różnorodności traktowania w pamięci społecznej okresu tzw. Polski Ludowej oraz jego rozliczenia na podstawie literatury (np. fragmentów pracy </w:t>
            </w:r>
            <w:r w:rsidR="004E0449" w:rsidRPr="00613720">
              <w:rPr>
                <w:rFonts w:cstheme="minorHAnsi"/>
                <w:i/>
                <w:sz w:val="14"/>
                <w:szCs w:val="14"/>
              </w:rPr>
              <w:t>Pamięć po komunizmie</w:t>
            </w:r>
            <w:r w:rsidRPr="003519E1">
              <w:rPr>
                <w:rFonts w:cstheme="minorHAnsi"/>
                <w:sz w:val="14"/>
                <w:szCs w:val="14"/>
              </w:rPr>
              <w:t xml:space="preserve"> Pawła Śpiewaka).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E512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134" w:type="dxa"/>
          </w:tcPr>
          <w:p w:rsidR="008C1D91" w:rsidRPr="00FE15F7" w:rsidRDefault="008C1D91">
            <w:pPr>
              <w:rPr>
                <w:rFonts w:cstheme="minorHAnsi"/>
                <w:sz w:val="14"/>
                <w:szCs w:val="14"/>
              </w:rPr>
            </w:pPr>
            <w:r w:rsidRPr="00FE15F7">
              <w:rPr>
                <w:rFonts w:cstheme="minorHAnsi"/>
                <w:sz w:val="14"/>
                <w:szCs w:val="14"/>
              </w:rPr>
              <w:t>Współczesna demokracja – problemy i zagrożenia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korupcja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przeciwdziałanie korupcji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nepotyzm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populizm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ruchy populistyczne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demagogia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klientelizm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kumoterstwo</w:t>
            </w:r>
          </w:p>
        </w:tc>
        <w:tc>
          <w:tcPr>
            <w:tcW w:w="2976" w:type="dxa"/>
          </w:tcPr>
          <w:p w:rsidR="000339B9" w:rsidRPr="00322148" w:rsidRDefault="00337355" w:rsidP="0032214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116D4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patologie życia publicznego: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korupcj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nepotyzm, demagogi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ntelizm i kumoterstw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116D4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czynniki sprzyjające </w:t>
            </w:r>
            <w:r w:rsidR="006A5E10">
              <w:rPr>
                <w:rFonts w:cstheme="minorHAnsi"/>
                <w:sz w:val="14"/>
                <w:szCs w:val="14"/>
              </w:rPr>
              <w:t xml:space="preserve">rozwojowi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korupcji </w:t>
            </w:r>
            <w:r w:rsidR="006A5E10">
              <w:rPr>
                <w:rFonts w:cstheme="minorHAnsi"/>
                <w:sz w:val="14"/>
                <w:szCs w:val="14"/>
              </w:rPr>
              <w:t xml:space="preserve">oraz </w:t>
            </w:r>
            <w:r w:rsidR="008C1D91" w:rsidRPr="003519E1">
              <w:rPr>
                <w:rFonts w:cstheme="minorHAnsi"/>
                <w:sz w:val="14"/>
                <w:szCs w:val="14"/>
              </w:rPr>
              <w:t>skutki</w:t>
            </w:r>
            <w:r w:rsidR="006A5E10">
              <w:rPr>
                <w:rFonts w:cstheme="minorHAnsi"/>
                <w:sz w:val="14"/>
                <w:szCs w:val="14"/>
              </w:rPr>
              <w:t xml:space="preserve"> tego procederu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E0287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populizmu;</w:t>
            </w:r>
          </w:p>
          <w:p w:rsidR="008C1D91" w:rsidRPr="003519E1" w:rsidRDefault="00553E0D" w:rsidP="00415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553E0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</w:t>
            </w:r>
            <w:r w:rsidR="006A5E10" w:rsidRPr="00553E0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C1D91" w:rsidRPr="00553E0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zjawisko populizmu </w:t>
            </w:r>
            <w:r w:rsidRPr="00553E0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 w:rsidR="008C1D91" w:rsidRPr="00553E0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jego konsekwencje</w:t>
            </w:r>
            <w:r w:rsidR="006A5E1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 współczesnej polityce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6A5E10">
              <w:rPr>
                <w:rFonts w:cstheme="minorHAnsi"/>
                <w:sz w:val="14"/>
                <w:szCs w:val="14"/>
              </w:rPr>
              <w:t>z różnych źr</w:t>
            </w:r>
            <w:r w:rsidR="00FB065C">
              <w:rPr>
                <w:rFonts w:cstheme="minorHAnsi"/>
                <w:sz w:val="14"/>
                <w:szCs w:val="14"/>
              </w:rPr>
              <w:t>ódeł [tabele, wykresy, schematy prezentujące</w:t>
            </w:r>
            <w:r w:rsidR="006A5E10">
              <w:rPr>
                <w:rFonts w:cstheme="minorHAnsi"/>
                <w:sz w:val="14"/>
                <w:szCs w:val="14"/>
              </w:rPr>
              <w:t xml:space="preserve"> wyniki badań opinii publicznej, źródła ikonograficzne] </w:t>
            </w:r>
            <w:r w:rsidRPr="003519E1">
              <w:rPr>
                <w:rFonts w:cstheme="minorHAnsi"/>
                <w:sz w:val="14"/>
                <w:szCs w:val="14"/>
              </w:rPr>
              <w:t>informacje dotyczące populizmu, demagogii, korupcji, nepotyzmu, klientelizmu i kumoterstwa.</w:t>
            </w:r>
          </w:p>
          <w:p w:rsidR="000339B9" w:rsidRDefault="000339B9" w:rsidP="003221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7" w:type="dxa"/>
          </w:tcPr>
          <w:p w:rsidR="000339B9" w:rsidRPr="0032214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6A5E10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 w:rsidR="006A5E10">
              <w:rPr>
                <w:rFonts w:cstheme="minorHAnsi"/>
                <w:sz w:val="14"/>
                <w:szCs w:val="14"/>
              </w:rPr>
              <w:t>ze sobą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 w:rsidR="004E0449" w:rsidRPr="00322148">
              <w:rPr>
                <w:rFonts w:cstheme="minorHAnsi"/>
                <w:sz w:val="14"/>
                <w:szCs w:val="14"/>
              </w:rPr>
              <w:t xml:space="preserve">populizm </w:t>
            </w:r>
            <w:r w:rsidRPr="006A5E10">
              <w:rPr>
                <w:rFonts w:cstheme="minorHAnsi"/>
                <w:sz w:val="14"/>
                <w:szCs w:val="14"/>
              </w:rPr>
              <w:t>i </w:t>
            </w:r>
            <w:r w:rsidR="004E0449" w:rsidRPr="00322148">
              <w:rPr>
                <w:rFonts w:cstheme="minorHAnsi"/>
                <w:sz w:val="14"/>
                <w:szCs w:val="14"/>
              </w:rPr>
              <w:t>demagogi</w:t>
            </w:r>
            <w:r w:rsidR="006A5E10">
              <w:rPr>
                <w:rFonts w:cstheme="minorHAnsi"/>
                <w:sz w:val="14"/>
                <w:szCs w:val="14"/>
              </w:rPr>
              <w:t>ę</w:t>
            </w:r>
            <w:r w:rsidR="004E0449" w:rsidRPr="00322148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wybrane ruchy populistyczne; 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 w:rsidR="006A5E10">
              <w:rPr>
                <w:rFonts w:cstheme="minorHAnsi"/>
                <w:sz w:val="14"/>
                <w:szCs w:val="14"/>
              </w:rPr>
              <w:t>poznane metody</w:t>
            </w:r>
            <w:r w:rsidR="006A5E10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A5E10">
              <w:rPr>
                <w:rFonts w:cstheme="minorHAnsi"/>
                <w:sz w:val="14"/>
                <w:szCs w:val="14"/>
              </w:rPr>
              <w:t>przeciwdziałania</w:t>
            </w:r>
            <w:r w:rsidR="006A5E10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korupcji i wymienia </w:t>
            </w:r>
            <w:r w:rsidR="006A5E10">
              <w:rPr>
                <w:rFonts w:cstheme="minorHAnsi"/>
                <w:sz w:val="14"/>
                <w:szCs w:val="14"/>
              </w:rPr>
              <w:t xml:space="preserve">instytucje </w:t>
            </w:r>
            <w:r w:rsidRPr="003519E1">
              <w:rPr>
                <w:rFonts w:cstheme="minorHAnsi"/>
                <w:sz w:val="14"/>
                <w:szCs w:val="14"/>
              </w:rPr>
              <w:t xml:space="preserve">powołane </w:t>
            </w:r>
            <w:r w:rsidR="006A5E10">
              <w:rPr>
                <w:rFonts w:cstheme="minorHAnsi"/>
                <w:sz w:val="14"/>
                <w:szCs w:val="14"/>
              </w:rPr>
              <w:t>do zwalczania tego zjawiska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analizuje dane dotyczące skali zjawiska korupcji w Polsce i na świecie;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różne formy</w:t>
            </w:r>
            <w:r w:rsidR="006A5E10">
              <w:rPr>
                <w:rFonts w:cstheme="minorHAnsi"/>
                <w:sz w:val="14"/>
                <w:szCs w:val="14"/>
              </w:rPr>
              <w:t xml:space="preserve"> [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 w:rsidR="006A5E10">
              <w:rPr>
                <w:rFonts w:cstheme="minorHAnsi"/>
                <w:sz w:val="14"/>
                <w:szCs w:val="14"/>
              </w:rPr>
              <w:t xml:space="preserve">formy </w:t>
            </w:r>
            <w:r w:rsidRPr="003519E1">
              <w:rPr>
                <w:rFonts w:cstheme="minorHAnsi"/>
                <w:sz w:val="14"/>
                <w:szCs w:val="14"/>
              </w:rPr>
              <w:t>historyczne</w:t>
            </w:r>
            <w:r w:rsidR="006A5E10">
              <w:rPr>
                <w:rFonts w:cstheme="minorHAnsi"/>
                <w:sz w:val="14"/>
                <w:szCs w:val="14"/>
              </w:rPr>
              <w:t>]</w:t>
            </w:r>
            <w:r w:rsidRPr="003519E1">
              <w:rPr>
                <w:rFonts w:cstheme="minorHAnsi"/>
                <w:sz w:val="14"/>
                <w:szCs w:val="14"/>
              </w:rPr>
              <w:t xml:space="preserve"> nepotyzmu, demagogii</w:t>
            </w:r>
            <w:r w:rsidR="008116D4"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klientelizmu, kumoterstwa;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 znaczenie klientelizmu w sprawowaniu władzy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podstawie 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wybranej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literatury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rozdział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VIII </w:t>
            </w:r>
            <w:r w:rsidR="006A5E1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XIII pracy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Nierówna przyjaźń. Układy klientalne w perspektywie historycznej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Antoniego Mączaka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rozdziału IV 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="006A5E1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Demokracja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Charles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Tilly’ego 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oraz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 artykułu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Klany, kliki i</w:t>
            </w:r>
            <w:r w:rsidRPr="003519E1">
              <w:rPr>
                <w:rFonts w:ascii="Source Sans Pro" w:hAnsi="Source Sans Pro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zawłaszczone państwa </w:t>
            </w:r>
            <w:r w:rsidR="004E0449"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anine R. Wedel</w:t>
            </w:r>
            <w:r w:rsidR="008116D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C1D91" w:rsidP="00FE174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 współczesnego populizmu</w:t>
            </w:r>
            <w:r w:rsidR="006A5E10">
              <w:rPr>
                <w:rFonts w:cstheme="minorHAnsi"/>
                <w:sz w:val="14"/>
                <w:szCs w:val="14"/>
              </w:rPr>
              <w:t>, i aktywnie uczestniczy w zainicjowanej dyskusji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 w:rsidR="006A5E10"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6A5E10"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 w:rsidR="006A5E10"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wybranego współczesnego ruchu populistycznego.</w:t>
            </w:r>
          </w:p>
        </w:tc>
        <w:tc>
          <w:tcPr>
            <w:tcW w:w="2268" w:type="dxa"/>
          </w:tcPr>
          <w:p w:rsidR="000339B9" w:rsidRDefault="00C9749D" w:rsidP="00322148">
            <w:pPr>
              <w:pStyle w:val="Bezodstpw"/>
              <w:rPr>
                <w:sz w:val="14"/>
                <w:szCs w:val="14"/>
              </w:rPr>
            </w:pPr>
            <w:r w:rsidRPr="00C9749D">
              <w:rPr>
                <w:sz w:val="14"/>
                <w:szCs w:val="14"/>
              </w:rPr>
              <w:t>II. Społeczeństwo obywatelskie. Uczeń: […]</w:t>
            </w:r>
          </w:p>
          <w:p w:rsidR="000339B9" w:rsidRDefault="00C9749D" w:rsidP="00322148">
            <w:pPr>
              <w:pStyle w:val="Bezodstpw"/>
              <w:rPr>
                <w:sz w:val="14"/>
                <w:szCs w:val="14"/>
              </w:rPr>
            </w:pPr>
            <w:r w:rsidRPr="00C9749D">
              <w:rPr>
                <w:sz w:val="14"/>
                <w:szCs w:val="14"/>
              </w:rPr>
              <w:t>8) rozpoznaje przejawy patologii życia publicznego i wykazuje ich negatywny wpływ na życie publiczne; przedstawia mechanizmy korupcji i analizuje –</w:t>
            </w:r>
            <w:r w:rsidR="00292F4C" w:rsidRPr="00C9749D">
              <w:rPr>
                <w:sz w:val="14"/>
                <w:szCs w:val="14"/>
              </w:rPr>
              <w:t>z</w:t>
            </w:r>
            <w:r w:rsidR="00292F4C">
              <w:rPr>
                <w:sz w:val="14"/>
                <w:szCs w:val="14"/>
              </w:rPr>
              <w:t> </w:t>
            </w:r>
            <w:r w:rsidRPr="00C9749D">
              <w:rPr>
                <w:sz w:val="14"/>
                <w:szCs w:val="14"/>
              </w:rPr>
              <w:t>wykorzystaniem materiałów medialnych – jej udowodniony przykład</w:t>
            </w:r>
            <w:r w:rsidR="005F1F2E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0339B9" w:rsidRDefault="008C1D91" w:rsidP="00322148">
            <w:pPr>
              <w:pStyle w:val="Bezodstpw"/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V. Państwo, myśl polityczna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demokratyzacja. Uczeń: […]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12) analizuje zjawisko populizmu obecne we współczesnej polityce </w:t>
            </w:r>
            <w:r w:rsidR="00292F4C" w:rsidRPr="003519E1">
              <w:rPr>
                <w:rFonts w:cstheme="minorHAnsi"/>
                <w:sz w:val="14"/>
                <w:szCs w:val="14"/>
              </w:rPr>
              <w:t>i</w:t>
            </w:r>
            <w:r w:rsidR="00292F4C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jego konsekwencje</w:t>
            </w:r>
            <w:r w:rsidR="005F1F2E">
              <w:rPr>
                <w:rFonts w:cstheme="minorHAnsi"/>
                <w:sz w:val="14"/>
                <w:szCs w:val="14"/>
              </w:rPr>
              <w:t>.</w:t>
            </w:r>
            <w:r w:rsidR="00292F4C">
              <w:rPr>
                <w:rFonts w:cstheme="minorHAnsi"/>
                <w:sz w:val="14"/>
                <w:szCs w:val="14"/>
              </w:rPr>
              <w:t xml:space="preserve"> […]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VIII. Modele sprawowania władzy. Uczeń: […]</w:t>
            </w:r>
          </w:p>
          <w:p w:rsidR="00B069A3" w:rsidRDefault="00B069A3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613720">
              <w:rPr>
                <w:rFonts w:cstheme="minorHAnsi"/>
                <w:sz w:val="14"/>
                <w:szCs w:val="14"/>
              </w:rPr>
              <w:t>18)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613720">
              <w:rPr>
                <w:rFonts w:cstheme="minorHAnsi"/>
                <w:sz w:val="14"/>
                <w:szCs w:val="14"/>
              </w:rPr>
              <w:t>rozpoznaje przejawy zagrożeń dla funkcjonowania demokracji</w:t>
            </w:r>
            <w:r>
              <w:rPr>
                <w:rFonts w:cstheme="minorHAnsi"/>
                <w:sz w:val="14"/>
                <w:szCs w:val="14"/>
              </w:rPr>
              <w:t xml:space="preserve"> […]</w:t>
            </w:r>
            <w:r w:rsidR="000F4435">
              <w:rPr>
                <w:rFonts w:cstheme="minorHAnsi"/>
                <w:sz w:val="14"/>
                <w:szCs w:val="14"/>
              </w:rPr>
              <w:t>; […]</w:t>
            </w:r>
          </w:p>
          <w:p w:rsidR="002364FD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21) wykazuje znaczenie klientelizmu </w:t>
            </w:r>
          </w:p>
          <w:p w:rsidR="002364FD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 sprawowaniu władzy na podstawie literatury (np. rozdziału VIII i XIII pracy </w:t>
            </w:r>
            <w:r w:rsidR="004E0449" w:rsidRPr="00322148">
              <w:rPr>
                <w:rFonts w:cstheme="minorHAnsi"/>
                <w:i/>
                <w:sz w:val="14"/>
                <w:szCs w:val="14"/>
              </w:rPr>
              <w:t>Nierówna przyjaźń. Układy klientalne w perspektywie historycznej</w:t>
            </w:r>
            <w:r w:rsidRPr="003519E1">
              <w:rPr>
                <w:rFonts w:cstheme="minorHAnsi"/>
                <w:sz w:val="14"/>
                <w:szCs w:val="14"/>
              </w:rPr>
              <w:t xml:space="preserve"> Antoniego Mączaka lub rozdziału IV pracy </w:t>
            </w:r>
            <w:r w:rsidR="004E0449" w:rsidRPr="00322148">
              <w:rPr>
                <w:rFonts w:cstheme="minorHAnsi"/>
                <w:i/>
                <w:sz w:val="14"/>
                <w:szCs w:val="14"/>
              </w:rPr>
              <w:t>Demokracja</w:t>
            </w:r>
            <w:r w:rsidRPr="003519E1">
              <w:rPr>
                <w:rFonts w:cstheme="minorHAnsi"/>
                <w:sz w:val="14"/>
                <w:szCs w:val="14"/>
              </w:rPr>
              <w:t xml:space="preserve"> Charles</w:t>
            </w:r>
            <w:r w:rsidR="00292F4C">
              <w:rPr>
                <w:rFonts w:cstheme="minorHAnsi"/>
                <w:sz w:val="14"/>
                <w:szCs w:val="14"/>
              </w:rPr>
              <w:t>’</w:t>
            </w:r>
            <w:r w:rsidRPr="003519E1">
              <w:rPr>
                <w:rFonts w:cstheme="minorHAnsi"/>
                <w:sz w:val="14"/>
                <w:szCs w:val="14"/>
              </w:rPr>
              <w:t xml:space="preserve">a Tilly’ego </w:t>
            </w:r>
          </w:p>
          <w:p w:rsidR="000339B9" w:rsidRDefault="008C1D91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i artykułu </w:t>
            </w:r>
            <w:r w:rsidR="004E0449" w:rsidRPr="00322148">
              <w:rPr>
                <w:rFonts w:cstheme="minorHAnsi"/>
                <w:i/>
                <w:sz w:val="14"/>
                <w:szCs w:val="14"/>
              </w:rPr>
              <w:t>Klany, kliki i zawłaszczone państwa</w:t>
            </w:r>
            <w:r w:rsidRPr="003519E1">
              <w:rPr>
                <w:rFonts w:cstheme="minorHAnsi"/>
                <w:sz w:val="14"/>
                <w:szCs w:val="14"/>
              </w:rPr>
              <w:t xml:space="preserve"> Janine R. Wedel).</w:t>
            </w:r>
          </w:p>
          <w:p w:rsidR="000339B9" w:rsidRDefault="000339B9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</w:p>
          <w:p w:rsidR="000339B9" w:rsidRDefault="000339B9" w:rsidP="00322148">
            <w:pPr>
              <w:pStyle w:val="Bezodstpw"/>
              <w:rPr>
                <w:rFonts w:cstheme="minorHAnsi"/>
                <w:sz w:val="14"/>
                <w:szCs w:val="14"/>
              </w:rPr>
            </w:pPr>
          </w:p>
        </w:tc>
      </w:tr>
      <w:tr w:rsidR="00C9749D" w:rsidRPr="008C1D91" w:rsidTr="0031244C">
        <w:tc>
          <w:tcPr>
            <w:tcW w:w="15021" w:type="dxa"/>
            <w:gridSpan w:val="9"/>
          </w:tcPr>
          <w:p w:rsidR="00C9749D" w:rsidRPr="003519E1" w:rsidRDefault="00C9749D" w:rsidP="00E64CD4">
            <w:pPr>
              <w:jc w:val="center"/>
              <w:rPr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Podsumowanie i test</w:t>
            </w:r>
            <w:r w:rsidRPr="003519E1">
              <w:rPr>
                <w:sz w:val="14"/>
                <w:szCs w:val="14"/>
              </w:rPr>
              <w:t xml:space="preserve"> </w:t>
            </w:r>
            <w:r w:rsidR="006A5E10">
              <w:rPr>
                <w:sz w:val="14"/>
                <w:szCs w:val="14"/>
              </w:rPr>
              <w:t xml:space="preserve">– </w:t>
            </w:r>
            <w:r w:rsidRPr="003519E1">
              <w:rPr>
                <w:sz w:val="14"/>
                <w:szCs w:val="14"/>
              </w:rPr>
              <w:t>2 godziny lekcyjne</w:t>
            </w:r>
          </w:p>
        </w:tc>
      </w:tr>
      <w:tr w:rsidR="00C9749D" w:rsidRPr="008C1D91" w:rsidTr="00322148">
        <w:trPr>
          <w:trHeight w:val="213"/>
        </w:trPr>
        <w:tc>
          <w:tcPr>
            <w:tcW w:w="15021" w:type="dxa"/>
            <w:gridSpan w:val="9"/>
          </w:tcPr>
          <w:p w:rsidR="00C9749D" w:rsidRPr="003519E1" w:rsidRDefault="00C9749D" w:rsidP="006A5E10">
            <w:pPr>
              <w:jc w:val="center"/>
              <w:rPr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II. Społeczeństwo a polityka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Społeczeństwo obywatelskie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771A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Default="00553E0D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idee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społeczeństwa obywatelskiego</w:t>
            </w:r>
            <w:r w:rsidR="006A5E10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jego istota</w:t>
            </w:r>
          </w:p>
          <w:p w:rsidR="00D91355" w:rsidRPr="003519E1" w:rsidRDefault="00D91355" w:rsidP="00D9135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społeczeństwa obywatelskiego</w:t>
            </w:r>
          </w:p>
          <w:p w:rsidR="00D91355" w:rsidRDefault="00D91355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społeczeństwo obywatelskie w Polsce </w:t>
            </w:r>
            <w:r w:rsidR="006A5E1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XX wieku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</w:p>
        </w:tc>
        <w:tc>
          <w:tcPr>
            <w:tcW w:w="2976" w:type="dxa"/>
          </w:tcPr>
          <w:p w:rsidR="000339B9" w:rsidRPr="0032214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przedstawia główne idee</w:t>
            </w:r>
            <w:r w:rsidR="006A5E10">
              <w:rPr>
                <w:rFonts w:cstheme="minorHAnsi"/>
                <w:sz w:val="14"/>
                <w:szCs w:val="14"/>
              </w:rPr>
              <w:t xml:space="preserve"> związane </w:t>
            </w:r>
            <w:r w:rsidR="00553E0D">
              <w:rPr>
                <w:rFonts w:cstheme="minorHAnsi"/>
                <w:sz w:val="14"/>
                <w:szCs w:val="14"/>
              </w:rPr>
              <w:t>ze </w:t>
            </w:r>
            <w:r w:rsidRPr="003519E1">
              <w:rPr>
                <w:rFonts w:cstheme="minorHAnsi"/>
                <w:sz w:val="14"/>
                <w:szCs w:val="14"/>
              </w:rPr>
              <w:t>społeczeństw</w:t>
            </w:r>
            <w:r w:rsidR="006A5E10">
              <w:rPr>
                <w:rFonts w:cstheme="minorHAnsi"/>
                <w:sz w:val="14"/>
                <w:szCs w:val="14"/>
              </w:rPr>
              <w:t>em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6A5E10"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="006A5E10">
              <w:rPr>
                <w:rFonts w:cstheme="minorHAnsi"/>
                <w:sz w:val="14"/>
                <w:szCs w:val="14"/>
              </w:rPr>
              <w:t>procesu</w:t>
            </w:r>
            <w:r w:rsidRPr="003519E1">
              <w:rPr>
                <w:rFonts w:cstheme="minorHAnsi"/>
                <w:sz w:val="14"/>
                <w:szCs w:val="14"/>
              </w:rPr>
              <w:t xml:space="preserve"> kształtowania</w:t>
            </w:r>
            <w:r w:rsidR="006A5E10">
              <w:rPr>
                <w:rFonts w:cstheme="minorHAnsi"/>
                <w:sz w:val="14"/>
                <w:szCs w:val="14"/>
              </w:rPr>
              <w:t xml:space="preserve"> się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w Polsce w XX wieku</w:t>
            </w:r>
            <w:r w:rsidR="006A5E10">
              <w:rPr>
                <w:rFonts w:cstheme="minorHAnsi"/>
                <w:sz w:val="14"/>
                <w:szCs w:val="14"/>
              </w:rPr>
              <w:t xml:space="preserve"> oraz związane z </w:t>
            </w:r>
            <w:r w:rsidR="00EA5666">
              <w:rPr>
                <w:rFonts w:cstheme="minorHAnsi"/>
                <w:sz w:val="14"/>
                <w:szCs w:val="14"/>
              </w:rPr>
              <w:t xml:space="preserve">tym procesem </w:t>
            </w:r>
            <w:r w:rsidR="006A5E10">
              <w:rPr>
                <w:rFonts w:cstheme="minorHAnsi"/>
                <w:sz w:val="14"/>
                <w:szCs w:val="14"/>
              </w:rPr>
              <w:t>problemy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 w:rsidR="006A5E10">
              <w:rPr>
                <w:rFonts w:cstheme="minorHAnsi"/>
                <w:sz w:val="14"/>
                <w:szCs w:val="14"/>
              </w:rPr>
              <w:t>znaczenie pojęć „</w:t>
            </w: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  <w:r w:rsidR="006A5E10"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 xml:space="preserve"> i </w:t>
            </w:r>
            <w:r w:rsidR="006A5E10">
              <w:rPr>
                <w:rFonts w:cstheme="minorHAnsi"/>
                <w:sz w:val="14"/>
                <w:szCs w:val="14"/>
              </w:rPr>
              <w:t>„</w:t>
            </w: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  <w:r w:rsidR="006A5E10"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6A5E10">
              <w:rPr>
                <w:rFonts w:cstheme="minorHAnsi"/>
                <w:sz w:val="14"/>
                <w:szCs w:val="14"/>
              </w:rPr>
              <w:t xml:space="preserve">, jakie znaczenie mają </w:t>
            </w:r>
            <w:r w:rsidRPr="003519E1">
              <w:rPr>
                <w:rFonts w:cstheme="minorHAnsi"/>
                <w:sz w:val="14"/>
                <w:szCs w:val="14"/>
              </w:rPr>
              <w:t>zaufani</w:t>
            </w:r>
            <w:r w:rsidR="006A5E10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społeczne i kapitał społeczn</w:t>
            </w:r>
            <w:r w:rsidR="006A5E10"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dla </w:t>
            </w:r>
            <w:r w:rsidR="006A5E10">
              <w:rPr>
                <w:rFonts w:cstheme="minorHAnsi"/>
                <w:sz w:val="14"/>
                <w:szCs w:val="14"/>
              </w:rPr>
              <w:t>właściwego</w:t>
            </w:r>
            <w:r w:rsidR="006A5E10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funkcjonowania demokracji;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przykłady codziennych zachowań sprzyjających budowaniu kapitału społecznego</w:t>
            </w:r>
            <w:r w:rsidR="00741EE1">
              <w:rPr>
                <w:rFonts w:cstheme="minorHAnsi"/>
                <w:sz w:val="14"/>
                <w:szCs w:val="14"/>
              </w:rPr>
              <w:t xml:space="preserve"> </w:t>
            </w:r>
            <w:r w:rsidR="00741E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lub prowadzących do jego zniszczenia</w:t>
            </w:r>
            <w:r w:rsidRPr="003519E1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6A5E10"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 w:rsidR="00FB065C"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 w:rsidR="006A5E10">
              <w:rPr>
                <w:rFonts w:cstheme="minorHAnsi"/>
                <w:sz w:val="14"/>
                <w:szCs w:val="14"/>
              </w:rPr>
              <w:t xml:space="preserve"> prezentujące wyniki badań opinii publicznej, źródła ikonograficzne i narracyjne] informacje </w:t>
            </w:r>
            <w:r w:rsidRPr="003519E1">
              <w:rPr>
                <w:rFonts w:cstheme="minorHAnsi"/>
                <w:sz w:val="14"/>
                <w:szCs w:val="14"/>
              </w:rPr>
              <w:t>dotycząc</w:t>
            </w:r>
            <w:r w:rsidR="006A5E10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zaufania i kapitału społecznego.</w:t>
            </w:r>
          </w:p>
        </w:tc>
        <w:tc>
          <w:tcPr>
            <w:tcW w:w="2977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główne funkcje społeczeństwa obywatelskiego;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 w:rsidR="006A5E10">
              <w:rPr>
                <w:rFonts w:cstheme="minorHAnsi"/>
                <w:sz w:val="14"/>
                <w:szCs w:val="14"/>
              </w:rPr>
              <w:t>ze sobą różne</w:t>
            </w:r>
            <w:r w:rsidR="006A5E10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koncepcje społeczeństwa obywatelskiego;</w:t>
            </w:r>
          </w:p>
          <w:p w:rsidR="008C1D91" w:rsidRPr="003519E1" w:rsidRDefault="006A5E10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formy funkcjonowania społeczeństwa obywatelskiego w Polsce w czasach komunistycznych;</w:t>
            </w:r>
          </w:p>
          <w:p w:rsidR="008C1D91" w:rsidRPr="003519E1" w:rsidRDefault="006A5E10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funkcje kapitału społecznego;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poziom zaufania społecznego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kapitał</w:t>
            </w:r>
            <w:r w:rsidR="006A5E10"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</w:t>
            </w:r>
            <w:r w:rsidR="006A5E10">
              <w:rPr>
                <w:rFonts w:cstheme="minorHAnsi"/>
                <w:sz w:val="14"/>
                <w:szCs w:val="14"/>
              </w:rPr>
              <w:t>ego</w:t>
            </w:r>
            <w:r w:rsidRPr="003519E1">
              <w:rPr>
                <w:rFonts w:cstheme="minorHAnsi"/>
                <w:sz w:val="14"/>
                <w:szCs w:val="14"/>
              </w:rPr>
              <w:t xml:space="preserve"> w Polsce </w:t>
            </w:r>
            <w:r w:rsidR="00397570" w:rsidRPr="003519E1">
              <w:rPr>
                <w:rFonts w:cstheme="minorHAnsi"/>
                <w:sz w:val="14"/>
                <w:szCs w:val="14"/>
              </w:rPr>
              <w:t>i</w:t>
            </w:r>
            <w:r w:rsidR="00397570">
              <w:rPr>
                <w:rFonts w:cstheme="minorHAnsi"/>
                <w:sz w:val="14"/>
                <w:szCs w:val="14"/>
              </w:rPr>
              <w:t> w </w:t>
            </w:r>
            <w:r w:rsidR="006A5E10">
              <w:rPr>
                <w:rFonts w:cstheme="minorHAnsi"/>
                <w:sz w:val="14"/>
                <w:szCs w:val="14"/>
              </w:rPr>
              <w:t xml:space="preserve">wybranych </w:t>
            </w:r>
            <w:r w:rsidR="00147DEB">
              <w:rPr>
                <w:rFonts w:cstheme="minorHAnsi"/>
                <w:sz w:val="14"/>
                <w:szCs w:val="14"/>
              </w:rPr>
              <w:t>krajach europejskich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="00C525E7" w:rsidRPr="003519E1">
              <w:rPr>
                <w:rFonts w:cstheme="minorHAnsi"/>
                <w:sz w:val="14"/>
                <w:szCs w:val="14"/>
              </w:rPr>
              <w:t xml:space="preserve">debatę </w:t>
            </w:r>
            <w:r w:rsidRPr="003519E1">
              <w:rPr>
                <w:rFonts w:cstheme="minorHAnsi"/>
                <w:sz w:val="14"/>
                <w:szCs w:val="14"/>
              </w:rPr>
              <w:t xml:space="preserve">na temat kapitału społecznego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 obywatelskiego w Polsce</w:t>
            </w:r>
            <w:r w:rsidR="006A5E10">
              <w:rPr>
                <w:rFonts w:cstheme="minorHAnsi"/>
                <w:sz w:val="14"/>
                <w:szCs w:val="14"/>
              </w:rPr>
              <w:t xml:space="preserve"> oraz </w:t>
            </w:r>
            <w:r w:rsidR="00C525E7">
              <w:rPr>
                <w:rFonts w:cstheme="minorHAnsi"/>
                <w:sz w:val="14"/>
                <w:szCs w:val="14"/>
              </w:rPr>
              <w:t>aktywnie uczestniczy</w:t>
            </w:r>
            <w:r w:rsidR="006A5E10">
              <w:rPr>
                <w:rFonts w:cstheme="minorHAnsi"/>
                <w:sz w:val="14"/>
                <w:szCs w:val="14"/>
              </w:rPr>
              <w:t xml:space="preserve"> w zainicjowanej dyskusji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 w:rsidR="006A5E10"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6A5E10"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 w:rsidR="006A5E10"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kapitału społecznego</w:t>
            </w:r>
            <w:r w:rsidR="006A5E10"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Polsce </w:t>
            </w:r>
            <w:r w:rsidR="006A5E10">
              <w:rPr>
                <w:rFonts w:cstheme="minorHAnsi"/>
                <w:sz w:val="14"/>
                <w:szCs w:val="14"/>
              </w:rPr>
              <w:t>i w</w:t>
            </w:r>
            <w:r w:rsidRPr="003519E1">
              <w:rPr>
                <w:rFonts w:cstheme="minorHAnsi"/>
                <w:sz w:val="14"/>
                <w:szCs w:val="14"/>
              </w:rPr>
              <w:t xml:space="preserve"> wybranych państwach świata.</w:t>
            </w:r>
          </w:p>
        </w:tc>
        <w:tc>
          <w:tcPr>
            <w:tcW w:w="2268" w:type="dxa"/>
          </w:tcPr>
          <w:p w:rsidR="008C1D91" w:rsidRPr="00C9749D" w:rsidRDefault="008C1D91" w:rsidP="005873B7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Pr="003519E1" w:rsidRDefault="008C1D91" w:rsidP="005873B7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</w:t>
            </w:r>
          </w:p>
          <w:p w:rsidR="008C1D91" w:rsidRPr="003519E1" w:rsidRDefault="008C1D91" w:rsidP="005873B7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1) przedstawia idee społeczeństwa obywatelskiego i charakteryzuje jego rozwój w XX-wiecznym państwie polskim;</w:t>
            </w:r>
          </w:p>
          <w:p w:rsidR="008C1D91" w:rsidRPr="003519E1" w:rsidRDefault="008C1D91" w:rsidP="005873B7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2) wyjaśnia – z wykorzystaniem wyników badań społecznych – jak powstaje i jakie znaczenie dla społeczeństwa obywatelskiego ma kapitał społeczny i zaufanie; przedstawia, jak codzienne zachowania sprzyjają budowaniu kapitału społecznego lub go niszczą</w:t>
            </w:r>
            <w:r w:rsidR="005F1F2E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Organizacje pozarządowe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6656DB">
            <w:pPr>
              <w:rPr>
                <w:sz w:val="14"/>
                <w:szCs w:val="14"/>
              </w:rPr>
            </w:pP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trzeci sektor</w:t>
            </w:r>
            <w:r w:rsidR="00147DEB">
              <w:rPr>
                <w:rFonts w:cstheme="minorHAnsi"/>
                <w:sz w:val="14"/>
                <w:szCs w:val="14"/>
              </w:rPr>
              <w:t xml:space="preserve"> działalności społeczno-gospodarczej</w:t>
            </w:r>
          </w:p>
          <w:p w:rsidR="008C1D91" w:rsidRDefault="00147DEB" w:rsidP="001565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działalność organizacji pozarządowych</w:t>
            </w:r>
          </w:p>
          <w:p w:rsidR="00147DEB" w:rsidRDefault="00147DEB" w:rsidP="001565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stowarzyszenia</w:t>
            </w:r>
          </w:p>
          <w:p w:rsidR="00147DEB" w:rsidRPr="003519E1" w:rsidRDefault="00147DEB" w:rsidP="001565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fundacje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organizacje pożytku publicznego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think</w:t>
            </w:r>
            <w:r w:rsidR="006A5E10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tank</w:t>
            </w:r>
            <w:r w:rsidR="006A5E10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2976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741EE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status </w:t>
            </w:r>
            <w:r w:rsidRPr="003519E1">
              <w:rPr>
                <w:rFonts w:cstheme="minorHAnsi"/>
                <w:sz w:val="14"/>
                <w:szCs w:val="14"/>
              </w:rPr>
              <w:t>prawn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stowarzyszeń, fundacji i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pożytku publicznego w Rzeczypospolitej Polskiej;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przykłady stowarzyszeń i fundacji o zasięgu ogólnopolskim;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odszukuje i prezentuje informacje na temat funkcjonowania wybranej organizacji</w:t>
            </w:r>
            <w:r w:rsidR="00811FEE"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trzeciego sektora;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główne kierunki aktywności organizacji pozarządowych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Rzeczypospolitej Polskiej;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formy społecznego wsparcia dla organizacji pożytku publicznego;</w:t>
            </w:r>
          </w:p>
          <w:p w:rsidR="008C1D9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6A5E10">
              <w:rPr>
                <w:rFonts w:cstheme="minorHAnsi"/>
                <w:sz w:val="14"/>
                <w:szCs w:val="14"/>
              </w:rPr>
              <w:t>z dostępnych źródeł [</w:t>
            </w:r>
            <w:r w:rsidRPr="003519E1">
              <w:rPr>
                <w:rFonts w:cstheme="minorHAnsi"/>
                <w:sz w:val="14"/>
                <w:szCs w:val="14"/>
              </w:rPr>
              <w:t>dane statystyczne, tabele</w:t>
            </w:r>
            <w:r w:rsidR="006A5E1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wykresy</w:t>
            </w:r>
            <w:r w:rsidR="006A5E10">
              <w:rPr>
                <w:rFonts w:cstheme="minorHAnsi"/>
                <w:sz w:val="14"/>
                <w:szCs w:val="14"/>
              </w:rPr>
              <w:t xml:space="preserve"> prezentujące wyniki badań opinii publicznej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 w:rsidR="006A5E10"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funkcjonowania organizacji</w:t>
            </w:r>
            <w:r w:rsidR="00FB065C"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trzeciego sektora; </w:t>
            </w:r>
          </w:p>
          <w:p w:rsidR="007C303B" w:rsidRPr="003519E1" w:rsidRDefault="007C303B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zakres niezbędnych uregulowań</w:t>
            </w:r>
            <w:r w:rsidR="006A5E10">
              <w:rPr>
                <w:rFonts w:cstheme="minorHAnsi"/>
                <w:sz w:val="14"/>
                <w:szCs w:val="14"/>
              </w:rPr>
              <w:t>, które muszą zostać uwzględnione</w:t>
            </w:r>
            <w:r>
              <w:rPr>
                <w:rFonts w:cstheme="minorHAnsi"/>
                <w:sz w:val="14"/>
                <w:szCs w:val="14"/>
              </w:rPr>
              <w:t xml:space="preserve"> w statucie stowarzyszenia;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przygotowuje według wzoru projekt statutu stowarzyszenia lub fundacji</w:t>
            </w:r>
            <w:r w:rsidR="007C303B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98593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wyjaśnia, czym są think tanki</w:t>
            </w:r>
            <w:r w:rsidR="0098593A" w:rsidRPr="003519E1">
              <w:rPr>
                <w:rFonts w:cstheme="minorHAnsi"/>
                <w:sz w:val="14"/>
                <w:szCs w:val="14"/>
              </w:rPr>
              <w:t xml:space="preserve"> i jaką rolę odgrywają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trzy sektory działalności społeczno-</w:t>
            </w:r>
            <w:r w:rsidR="007C303B">
              <w:rPr>
                <w:rFonts w:cstheme="minorHAnsi"/>
                <w:sz w:val="14"/>
                <w:szCs w:val="14"/>
              </w:rPr>
              <w:t>gospodarcz</w:t>
            </w:r>
            <w:r w:rsidRPr="003519E1">
              <w:rPr>
                <w:rFonts w:cstheme="minorHAnsi"/>
                <w:sz w:val="14"/>
                <w:szCs w:val="14"/>
              </w:rPr>
              <w:t>ej w państwie;</w:t>
            </w:r>
          </w:p>
          <w:p w:rsidR="007C303B" w:rsidRPr="003519E1" w:rsidRDefault="006A5E10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procedurę </w:t>
            </w:r>
            <w:r w:rsidR="007C303B">
              <w:rPr>
                <w:rFonts w:cstheme="minorHAnsi"/>
                <w:sz w:val="14"/>
                <w:szCs w:val="14"/>
              </w:rPr>
              <w:t xml:space="preserve">rejestracji stowarzyszeń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7C303B">
              <w:rPr>
                <w:rFonts w:cstheme="minorHAnsi"/>
                <w:sz w:val="14"/>
                <w:szCs w:val="14"/>
              </w:rPr>
              <w:t>Polsce;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sposób zakładania </w:t>
            </w:r>
            <w:r w:rsidR="0098593A">
              <w:rPr>
                <w:rFonts w:cstheme="minorHAnsi"/>
                <w:sz w:val="14"/>
                <w:szCs w:val="14"/>
              </w:rPr>
              <w:t>oraz</w:t>
            </w:r>
            <w:r w:rsidR="006A5E10">
              <w:rPr>
                <w:rFonts w:cstheme="minorHAnsi"/>
                <w:sz w:val="14"/>
                <w:szCs w:val="14"/>
              </w:rPr>
              <w:t xml:space="preserve"> zasady </w:t>
            </w:r>
            <w:r w:rsidRPr="003519E1">
              <w:rPr>
                <w:rFonts w:cstheme="minorHAnsi"/>
                <w:sz w:val="14"/>
                <w:szCs w:val="14"/>
              </w:rPr>
              <w:t xml:space="preserve">funkcjonowania fundacji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stowarzysze</w:t>
            </w:r>
            <w:r w:rsidR="006A5E10">
              <w:rPr>
                <w:rFonts w:cstheme="minorHAnsi"/>
                <w:sz w:val="14"/>
                <w:szCs w:val="14"/>
              </w:rPr>
              <w:t>ń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Polsce;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analizuje różnorodne materiały źródłowe dotyczące organizacji </w:t>
            </w:r>
            <w:r w:rsidR="003768E6">
              <w:rPr>
                <w:rFonts w:cstheme="minorHAnsi"/>
                <w:sz w:val="14"/>
                <w:szCs w:val="14"/>
              </w:rPr>
              <w:t xml:space="preserve">z </w:t>
            </w:r>
            <w:r w:rsidRPr="003519E1">
              <w:rPr>
                <w:rFonts w:cstheme="minorHAnsi"/>
                <w:sz w:val="14"/>
                <w:szCs w:val="14"/>
              </w:rPr>
              <w:t xml:space="preserve">trzeciego sektora; </w:t>
            </w:r>
          </w:p>
          <w:p w:rsidR="008C1D91" w:rsidRPr="003519E1" w:rsidRDefault="006A5E10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znaczenie </w:t>
            </w:r>
            <w:r>
              <w:rPr>
                <w:rFonts w:cstheme="minorHAnsi"/>
                <w:sz w:val="14"/>
                <w:szCs w:val="14"/>
              </w:rPr>
              <w:t xml:space="preserve">ma </w:t>
            </w:r>
            <w:r w:rsidR="008C1D91" w:rsidRPr="003519E1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organizacji</w:t>
            </w:r>
            <w:r w:rsidR="003768E6">
              <w:rPr>
                <w:rFonts w:cstheme="minorHAnsi"/>
                <w:sz w:val="14"/>
                <w:szCs w:val="14"/>
              </w:rPr>
              <w:t xml:space="preserve"> z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trzeciego sektora życia publicznego dla rozwoju społeczeństwa obywatelskiego;</w:t>
            </w:r>
          </w:p>
          <w:p w:rsidR="008C1D91" w:rsidRPr="00792888" w:rsidRDefault="006A5E10" w:rsidP="006A5E10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 roli organizacji pozarządowych we współczesnym świecie oraz </w:t>
            </w:r>
            <w:r w:rsidR="00C525E7">
              <w:rPr>
                <w:rFonts w:cstheme="minorHAnsi"/>
                <w:sz w:val="14"/>
                <w:szCs w:val="14"/>
              </w:rPr>
              <w:t>aktywnie uczestniczy</w:t>
            </w:r>
            <w:r>
              <w:rPr>
                <w:rFonts w:cstheme="minorHAnsi"/>
                <w:sz w:val="14"/>
                <w:szCs w:val="14"/>
              </w:rPr>
              <w:t xml:space="preserve"> w dyskusji, budując odpowiednie</w:t>
            </w:r>
            <w:r w:rsidR="004E0449" w:rsidRPr="00792888">
              <w:rPr>
                <w:rFonts w:cstheme="minorHAnsi"/>
                <w:sz w:val="14"/>
                <w:szCs w:val="14"/>
              </w:rPr>
              <w:t xml:space="preserve"> argumenty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4E0449" w:rsidRPr="00792888">
              <w:rPr>
                <w:rFonts w:cstheme="minorHAnsi"/>
                <w:sz w:val="14"/>
                <w:szCs w:val="14"/>
              </w:rPr>
              <w:t>kontrargumenty;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przygotowuje i przeprowadza kampanię społeczną </w:t>
            </w:r>
            <w:r w:rsidR="006A5E10">
              <w:rPr>
                <w:rFonts w:cstheme="minorHAnsi"/>
                <w:sz w:val="14"/>
                <w:szCs w:val="14"/>
              </w:rPr>
              <w:t>mającą na celu wypromowanie</w:t>
            </w:r>
            <w:r w:rsidRPr="003519E1">
              <w:rPr>
                <w:rFonts w:cstheme="minorHAnsi"/>
                <w:sz w:val="14"/>
                <w:szCs w:val="14"/>
              </w:rPr>
              <w:t xml:space="preserve"> wybranej organizacji pozarządowej;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aktywnie działa w jednej z organizacji pozarządowych;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przedstawia działalność wybrane</w:t>
            </w:r>
            <w:r w:rsidR="006A5E10">
              <w:rPr>
                <w:rFonts w:cstheme="minorHAnsi"/>
                <w:sz w:val="14"/>
                <w:szCs w:val="14"/>
              </w:rPr>
              <w:t xml:space="preserve">go </w:t>
            </w:r>
            <w:r w:rsidRPr="003519E1">
              <w:rPr>
                <w:rFonts w:cstheme="minorHAnsi"/>
                <w:sz w:val="14"/>
                <w:szCs w:val="14"/>
              </w:rPr>
              <w:t>think tank</w:t>
            </w:r>
            <w:r w:rsidR="006A5E10"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interpretuje przepisy prawne dotyczące funkcjonowania stowarzyszeń, fundacji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organizacji pożytku publicznego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Rzeczypospolitej Polskiej</w:t>
            </w:r>
            <w:r w:rsidR="006A5E1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C9749D" w:rsidRPr="00C9749D" w:rsidRDefault="00C9749D" w:rsidP="00C9749D">
            <w:pPr>
              <w:rPr>
                <w:sz w:val="14"/>
                <w:szCs w:val="14"/>
              </w:rPr>
            </w:pPr>
            <w:r w:rsidRPr="00C9749D">
              <w:rPr>
                <w:sz w:val="14"/>
                <w:szCs w:val="14"/>
              </w:rPr>
              <w:t>II. Społeczeństwo obywatelskie. Uczeń:</w:t>
            </w:r>
          </w:p>
          <w:p w:rsidR="008C1D91" w:rsidRPr="00C9749D" w:rsidRDefault="00C9749D" w:rsidP="00292F4C">
            <w:pPr>
              <w:rPr>
                <w:sz w:val="14"/>
                <w:szCs w:val="14"/>
              </w:rPr>
            </w:pPr>
            <w:r w:rsidRPr="00C9749D">
              <w:rPr>
                <w:sz w:val="14"/>
                <w:szCs w:val="14"/>
              </w:rPr>
              <w:t>1)</w:t>
            </w:r>
            <w:r w:rsidR="007C303B">
              <w:rPr>
                <w:sz w:val="14"/>
                <w:szCs w:val="14"/>
              </w:rPr>
              <w:t xml:space="preserve"> </w:t>
            </w:r>
            <w:r w:rsidRPr="00C9749D">
              <w:rPr>
                <w:sz w:val="14"/>
                <w:szCs w:val="14"/>
              </w:rPr>
              <w:t xml:space="preserve">przedstawia rodzaje i przykłady organizacji pozarządowych; charakteryzuje działalność wybranych organizacji tego typu </w:t>
            </w:r>
            <w:r w:rsidR="00292F4C" w:rsidRPr="00C9749D">
              <w:rPr>
                <w:sz w:val="14"/>
                <w:szCs w:val="14"/>
              </w:rPr>
              <w:t>w</w:t>
            </w:r>
            <w:r w:rsidR="00292F4C">
              <w:rPr>
                <w:sz w:val="14"/>
                <w:szCs w:val="14"/>
              </w:rPr>
              <w:t> </w:t>
            </w:r>
            <w:r w:rsidRPr="00C9749D">
              <w:rPr>
                <w:sz w:val="14"/>
                <w:szCs w:val="14"/>
              </w:rPr>
              <w:t>Rzeczypospolitej Polskiej; wymienia zakres niezbędnych uregulowań w statucie stowarzyszenia</w:t>
            </w:r>
            <w:r w:rsidR="00292F4C">
              <w:rPr>
                <w:sz w:val="14"/>
                <w:szCs w:val="14"/>
              </w:rPr>
              <w:t xml:space="preserve"> […].</w:t>
            </w:r>
          </w:p>
        </w:tc>
        <w:tc>
          <w:tcPr>
            <w:tcW w:w="2410" w:type="dxa"/>
          </w:tcPr>
          <w:p w:rsidR="008C1D91" w:rsidRPr="003519E1" w:rsidRDefault="008C1D91" w:rsidP="00771A72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 […]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3) charakteryzuje główne kierunki aktywności organizacji pozarządowych w Rzeczypospolitej Polskiej; przedstawia specyfikę think</w:t>
            </w:r>
            <w:r w:rsidR="00292F4C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tanków;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4) porównuje status prawny stowarzyszeń, fundacji i organizacji pożytku publicznego </w:t>
            </w:r>
            <w:r w:rsidR="00292F4C" w:rsidRPr="003519E1">
              <w:rPr>
                <w:sz w:val="14"/>
                <w:szCs w:val="14"/>
              </w:rPr>
              <w:t>w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Rzeczypospolitej Polskiej; przedstawia tryb rejestracji tych organizacji;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5) przygotowuje według wzoru projekt statutu stowarzyszenia lub fundacji</w:t>
            </w:r>
            <w:r w:rsidR="00292F4C">
              <w:rPr>
                <w:sz w:val="14"/>
                <w:szCs w:val="14"/>
              </w:rPr>
              <w:t xml:space="preserve"> […].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</w:p>
          <w:p w:rsidR="008C1D91" w:rsidRPr="003519E1" w:rsidRDefault="008C1D91" w:rsidP="00E24E25">
            <w:pPr>
              <w:rPr>
                <w:sz w:val="14"/>
                <w:szCs w:val="14"/>
              </w:rPr>
            </w:pP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3.</w:t>
            </w:r>
          </w:p>
        </w:tc>
        <w:tc>
          <w:tcPr>
            <w:tcW w:w="1134" w:type="dxa"/>
          </w:tcPr>
          <w:p w:rsidR="008C1D91" w:rsidRPr="003519E1" w:rsidRDefault="008C1D91" w:rsidP="006A5E10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Spółdzielczość </w:t>
            </w:r>
            <w:r w:rsidR="006A5E10" w:rsidRPr="003519E1">
              <w:rPr>
                <w:sz w:val="14"/>
                <w:szCs w:val="14"/>
              </w:rPr>
              <w:t>i</w:t>
            </w:r>
            <w:r w:rsidR="006A5E10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 xml:space="preserve">organizacje </w:t>
            </w:r>
            <w:r w:rsidR="00B069A3">
              <w:rPr>
                <w:sz w:val="14"/>
                <w:szCs w:val="14"/>
              </w:rPr>
              <w:t xml:space="preserve">zawodowe 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</w:p>
          <w:p w:rsidR="008C1D9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spółdzielnia</w:t>
            </w:r>
          </w:p>
          <w:p w:rsidR="007C303B" w:rsidRPr="003519E1" w:rsidRDefault="007C303B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spółdzielczość w Polsce</w:t>
            </w:r>
          </w:p>
          <w:p w:rsidR="008C1D9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związek zawodowy</w:t>
            </w:r>
          </w:p>
          <w:p w:rsidR="007C303B" w:rsidRPr="003519E1" w:rsidRDefault="007C303B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związki zawodowe </w:t>
            </w:r>
            <w:r w:rsidR="006A5E1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organizacja pracodawców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samorząd zawodowy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grupa interesu</w:t>
            </w:r>
          </w:p>
        </w:tc>
        <w:tc>
          <w:tcPr>
            <w:tcW w:w="2976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wyjaśnia, na czym polega spółdzielczość;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rodzaje spółdzielni funkcjonujących współcześnie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Rzeczypospolitej Polskiej;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cele działa</w:t>
            </w:r>
            <w:r w:rsidR="006A5E10">
              <w:rPr>
                <w:rFonts w:cstheme="minorHAnsi"/>
                <w:sz w:val="14"/>
                <w:szCs w:val="14"/>
              </w:rPr>
              <w:t>lności</w:t>
            </w:r>
            <w:r w:rsidRPr="003519E1">
              <w:rPr>
                <w:rFonts w:cstheme="minorHAnsi"/>
                <w:sz w:val="14"/>
                <w:szCs w:val="14"/>
              </w:rPr>
              <w:t xml:space="preserve"> związków zawodowych, organizacji pracodawców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samorządów zawodowych;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przykłady działań typowych dla związków zawodowych, organizacji pracodawców</w:t>
            </w:r>
            <w:r w:rsidR="006A5E10"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samorządów zawodowych;</w:t>
            </w:r>
          </w:p>
          <w:p w:rsidR="008C1D9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przedstawia związki zawodowe funkcjonujące współcześnie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="00287A96" w:rsidRPr="00166CD0">
              <w:rPr>
                <w:rFonts w:cstheme="minorHAnsi"/>
                <w:sz w:val="14"/>
                <w:szCs w:val="14"/>
              </w:rPr>
              <w:t>Rzeczypospolitej Polskiej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287A96" w:rsidRPr="003519E1" w:rsidRDefault="006A5E10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287A96">
              <w:rPr>
                <w:rFonts w:cstheme="minorHAnsi"/>
                <w:sz w:val="14"/>
                <w:szCs w:val="14"/>
              </w:rPr>
              <w:t xml:space="preserve">organizacje pracodawców funkcjonujące współcześnie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287A96" w:rsidRPr="00166CD0">
              <w:rPr>
                <w:rFonts w:cstheme="minorHAnsi"/>
                <w:sz w:val="14"/>
                <w:szCs w:val="14"/>
              </w:rPr>
              <w:t>Rzeczypospolitej Polskiej</w:t>
            </w:r>
            <w:r w:rsidR="00287A96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6A5E10"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grupa interesu</w:t>
            </w:r>
            <w:r w:rsidR="00287A9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 w:rsidR="006A5E10">
              <w:rPr>
                <w:rFonts w:cstheme="minorHAnsi"/>
                <w:sz w:val="14"/>
                <w:szCs w:val="14"/>
              </w:rPr>
              <w:t xml:space="preserve">ze sobą </w:t>
            </w:r>
            <w:r w:rsidRPr="003519E1">
              <w:rPr>
                <w:rFonts w:cstheme="minorHAnsi"/>
                <w:sz w:val="14"/>
                <w:szCs w:val="14"/>
              </w:rPr>
              <w:t>cele i formy działania związków zawodowych i organizacji pracodawców;</w:t>
            </w:r>
          </w:p>
          <w:p w:rsidR="008C1D91" w:rsidRPr="003519E1" w:rsidRDefault="006A5E10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tradycje ruchu spółdzielczego w Polsce;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 i prezentuje informacje na temat charakteru i form działalności wybranej spółdzielni w Polsce;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 i prezentuje informacje na temat wybran</w:t>
            </w:r>
            <w:r w:rsidR="006A5E10">
              <w:rPr>
                <w:rFonts w:cstheme="minorHAnsi"/>
                <w:sz w:val="14"/>
                <w:szCs w:val="14"/>
              </w:rPr>
              <w:t>ych</w:t>
            </w:r>
            <w:r w:rsidRPr="003519E1">
              <w:rPr>
                <w:rFonts w:cstheme="minorHAnsi"/>
                <w:sz w:val="14"/>
                <w:szCs w:val="14"/>
              </w:rPr>
              <w:t xml:space="preserve"> związku zawodowego, organizacji pracodawców</w:t>
            </w:r>
            <w:r w:rsidR="006A5E1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samorządu zawodowego funkcjonując</w:t>
            </w:r>
            <w:r w:rsidR="006A5E10">
              <w:rPr>
                <w:rFonts w:cstheme="minorHAnsi"/>
                <w:sz w:val="14"/>
                <w:szCs w:val="14"/>
              </w:rPr>
              <w:t>ych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współcześnie w Rzeczypospolitej Polskiej;</w:t>
            </w:r>
          </w:p>
          <w:p w:rsidR="008C1D91" w:rsidRPr="00792888" w:rsidRDefault="006A5E10" w:rsidP="006A5E10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</w:t>
            </w:r>
            <w:r w:rsidR="00C525E7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np. na temat roli związków zawodowych we współczesnych państwach demokratycznych</w:t>
            </w:r>
            <w:r w:rsidR="00C525E7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oraz </w:t>
            </w:r>
            <w:r w:rsidR="00C525E7">
              <w:rPr>
                <w:rFonts w:cstheme="minorHAnsi"/>
                <w:sz w:val="14"/>
                <w:szCs w:val="14"/>
              </w:rPr>
              <w:t>aktywnie uczestniczy</w:t>
            </w:r>
            <w:r>
              <w:rPr>
                <w:rFonts w:cstheme="minorHAnsi"/>
                <w:sz w:val="14"/>
                <w:szCs w:val="14"/>
              </w:rPr>
              <w:t xml:space="preserve"> w zainicjowanej dyskusji, budując odpowiednie </w:t>
            </w:r>
            <w:r w:rsidR="004E0449" w:rsidRPr="00792888">
              <w:rPr>
                <w:rFonts w:cstheme="minorHAnsi"/>
                <w:sz w:val="14"/>
                <w:szCs w:val="14"/>
              </w:rPr>
              <w:t>argumenty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4E0449" w:rsidRPr="00792888">
              <w:rPr>
                <w:rFonts w:cstheme="minorHAnsi"/>
                <w:sz w:val="14"/>
                <w:szCs w:val="14"/>
              </w:rPr>
              <w:t>kontrargumenty;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6A5E10"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 xml:space="preserve">lobbing; 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66934">
              <w:rPr>
                <w:rFonts w:cstheme="minorHAnsi"/>
                <w:sz w:val="14"/>
                <w:szCs w:val="14"/>
              </w:rPr>
              <w:t>określające</w:t>
            </w:r>
            <w:r w:rsidR="00066934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zasad</w:t>
            </w:r>
            <w:r w:rsidR="00066934"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prowadzenia lobbingu;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interpretuje przepisy prawne dotyczące funkcjonowania spółdzielni, związków zawodowych, organizacji pracodawców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samorządów zawodowych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="00287A96" w:rsidRPr="00166CD0">
              <w:rPr>
                <w:rFonts w:cstheme="minorHAnsi"/>
                <w:sz w:val="14"/>
                <w:szCs w:val="14"/>
              </w:rPr>
              <w:t>Rzeczypospolitej Polskiej</w:t>
            </w:r>
            <w:r w:rsidR="00287A9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8C1D91" w:rsidRPr="00C9749D" w:rsidRDefault="008C1D91" w:rsidP="00956BBC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 […]</w:t>
            </w:r>
          </w:p>
          <w:p w:rsidR="008C1D91" w:rsidRPr="003519E1" w:rsidRDefault="008C1D91" w:rsidP="00292F4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6) charakteryzuje specyfikę spółdzielczości i rodzaje spółdzielni funkcjonujących współcześnie </w:t>
            </w:r>
            <w:r w:rsidR="00292F4C" w:rsidRPr="00292F4C">
              <w:rPr>
                <w:sz w:val="14"/>
                <w:szCs w:val="14"/>
              </w:rPr>
              <w:t>w</w:t>
            </w:r>
            <w:r w:rsidR="004E0449" w:rsidRPr="00792888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Rzeczypospolitej Polskiej;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7) charakteryzuje cele i działania związków zawodowych oraz innych organizacji reprezentujących interesy różnych kategorii społeczno-zawodowych; przedstawia związki zawodowe funkcjonujące współcześnie w Rzeczypospolitej Polskiej</w:t>
            </w:r>
            <w:r w:rsidR="00172851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4.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Kultura polityczna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8C1D91" w:rsidRPr="003519E1" w:rsidRDefault="008C1D91" w:rsidP="00140D15">
            <w:pPr>
              <w:rPr>
                <w:sz w:val="14"/>
                <w:szCs w:val="14"/>
              </w:rPr>
            </w:pPr>
          </w:p>
          <w:p w:rsidR="00B04A85" w:rsidRPr="003519E1" w:rsidRDefault="00B04A85" w:rsidP="001565E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elementy kultury politycznej</w:t>
            </w:r>
          </w:p>
          <w:p w:rsidR="00B04A85" w:rsidRDefault="00B04A85" w:rsidP="001565E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kultura polityczna jednostki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typy kultury politycznej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kultura polityczna </w:t>
            </w:r>
            <w:r w:rsidR="006A5E10" w:rsidRPr="003519E1">
              <w:rPr>
                <w:rFonts w:cstheme="minorHAnsi"/>
                <w:sz w:val="14"/>
                <w:szCs w:val="14"/>
              </w:rPr>
              <w:t>w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Polsce</w:t>
            </w:r>
          </w:p>
        </w:tc>
        <w:tc>
          <w:tcPr>
            <w:tcW w:w="2976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wyjaśnia, czym jest kultura polityczna społeczeństwa;</w:t>
            </w:r>
          </w:p>
          <w:p w:rsidR="000339B9" w:rsidRPr="00792888" w:rsidRDefault="008C1D91" w:rsidP="0084316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 w:rsidR="006A5E10">
              <w:rPr>
                <w:rFonts w:cstheme="minorHAnsi"/>
                <w:sz w:val="14"/>
                <w:szCs w:val="14"/>
              </w:rPr>
              <w:t xml:space="preserve">poszczególne </w:t>
            </w:r>
            <w:r w:rsidRPr="003519E1">
              <w:rPr>
                <w:rFonts w:cstheme="minorHAnsi"/>
                <w:sz w:val="14"/>
                <w:szCs w:val="14"/>
              </w:rPr>
              <w:t xml:space="preserve">typy kultury politycznej </w:t>
            </w:r>
            <w:r w:rsidR="006A5E10">
              <w:rPr>
                <w:rFonts w:cstheme="minorHAnsi"/>
                <w:sz w:val="14"/>
                <w:szCs w:val="14"/>
              </w:rPr>
              <w:t>[</w:t>
            </w:r>
            <w:r w:rsidR="004E0449" w:rsidRPr="00792888">
              <w:rPr>
                <w:rFonts w:cstheme="minorHAnsi"/>
                <w:sz w:val="14"/>
                <w:szCs w:val="14"/>
              </w:rPr>
              <w:t>w ujęciu klasycznym</w:t>
            </w:r>
            <w:r w:rsidR="006A5E10">
              <w:rPr>
                <w:rFonts w:cstheme="minorHAnsi"/>
                <w:sz w:val="14"/>
                <w:szCs w:val="14"/>
              </w:rPr>
              <w:t>]</w:t>
            </w:r>
            <w:r w:rsidR="004E0449" w:rsidRPr="00792888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A5E1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6A5E10"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</w:t>
            </w:r>
            <w:r w:rsidR="006A5E10">
              <w:rPr>
                <w:rFonts w:cstheme="minorHAnsi"/>
                <w:sz w:val="14"/>
                <w:szCs w:val="14"/>
              </w:rPr>
              <w:t xml:space="preserve">dane statystyczne, </w:t>
            </w:r>
            <w:r w:rsidRPr="003519E1">
              <w:rPr>
                <w:rFonts w:cstheme="minorHAnsi"/>
                <w:sz w:val="14"/>
                <w:szCs w:val="14"/>
              </w:rPr>
              <w:t>tabele, wykresy</w:t>
            </w:r>
            <w:r w:rsidR="006A5E10"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 w:rsidR="006A5E10">
              <w:rPr>
                <w:rFonts w:cstheme="minorHAnsi"/>
                <w:sz w:val="14"/>
                <w:szCs w:val="14"/>
              </w:rPr>
              <w:t xml:space="preserve"> przedstawiające wyniki badań opinii publicznej, źródła </w:t>
            </w:r>
            <w:r w:rsidRPr="003519E1">
              <w:rPr>
                <w:rFonts w:cstheme="minorHAnsi"/>
                <w:sz w:val="14"/>
                <w:szCs w:val="14"/>
              </w:rPr>
              <w:t>ikonograficzn</w:t>
            </w:r>
            <w:r w:rsidR="006A5E10"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narracyjn</w:t>
            </w:r>
            <w:r w:rsidR="006A5E10">
              <w:rPr>
                <w:rFonts w:cstheme="minorHAnsi"/>
                <w:sz w:val="14"/>
                <w:szCs w:val="14"/>
              </w:rPr>
              <w:t>e]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dotyczące postaw</w:t>
            </w:r>
            <w:r w:rsidR="006A5E10">
              <w:rPr>
                <w:rFonts w:cstheme="minorHAnsi"/>
                <w:sz w:val="14"/>
                <w:szCs w:val="14"/>
              </w:rPr>
              <w:t xml:space="preserve"> przyjmowanych przez członków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polskiego wobec instytucji publicznych i polityków</w:t>
            </w:r>
            <w:r w:rsidR="00B04A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proces kształtowania</w:t>
            </w:r>
            <w:r w:rsidR="006A5E10">
              <w:rPr>
                <w:rFonts w:cstheme="minorHAnsi"/>
                <w:sz w:val="14"/>
                <w:szCs w:val="14"/>
              </w:rPr>
              <w:t xml:space="preserve"> się</w:t>
            </w:r>
            <w:r w:rsidRPr="003519E1">
              <w:rPr>
                <w:rFonts w:cstheme="minorHAnsi"/>
                <w:sz w:val="14"/>
                <w:szCs w:val="14"/>
              </w:rPr>
              <w:t xml:space="preserve"> kultury politycznej jednostki </w:t>
            </w:r>
            <w:r w:rsidR="006A5E10" w:rsidRPr="003519E1">
              <w:rPr>
                <w:rFonts w:cstheme="minorHAnsi"/>
                <w:sz w:val="14"/>
                <w:szCs w:val="14"/>
              </w:rPr>
              <w:t>i</w:t>
            </w:r>
            <w:r w:rsidR="006A5E1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typy polityków </w:t>
            </w:r>
            <w:r w:rsidR="006A5E10">
              <w:rPr>
                <w:rFonts w:cstheme="minorHAnsi"/>
                <w:sz w:val="14"/>
                <w:szCs w:val="14"/>
              </w:rPr>
              <w:t>wyróżnione</w:t>
            </w:r>
            <w:r w:rsidR="006A5E10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A5E10">
              <w:rPr>
                <w:rFonts w:cstheme="minorHAnsi"/>
                <w:sz w:val="14"/>
                <w:szCs w:val="14"/>
              </w:rPr>
              <w:t>przez</w:t>
            </w:r>
            <w:r w:rsidR="006A5E10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Maxa Webera;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analizuje – z wykorzystaniem wyników badań opinii publicznej – kulturę polityczną wybranych społeczeństw</w:t>
            </w:r>
            <w:r w:rsidR="006A5E10"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grup społecznych</w:t>
            </w:r>
            <w:r w:rsidR="006A5E10">
              <w:rPr>
                <w:rFonts w:cstheme="minorHAnsi"/>
                <w:sz w:val="14"/>
                <w:szCs w:val="14"/>
              </w:rPr>
              <w:t xml:space="preserve"> lub</w:t>
            </w:r>
            <w:r w:rsidRPr="003519E1">
              <w:rPr>
                <w:rFonts w:cstheme="minorHAnsi"/>
                <w:sz w:val="14"/>
                <w:szCs w:val="14"/>
              </w:rPr>
              <w:t xml:space="preserve"> formacji politycznych;</w:t>
            </w:r>
          </w:p>
          <w:p w:rsidR="008C1D91" w:rsidRPr="003519E1" w:rsidRDefault="006A5E10" w:rsidP="006A5E1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</w:t>
            </w:r>
            <w:r w:rsidR="00C525E7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np. na temat </w:t>
            </w:r>
            <w:r w:rsidR="008C1D91" w:rsidRPr="003519E1">
              <w:rPr>
                <w:rFonts w:cstheme="minorHAnsi"/>
                <w:sz w:val="14"/>
                <w:szCs w:val="14"/>
              </w:rPr>
              <w:t>kultury politycznej współczesnego społeczeństwa polskiego</w:t>
            </w:r>
            <w:r w:rsidR="00C525E7">
              <w:rPr>
                <w:rFonts w:cstheme="minorHAnsi"/>
                <w:sz w:val="14"/>
                <w:szCs w:val="14"/>
              </w:rPr>
              <w:t>,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C525E7">
              <w:rPr>
                <w:rFonts w:cstheme="minorHAnsi"/>
                <w:sz w:val="14"/>
                <w:szCs w:val="14"/>
              </w:rPr>
              <w:t>aktywnie uczestniczy</w:t>
            </w:r>
            <w:r>
              <w:rPr>
                <w:rFonts w:cstheme="minorHAnsi"/>
                <w:sz w:val="14"/>
                <w:szCs w:val="14"/>
              </w:rPr>
              <w:t xml:space="preserve"> w zainicjowanej dyskusji, budując odpowiednie argumenty i kontrargumenty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przeprowadza na forum społeczności szkolnej kampanię społeczną promującą wartości</w:t>
            </w:r>
            <w:r w:rsidR="006A5E10"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działania </w:t>
            </w:r>
            <w:r w:rsidR="006A5E10">
              <w:rPr>
                <w:rFonts w:cstheme="minorHAnsi"/>
                <w:sz w:val="14"/>
                <w:szCs w:val="14"/>
              </w:rPr>
              <w:t>lub</w:t>
            </w:r>
            <w:r w:rsidRPr="003519E1">
              <w:rPr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postawy </w:t>
            </w:r>
            <w:r w:rsidR="006A5E10">
              <w:rPr>
                <w:rFonts w:cstheme="minorHAnsi"/>
                <w:sz w:val="14"/>
                <w:szCs w:val="14"/>
              </w:rPr>
              <w:t xml:space="preserve">właściwe dla </w:t>
            </w:r>
            <w:r w:rsidRPr="003519E1">
              <w:rPr>
                <w:rFonts w:cstheme="minorHAnsi"/>
                <w:sz w:val="14"/>
                <w:szCs w:val="14"/>
              </w:rPr>
              <w:t>obywatelskiej kultury politycznej.</w:t>
            </w:r>
          </w:p>
        </w:tc>
        <w:tc>
          <w:tcPr>
            <w:tcW w:w="2268" w:type="dxa"/>
          </w:tcPr>
          <w:p w:rsidR="008C1D91" w:rsidRPr="00C9749D" w:rsidRDefault="008C1D91" w:rsidP="00EF143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Pr="003519E1" w:rsidRDefault="00C9749D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 […]</w:t>
            </w:r>
          </w:p>
          <w:p w:rsidR="00B069A3" w:rsidRDefault="008C1D91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8)</w:t>
            </w:r>
            <w:r w:rsidR="00287A96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wyjaśnia, czym jest kultura polityczna społeczeństwa; charakteryzuje jej typy w ujęciu klasycznym</w:t>
            </w:r>
            <w:r w:rsidR="00B069A3">
              <w:rPr>
                <w:sz w:val="14"/>
                <w:szCs w:val="14"/>
              </w:rPr>
              <w:t>;</w:t>
            </w:r>
          </w:p>
          <w:p w:rsidR="00B069A3" w:rsidRPr="00166CD0" w:rsidRDefault="00B069A3" w:rsidP="00B069A3">
            <w:pPr>
              <w:rPr>
                <w:sz w:val="14"/>
                <w:szCs w:val="14"/>
              </w:rPr>
            </w:pPr>
            <w:r w:rsidRPr="00166CD0">
              <w:rPr>
                <w:sz w:val="14"/>
                <w:szCs w:val="14"/>
              </w:rPr>
              <w:t>9)</w:t>
            </w:r>
            <w:r>
              <w:rPr>
                <w:sz w:val="14"/>
                <w:szCs w:val="14"/>
              </w:rPr>
              <w:t xml:space="preserve"> </w:t>
            </w:r>
            <w:r w:rsidRPr="00166CD0">
              <w:rPr>
                <w:sz w:val="14"/>
                <w:szCs w:val="14"/>
              </w:rPr>
              <w:t>analizuje – z wykorzystaniem wyników badań opinii publicznej – postawy społeczeństwa polskiego wobec instytucji publicznych i</w:t>
            </w:r>
            <w:r w:rsidR="000F4435">
              <w:rPr>
                <w:sz w:val="14"/>
                <w:szCs w:val="14"/>
              </w:rPr>
              <w:t> </w:t>
            </w:r>
            <w:r w:rsidRPr="00166CD0">
              <w:rPr>
                <w:sz w:val="14"/>
                <w:szCs w:val="14"/>
              </w:rPr>
              <w:t>polityków</w:t>
            </w:r>
            <w:r w:rsidR="000F4435">
              <w:rPr>
                <w:sz w:val="14"/>
                <w:szCs w:val="14"/>
              </w:rPr>
              <w:t xml:space="preserve"> […].</w:t>
            </w:r>
          </w:p>
          <w:p w:rsidR="008C1D91" w:rsidRPr="003519E1" w:rsidRDefault="008C1D91" w:rsidP="00EF143E">
            <w:pPr>
              <w:rPr>
                <w:sz w:val="14"/>
                <w:szCs w:val="14"/>
              </w:rPr>
            </w:pPr>
          </w:p>
        </w:tc>
      </w:tr>
      <w:tr w:rsidR="005F1F2E" w:rsidRPr="008C1D91" w:rsidTr="00792888">
        <w:trPr>
          <w:trHeight w:val="708"/>
        </w:trPr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5.</w:t>
            </w:r>
          </w:p>
        </w:tc>
        <w:tc>
          <w:tcPr>
            <w:tcW w:w="1134" w:type="dxa"/>
          </w:tcPr>
          <w:p w:rsidR="008C1D91" w:rsidRPr="003519E1" w:rsidRDefault="008C1D91" w:rsidP="00073A52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Postawy </w:t>
            </w:r>
            <w:r w:rsidR="00073A52" w:rsidRPr="003519E1">
              <w:rPr>
                <w:sz w:val="14"/>
                <w:szCs w:val="14"/>
              </w:rPr>
              <w:t>i</w:t>
            </w:r>
            <w:r w:rsidR="00073A52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zachowania polityczne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EA5666" w:rsidRDefault="00EA5666" w:rsidP="00A208B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8C1D9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partycypacja polityczna</w:t>
            </w:r>
          </w:p>
          <w:p w:rsidR="00B04A85" w:rsidRPr="003519E1" w:rsidRDefault="00B04A85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formy partycypacji politycznej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demokracja uczestnicząca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aktywność wyborcza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zgromadzenie publiczne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petycje</w:t>
            </w:r>
          </w:p>
          <w:p w:rsidR="008C1D91" w:rsidRPr="003519E1" w:rsidRDefault="008C1D91" w:rsidP="003519E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nieposłuszeństwo obywatelskie</w:t>
            </w:r>
          </w:p>
        </w:tc>
        <w:tc>
          <w:tcPr>
            <w:tcW w:w="2976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94722F" w:rsidRPr="003519E1" w:rsidRDefault="0094722F" w:rsidP="005A2DDF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6A5E10">
              <w:rPr>
                <w:rFonts w:cstheme="minorHAnsi"/>
                <w:sz w:val="14"/>
                <w:szCs w:val="14"/>
              </w:rPr>
              <w:t>znaczenie terminów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A5E10">
              <w:rPr>
                <w:rFonts w:cstheme="minorHAnsi"/>
                <w:sz w:val="14"/>
                <w:szCs w:val="14"/>
              </w:rPr>
              <w:t>„</w:t>
            </w:r>
            <w:r w:rsidR="004E0449" w:rsidRPr="00792888">
              <w:rPr>
                <w:rFonts w:cstheme="minorHAnsi"/>
                <w:sz w:val="14"/>
                <w:szCs w:val="14"/>
              </w:rPr>
              <w:t>frekwencja wyborcz</w:t>
            </w:r>
            <w:r w:rsidR="006A5E10">
              <w:rPr>
                <w:rFonts w:cstheme="minorHAnsi"/>
                <w:sz w:val="14"/>
                <w:szCs w:val="14"/>
              </w:rPr>
              <w:t>a” i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 w:rsidR="006A5E10">
              <w:rPr>
                <w:rFonts w:cstheme="minorHAnsi"/>
                <w:sz w:val="14"/>
                <w:szCs w:val="14"/>
              </w:rPr>
              <w:t>„</w:t>
            </w:r>
            <w:r w:rsidR="004E0449" w:rsidRPr="00792888">
              <w:rPr>
                <w:rFonts w:cstheme="minorHAnsi"/>
                <w:sz w:val="14"/>
                <w:szCs w:val="14"/>
              </w:rPr>
              <w:t>absencja wyborcza</w:t>
            </w:r>
            <w:r w:rsidR="006A5E10">
              <w:rPr>
                <w:rFonts w:cstheme="minorHAnsi"/>
                <w:sz w:val="14"/>
                <w:szCs w:val="14"/>
              </w:rPr>
              <w:t>”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6A5E10"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informacje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 frekwencji wyborczej w Polsce;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przyczyny absencji wyborczej we współczesnych państwach demokratycznych, w tym w Polsce;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czynników, które wpływają na zmianę preferencji politycznych wyborców w Rzeczypospolitej Polskiej;</w:t>
            </w:r>
          </w:p>
          <w:p w:rsidR="0094722F" w:rsidRPr="006A5E10" w:rsidRDefault="0094722F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6A5E10">
              <w:rPr>
                <w:rFonts w:cstheme="minorHAnsi"/>
                <w:sz w:val="14"/>
                <w:szCs w:val="14"/>
              </w:rPr>
              <w:t xml:space="preserve">, na czym polega </w:t>
            </w:r>
            <w:r w:rsidR="004E0449" w:rsidRPr="00792888">
              <w:rPr>
                <w:rFonts w:cstheme="minorHAnsi"/>
                <w:sz w:val="14"/>
                <w:szCs w:val="14"/>
              </w:rPr>
              <w:t>partycypacja polityczna</w:t>
            </w:r>
            <w:r w:rsidR="006A5E10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formy </w:t>
            </w:r>
            <w:r w:rsidR="00B04A8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konwencjonalnej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niekonwencjonalnej partycypacji politycznej w Rzeczypospolitej Polskiej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zgromadzenia </w:t>
            </w:r>
            <w:r w:rsidR="0094722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publiczne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petycje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uzasadnia, że korzystanie</w:t>
            </w:r>
            <w:r w:rsid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obywateli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praw i wolności politycznych jest konieczne dla właściwego funkcjonowania demokracji;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podaje </w:t>
            </w:r>
            <w:r w:rsidR="00245AFC" w:rsidRPr="003519E1">
              <w:rPr>
                <w:rFonts w:cstheme="minorHAnsi"/>
                <w:sz w:val="14"/>
                <w:szCs w:val="14"/>
              </w:rPr>
              <w:t>historyczne i</w:t>
            </w:r>
            <w:r w:rsidR="00245AFC">
              <w:rPr>
                <w:rFonts w:cstheme="minorHAnsi"/>
                <w:sz w:val="14"/>
                <w:szCs w:val="14"/>
              </w:rPr>
              <w:t> </w:t>
            </w:r>
            <w:r w:rsidR="00245AFC" w:rsidRPr="003519E1">
              <w:rPr>
                <w:rFonts w:cstheme="minorHAnsi"/>
                <w:sz w:val="14"/>
                <w:szCs w:val="14"/>
              </w:rPr>
              <w:t xml:space="preserve">współczesne </w:t>
            </w:r>
            <w:r w:rsidRPr="003519E1">
              <w:rPr>
                <w:rFonts w:cstheme="minorHAnsi"/>
                <w:sz w:val="14"/>
                <w:szCs w:val="14"/>
              </w:rPr>
              <w:t>przykłady obywatelskiego nieposłuszeństwa;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podstawowe cechy obywatelskiego nieposłuszeństwa;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sporządza według wzoru przykładową petycję</w:t>
            </w:r>
            <w:r w:rsidR="00172851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792888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porównuje frekwencję wyborczą w Polsce i w innych państwach demokratycznych;</w:t>
            </w:r>
          </w:p>
          <w:p w:rsidR="008C1D91" w:rsidRPr="00553E0D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553E0D">
              <w:rPr>
                <w:rFonts w:cstheme="minorHAnsi"/>
                <w:sz w:val="14"/>
                <w:szCs w:val="14"/>
              </w:rPr>
              <w:t xml:space="preserve">charakteryzuje i ocenia różne </w:t>
            </w:r>
            <w:r w:rsidR="00553E0D" w:rsidRPr="00553E0D">
              <w:rPr>
                <w:rFonts w:cstheme="minorHAnsi"/>
                <w:sz w:val="14"/>
                <w:szCs w:val="14"/>
              </w:rPr>
              <w:t>sposoby</w:t>
            </w:r>
            <w:r w:rsidR="00553E0D">
              <w:rPr>
                <w:rFonts w:cstheme="minorHAnsi"/>
                <w:sz w:val="14"/>
                <w:szCs w:val="14"/>
              </w:rPr>
              <w:t xml:space="preserve"> na</w:t>
            </w:r>
            <w:r w:rsidR="003B3B35" w:rsidRPr="00553E0D">
              <w:rPr>
                <w:rFonts w:cstheme="minorHAnsi"/>
                <w:sz w:val="14"/>
                <w:szCs w:val="14"/>
              </w:rPr>
              <w:t xml:space="preserve"> podnoszeni</w:t>
            </w:r>
            <w:r w:rsidR="00553E0D">
              <w:rPr>
                <w:rFonts w:cstheme="minorHAnsi"/>
                <w:sz w:val="14"/>
                <w:szCs w:val="14"/>
              </w:rPr>
              <w:t>e</w:t>
            </w:r>
            <w:r w:rsidRPr="00553E0D">
              <w:rPr>
                <w:rFonts w:cstheme="minorHAnsi"/>
                <w:sz w:val="14"/>
                <w:szCs w:val="14"/>
              </w:rPr>
              <w:t xml:space="preserve"> frekwencji wyborczej </w:t>
            </w:r>
            <w:r w:rsidR="003B3B35" w:rsidRPr="00553E0D">
              <w:rPr>
                <w:rFonts w:cstheme="minorHAnsi"/>
                <w:sz w:val="14"/>
                <w:szCs w:val="14"/>
              </w:rPr>
              <w:t>w </w:t>
            </w:r>
            <w:r w:rsidRPr="00553E0D">
              <w:rPr>
                <w:rFonts w:cstheme="minorHAnsi"/>
                <w:sz w:val="14"/>
                <w:szCs w:val="14"/>
              </w:rPr>
              <w:t>państwach demokratycznych;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główne </w:t>
            </w:r>
            <w:r w:rsidR="00B04A85">
              <w:rPr>
                <w:rFonts w:cstheme="minorHAnsi"/>
                <w:sz w:val="14"/>
                <w:szCs w:val="14"/>
              </w:rPr>
              <w:t xml:space="preserve">formy </w:t>
            </w:r>
            <w:r w:rsidRPr="003519E1">
              <w:rPr>
                <w:rFonts w:cstheme="minorHAnsi"/>
                <w:sz w:val="14"/>
                <w:szCs w:val="14"/>
              </w:rPr>
              <w:t>partycypacji politycznej: konwencjonaln</w:t>
            </w:r>
            <w:r w:rsidR="003B3B35">
              <w:rPr>
                <w:rFonts w:cstheme="minorHAnsi"/>
                <w:sz w:val="14"/>
                <w:szCs w:val="14"/>
              </w:rPr>
              <w:t>ą</w:t>
            </w:r>
            <w:r w:rsidRPr="003519E1">
              <w:rPr>
                <w:rFonts w:cstheme="minorHAnsi"/>
                <w:sz w:val="14"/>
                <w:szCs w:val="14"/>
              </w:rPr>
              <w:t>, niekonwencjonaln</w:t>
            </w:r>
            <w:r w:rsidR="003B3B35">
              <w:rPr>
                <w:rFonts w:cstheme="minorHAnsi"/>
                <w:sz w:val="14"/>
                <w:szCs w:val="14"/>
              </w:rPr>
              <w:t>ą</w:t>
            </w:r>
            <w:r w:rsidRPr="003519E1">
              <w:rPr>
                <w:rFonts w:cstheme="minorHAnsi"/>
                <w:sz w:val="14"/>
                <w:szCs w:val="14"/>
              </w:rPr>
              <w:t>, symboliczn</w:t>
            </w:r>
            <w:r w:rsidR="003B3B35">
              <w:rPr>
                <w:rFonts w:cstheme="minorHAnsi"/>
                <w:sz w:val="14"/>
                <w:szCs w:val="14"/>
              </w:rPr>
              <w:t>ą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B3B35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3B3B35">
              <w:rPr>
                <w:rFonts w:cstheme="minorHAnsi"/>
                <w:sz w:val="14"/>
                <w:szCs w:val="14"/>
              </w:rPr>
              <w:t>, na czym polega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4E0449" w:rsidRPr="00792888">
              <w:rPr>
                <w:rFonts w:cstheme="minorHAnsi"/>
                <w:sz w:val="14"/>
                <w:szCs w:val="14"/>
              </w:rPr>
              <w:t>demokracja uczestnicząca;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i ocenia róż</w:t>
            </w:r>
            <w:r w:rsidR="003B3B35">
              <w:rPr>
                <w:rFonts w:cstheme="minorHAnsi"/>
                <w:sz w:val="14"/>
                <w:szCs w:val="14"/>
              </w:rPr>
              <w:t>ne</w:t>
            </w:r>
            <w:r w:rsidRPr="003519E1">
              <w:rPr>
                <w:rFonts w:cstheme="minorHAnsi"/>
                <w:sz w:val="14"/>
                <w:szCs w:val="14"/>
              </w:rPr>
              <w:t xml:space="preserve"> form</w:t>
            </w:r>
            <w:r w:rsidR="003B3B35"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partycypacji politycznej;</w:t>
            </w:r>
          </w:p>
          <w:p w:rsidR="000339B9" w:rsidRDefault="003B3B35" w:rsidP="0079288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</w:t>
            </w:r>
            <w:r w:rsidR="00C525E7">
              <w:rPr>
                <w:rFonts w:cstheme="minorHAnsi"/>
                <w:sz w:val="14"/>
                <w:szCs w:val="14"/>
              </w:rPr>
              <w:t>społeczności szkolnej</w:t>
            </w:r>
            <w:r>
              <w:rPr>
                <w:rFonts w:cstheme="minorHAnsi"/>
                <w:sz w:val="14"/>
                <w:szCs w:val="14"/>
              </w:rPr>
              <w:t xml:space="preserve"> debatę poświęconą np.: </w:t>
            </w:r>
          </w:p>
          <w:p w:rsidR="000339B9" w:rsidRDefault="008C1D91" w:rsidP="0079288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B3B35">
              <w:rPr>
                <w:rFonts w:cstheme="minorHAnsi"/>
                <w:sz w:val="14"/>
                <w:szCs w:val="14"/>
              </w:rPr>
              <w:t xml:space="preserve">- </w:t>
            </w:r>
            <w:r w:rsidR="00245AFC">
              <w:rPr>
                <w:rFonts w:cstheme="minorHAnsi"/>
                <w:sz w:val="14"/>
                <w:szCs w:val="14"/>
              </w:rPr>
              <w:t xml:space="preserve">roli </w:t>
            </w:r>
            <w:r w:rsidRPr="003B3B35">
              <w:rPr>
                <w:rFonts w:cstheme="minorHAnsi"/>
                <w:sz w:val="14"/>
                <w:szCs w:val="14"/>
              </w:rPr>
              <w:t xml:space="preserve">partycypacji politycznej </w:t>
            </w:r>
            <w:r w:rsidR="003B3B35" w:rsidRPr="003B3B35">
              <w:rPr>
                <w:rFonts w:cstheme="minorHAnsi"/>
                <w:sz w:val="14"/>
                <w:szCs w:val="14"/>
              </w:rPr>
              <w:t>we</w:t>
            </w:r>
            <w:r w:rsidR="003B3B35">
              <w:rPr>
                <w:rFonts w:cstheme="minorHAnsi"/>
                <w:sz w:val="14"/>
                <w:szCs w:val="14"/>
              </w:rPr>
              <w:t> </w:t>
            </w:r>
            <w:r w:rsidRPr="003B3B35">
              <w:rPr>
                <w:rFonts w:cstheme="minorHAnsi"/>
                <w:sz w:val="14"/>
                <w:szCs w:val="14"/>
              </w:rPr>
              <w:t>współczesnej</w:t>
            </w:r>
            <w:r w:rsidR="003B3B35">
              <w:rPr>
                <w:rFonts w:cstheme="minorHAnsi"/>
                <w:sz w:val="14"/>
                <w:szCs w:val="14"/>
              </w:rPr>
              <w:t xml:space="preserve"> </w:t>
            </w:r>
            <w:r w:rsidR="00245AFC">
              <w:rPr>
                <w:rFonts w:cstheme="minorHAnsi"/>
                <w:sz w:val="14"/>
                <w:szCs w:val="14"/>
              </w:rPr>
              <w:t>Polsce</w:t>
            </w:r>
            <w:r w:rsidRPr="003B3B35">
              <w:rPr>
                <w:rFonts w:cstheme="minorHAnsi"/>
                <w:sz w:val="14"/>
                <w:szCs w:val="14"/>
              </w:rPr>
              <w:t>,</w:t>
            </w:r>
          </w:p>
          <w:p w:rsidR="000339B9" w:rsidRDefault="004E0449" w:rsidP="00792888">
            <w:pPr>
              <w:pStyle w:val="Akapitzlist"/>
              <w:ind w:left="360"/>
              <w:rPr>
                <w:sz w:val="14"/>
                <w:szCs w:val="14"/>
              </w:rPr>
            </w:pPr>
            <w:r w:rsidRPr="00792888">
              <w:rPr>
                <w:sz w:val="14"/>
                <w:szCs w:val="14"/>
              </w:rPr>
              <w:t>- historyczny</w:t>
            </w:r>
            <w:r w:rsidR="003B3B35">
              <w:rPr>
                <w:sz w:val="14"/>
                <w:szCs w:val="14"/>
              </w:rPr>
              <w:t>m</w:t>
            </w:r>
            <w:r w:rsidRPr="00792888">
              <w:rPr>
                <w:sz w:val="14"/>
                <w:szCs w:val="14"/>
              </w:rPr>
              <w:t xml:space="preserve"> i współczesny</w:t>
            </w:r>
            <w:r w:rsidR="003B3B35">
              <w:rPr>
                <w:sz w:val="14"/>
                <w:szCs w:val="14"/>
              </w:rPr>
              <w:t>m</w:t>
            </w:r>
            <w:r w:rsidRPr="00792888">
              <w:rPr>
                <w:sz w:val="14"/>
                <w:szCs w:val="14"/>
              </w:rPr>
              <w:t xml:space="preserve"> przejaw</w:t>
            </w:r>
            <w:r w:rsidR="003B3B35">
              <w:rPr>
                <w:sz w:val="14"/>
                <w:szCs w:val="14"/>
              </w:rPr>
              <w:t>om</w:t>
            </w:r>
            <w:r w:rsidRPr="00792888">
              <w:rPr>
                <w:sz w:val="14"/>
                <w:szCs w:val="14"/>
              </w:rPr>
              <w:t xml:space="preserve"> obywatelskiego nieposłuszeństwa</w:t>
            </w:r>
            <w:r w:rsidR="003B3B35">
              <w:rPr>
                <w:sz w:val="14"/>
                <w:szCs w:val="14"/>
              </w:rPr>
              <w:t>,</w:t>
            </w:r>
          </w:p>
          <w:p w:rsidR="000339B9" w:rsidRPr="00792888" w:rsidRDefault="003B3B35" w:rsidP="00792888">
            <w:pPr>
              <w:pStyle w:val="Akapitzlist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także </w:t>
            </w:r>
            <w:r w:rsidR="00C525E7">
              <w:rPr>
                <w:sz w:val="14"/>
                <w:szCs w:val="14"/>
              </w:rPr>
              <w:t>aktywnie uczestniczy</w:t>
            </w:r>
            <w:r>
              <w:rPr>
                <w:sz w:val="14"/>
                <w:szCs w:val="14"/>
              </w:rPr>
              <w:t xml:space="preserve"> w zainicjowanej dyskusji, formułując odpowiednie argumenty </w:t>
            </w:r>
            <w:r w:rsidR="00EA5666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kontrargumenty</w:t>
            </w:r>
            <w:r w:rsidR="004E0449" w:rsidRPr="00792888">
              <w:rPr>
                <w:sz w:val="14"/>
                <w:szCs w:val="14"/>
              </w:rPr>
              <w:t>;</w:t>
            </w:r>
          </w:p>
          <w:p w:rsidR="008C1D91" w:rsidRPr="003519E1" w:rsidRDefault="008C1D91" w:rsidP="001565E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interpretuje przepisy prawne dotyczące różnych form partycypacji politycznej. </w:t>
            </w:r>
          </w:p>
        </w:tc>
        <w:tc>
          <w:tcPr>
            <w:tcW w:w="2268" w:type="dxa"/>
          </w:tcPr>
          <w:p w:rsidR="008C1D91" w:rsidRPr="00C9749D" w:rsidRDefault="008C1D91" w:rsidP="00EF143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Pr="003519E1" w:rsidRDefault="00C9749D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292F4C" w:rsidRPr="003519E1">
              <w:rPr>
                <w:sz w:val="14"/>
                <w:szCs w:val="14"/>
              </w:rPr>
              <w:t>i</w:t>
            </w:r>
            <w:r w:rsidR="00292F4C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 […]</w:t>
            </w:r>
          </w:p>
          <w:p w:rsidR="00E30D75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11)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 xml:space="preserve">analizuje – z wykorzystaniem danych o frekwencji wyborczej – problem absencji wyborczej; wyjaśnia przyczyny tego zjawiska; wyjaśnia, jakie czynniki wpływają na zmianę preferencji politycznych wyborców 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w Rzeczypospolitej Polskiej;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12)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 xml:space="preserve">przedstawia – z wykorzystaniem wyników badań opinii publicznej – formy i poziom niekonwencjonalnej partycypacji politycznej (np. zgromadzenia i petycje) </w:t>
            </w:r>
            <w:r w:rsidR="00E30D75" w:rsidRPr="003519E1">
              <w:rPr>
                <w:sz w:val="14"/>
                <w:szCs w:val="14"/>
              </w:rPr>
              <w:t>w</w:t>
            </w:r>
            <w:r w:rsidR="00E30D75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Rzeczypospolitej Polskiej; rozważa, czy korzystanie z praw i wolności politycznych z nią związanych jest konieczne dla właściwego funkcjonowania demokracji;</w:t>
            </w:r>
          </w:p>
          <w:p w:rsidR="00E30D75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13)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wyjaśnia, na czym polega nieposłuszeństwo obywatelskie i jakie niesie ze sobą dylematy; podaje jego historyczne i współczesne przykłady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z różnych części świata</w:t>
            </w:r>
            <w:r w:rsidR="00370896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6.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Media masowe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370896" w:rsidRDefault="00370896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mediów masowych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funkcje mediów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media społecznościowe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czwarta władza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media a debata publiczna</w:t>
            </w:r>
          </w:p>
          <w:p w:rsidR="008C1D91" w:rsidRDefault="008C1D9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media w Polsce</w:t>
            </w:r>
          </w:p>
          <w:p w:rsidR="00370896" w:rsidRPr="003519E1" w:rsidRDefault="00370896" w:rsidP="004D5C63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media w państwach totalitarnych </w:t>
            </w:r>
            <w:r w:rsidR="004D5C63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autorytarnych</w:t>
            </w:r>
          </w:p>
        </w:tc>
        <w:tc>
          <w:tcPr>
            <w:tcW w:w="2976" w:type="dxa"/>
          </w:tcPr>
          <w:p w:rsidR="000339B9" w:rsidRPr="00792888" w:rsidRDefault="00337355" w:rsidP="009A179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jaką rolę 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odgrywają</w:t>
            </w:r>
            <w:r w:rsidR="004D5C6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współczesne media w debacie publicznej; 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zbiera i przedstawia informacje na temat przebiegu debaty publicznej 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dotyczącej wybranego problemu;</w:t>
            </w:r>
          </w:p>
          <w:p w:rsidR="008C1D91" w:rsidRPr="003519E1" w:rsidRDefault="004D5C63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główne funkcje mediów;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główne typy mediów </w:t>
            </w:r>
            <w:r w:rsidR="004D5C63">
              <w:rPr>
                <w:rFonts w:cstheme="minorHAnsi"/>
                <w:sz w:val="14"/>
                <w:szCs w:val="14"/>
              </w:rPr>
              <w:t xml:space="preserve">działających </w:t>
            </w:r>
            <w:r w:rsidRPr="003519E1">
              <w:rPr>
                <w:rFonts w:cstheme="minorHAnsi"/>
                <w:sz w:val="14"/>
                <w:szCs w:val="14"/>
              </w:rPr>
              <w:t>w Polsce;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wybrany tygodnik społeczno-polityczny 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wychodzący </w:t>
            </w:r>
            <w:r w:rsidR="004D5C6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Polsce</w:t>
            </w:r>
            <w:r w:rsidR="00245AF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45AF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uwzględnieniem grupy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odbiorców, form</w:t>
            </w:r>
            <w:r w:rsidR="00245AF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przekazu, orientacj</w:t>
            </w:r>
            <w:r w:rsidR="00245AF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ideologiczn</w:t>
            </w:r>
            <w:r w:rsidR="00245AF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typ</w:t>
            </w:r>
            <w:r w:rsidR="00245AF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własności;</w:t>
            </w:r>
          </w:p>
          <w:p w:rsidR="008C1D91" w:rsidRPr="004D5C63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 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znaczenie terminów</w:t>
            </w:r>
            <w:r w:rsidR="00245AF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9A179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masowe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9A179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9A179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społecznościowe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9A179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9A179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czwarta władza</w:t>
            </w:r>
            <w:r w:rsidR="004D5C6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9A179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</w:t>
            </w:r>
            <w:r w:rsidR="004610D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553E0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kontroli realizowanej</w:t>
            </w:r>
            <w:r w:rsidR="004610D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media wobec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4610D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organów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władzy</w:t>
            </w:r>
            <w:r w:rsidR="0037089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370896" w:rsidRPr="003519E1" w:rsidRDefault="00370896" w:rsidP="004610D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 xml:space="preserve">odczytuje </w:t>
            </w:r>
            <w:r w:rsidR="004610DC">
              <w:rPr>
                <w:rFonts w:cstheme="minorHAnsi"/>
                <w:sz w:val="14"/>
                <w:szCs w:val="14"/>
              </w:rPr>
              <w:t>z różnorodnych źródeł</w:t>
            </w:r>
            <w:r w:rsidRPr="00166CD0">
              <w:rPr>
                <w:rFonts w:cstheme="minorHAnsi"/>
                <w:sz w:val="14"/>
                <w:szCs w:val="14"/>
              </w:rPr>
              <w:t xml:space="preserve"> [tabele, wykresy</w:t>
            </w:r>
            <w:r w:rsidR="004610DC">
              <w:rPr>
                <w:rFonts w:cstheme="minorHAnsi"/>
                <w:sz w:val="14"/>
                <w:szCs w:val="14"/>
              </w:rPr>
              <w:t xml:space="preserve"> i</w:t>
            </w:r>
            <w:r w:rsidRPr="00166CD0">
              <w:rPr>
                <w:rFonts w:cstheme="minorHAnsi"/>
                <w:sz w:val="14"/>
                <w:szCs w:val="14"/>
              </w:rPr>
              <w:t xml:space="preserve"> schematy</w:t>
            </w:r>
            <w:r w:rsidR="004610DC">
              <w:rPr>
                <w:rFonts w:cstheme="minorHAnsi"/>
                <w:sz w:val="14"/>
                <w:szCs w:val="14"/>
              </w:rPr>
              <w:t xml:space="preserve"> przedstawiające wyniki badań opinii publicznej</w:t>
            </w:r>
            <w:r w:rsidRPr="00166CD0">
              <w:rPr>
                <w:rFonts w:cstheme="minorHAnsi"/>
                <w:sz w:val="14"/>
                <w:szCs w:val="14"/>
              </w:rPr>
              <w:t>, źród</w:t>
            </w:r>
            <w:r w:rsidR="004610DC">
              <w:rPr>
                <w:rFonts w:cstheme="minorHAnsi"/>
                <w:sz w:val="14"/>
                <w:szCs w:val="14"/>
              </w:rPr>
              <w:t>ła</w:t>
            </w:r>
            <w:r w:rsidRPr="00166CD0">
              <w:rPr>
                <w:rFonts w:cstheme="minorHAnsi"/>
                <w:sz w:val="14"/>
                <w:szCs w:val="14"/>
              </w:rPr>
              <w:t xml:space="preserve"> ikonograficzn</w:t>
            </w:r>
            <w:r w:rsidR="004610DC">
              <w:rPr>
                <w:rFonts w:cstheme="minorHAnsi"/>
                <w:sz w:val="14"/>
                <w:szCs w:val="14"/>
              </w:rPr>
              <w:t>e</w:t>
            </w:r>
            <w:r w:rsidRPr="00166CD0">
              <w:rPr>
                <w:rFonts w:cstheme="minorHAnsi"/>
                <w:sz w:val="14"/>
                <w:szCs w:val="14"/>
              </w:rPr>
              <w:t xml:space="preserve"> i narracyjn</w:t>
            </w:r>
            <w:r w:rsidR="004610DC">
              <w:rPr>
                <w:rFonts w:cstheme="minorHAnsi"/>
                <w:sz w:val="14"/>
                <w:szCs w:val="14"/>
              </w:rPr>
              <w:t>e] informacje</w:t>
            </w:r>
            <w:r w:rsidRPr="00166CD0">
              <w:rPr>
                <w:rFonts w:cstheme="minorHAnsi"/>
                <w:sz w:val="14"/>
                <w:szCs w:val="14"/>
              </w:rPr>
              <w:t xml:space="preserve"> dotyczące</w:t>
            </w:r>
            <w:r>
              <w:rPr>
                <w:rFonts w:cstheme="minorHAnsi"/>
                <w:sz w:val="14"/>
                <w:szCs w:val="14"/>
              </w:rPr>
              <w:t xml:space="preserve"> mediów masowych.</w:t>
            </w:r>
          </w:p>
        </w:tc>
        <w:tc>
          <w:tcPr>
            <w:tcW w:w="2977" w:type="dxa"/>
          </w:tcPr>
          <w:p w:rsidR="000339B9" w:rsidRPr="009A179E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przedstawia główne etapy rozwoju mediów masowych;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porównuje funkcjonowanie mediów w państwach demokratycznych i niedemokratycznych [autorytarnych i totalitarnych];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 w:rsidR="00693395"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 w:rsidR="00693395">
              <w:rPr>
                <w:rFonts w:cstheme="minorHAnsi"/>
                <w:sz w:val="14"/>
                <w:szCs w:val="14"/>
              </w:rPr>
              <w:t>i</w:t>
            </w:r>
            <w:r w:rsidR="00693395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 w:rsidR="00693395"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przypadków ograniczania </w:t>
            </w:r>
            <w:r w:rsidR="0069339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wolności</w:t>
            </w:r>
            <w:r w:rsidR="0069339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mediów </w:t>
            </w:r>
            <w:r w:rsidR="0069339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</w:t>
            </w:r>
            <w:r w:rsidR="0069339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państwach demokratycznych i niedemokratycznych;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poziom krytycyzmu mediów często zależy od ich orientacji politycznej;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i ocenia funkcjonowanie wybranych mediów społecznościowych;</w:t>
            </w:r>
          </w:p>
          <w:p w:rsidR="008C1D91" w:rsidRPr="003519E1" w:rsidRDefault="00837B37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debatę na forum społeczności szkolnej na temat wpływu mediów społecznościowych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0339B9" w:rsidRDefault="008C1D91" w:rsidP="009A179E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życie młodych ludzi w Polsce,</w:t>
            </w:r>
          </w:p>
          <w:p w:rsidR="000339B9" w:rsidRDefault="008C1D91" w:rsidP="009A179E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0339B9" w:rsidRDefault="008C1D91" w:rsidP="009A179E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przemiany społeczno-polityczne na świecie</w:t>
            </w:r>
            <w:r w:rsidR="00EA5666">
              <w:rPr>
                <w:rFonts w:cstheme="minorHAnsi"/>
                <w:sz w:val="14"/>
                <w:szCs w:val="14"/>
              </w:rPr>
              <w:t>,</w:t>
            </w:r>
          </w:p>
          <w:p w:rsidR="000339B9" w:rsidRDefault="008C1D91" w:rsidP="009A179E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</w:t>
            </w:r>
            <w:r w:rsidR="00837B37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charakter debaty publicznej w Polsce</w:t>
            </w:r>
            <w:r w:rsidR="00C525E7">
              <w:rPr>
                <w:rFonts w:cstheme="minorHAnsi"/>
                <w:sz w:val="14"/>
                <w:szCs w:val="14"/>
              </w:rPr>
              <w:t>,</w:t>
            </w:r>
          </w:p>
          <w:p w:rsidR="000339B9" w:rsidRDefault="00C525E7" w:rsidP="009A179E">
            <w:pPr>
              <w:ind w:left="43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</w:t>
            </w:r>
            <w:r w:rsidR="008C1D91" w:rsidRPr="003519E1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C9749D" w:rsidRPr="003519E1" w:rsidRDefault="00C9749D" w:rsidP="00C9749D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II. Społeczeństwo obywatelskie. Uczeń: […]</w:t>
            </w:r>
          </w:p>
          <w:p w:rsidR="008C1D91" w:rsidRPr="00C9749D" w:rsidRDefault="00C9749D" w:rsidP="00E30D75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6)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 xml:space="preserve">przedstawia współczesne media w Rzeczypospolitej Polskiej – wymienia główne dzienniki, tygodniki społeczno-polityczne, stacje telewizyjne i radiowe, portale internetowe; charakteryzuje wybrany tytuł/stację/portal </w:t>
            </w:r>
            <w:r w:rsidR="00E30D75" w:rsidRPr="003519E1">
              <w:rPr>
                <w:sz w:val="14"/>
                <w:szCs w:val="14"/>
              </w:rPr>
              <w:t>ze</w:t>
            </w:r>
            <w:r w:rsidR="00E30D75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 xml:space="preserve">względu na specyfikę, formy </w:t>
            </w:r>
            <w:r w:rsidR="00E30D75" w:rsidRPr="003519E1">
              <w:rPr>
                <w:sz w:val="14"/>
                <w:szCs w:val="14"/>
              </w:rPr>
              <w:t>i</w:t>
            </w:r>
            <w:r w:rsidR="00E30D75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treści przekazu</w:t>
            </w:r>
            <w:r w:rsidR="00370896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8C1D91" w:rsidRPr="003519E1" w:rsidRDefault="00C9749D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E30D75" w:rsidRPr="003519E1">
              <w:rPr>
                <w:sz w:val="14"/>
                <w:szCs w:val="14"/>
              </w:rPr>
              <w:t>i</w:t>
            </w:r>
            <w:r w:rsidR="00E30D75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 […]</w:t>
            </w:r>
          </w:p>
          <w:p w:rsidR="008C1D91" w:rsidRDefault="008C1D91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14)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charakteryzuje rolę współczesnych mediów w debacie publicznej; analizuje przebieg debaty publicznej na wybrany temat;</w:t>
            </w:r>
          </w:p>
          <w:p w:rsidR="008C1D91" w:rsidRPr="003519E1" w:rsidRDefault="00A80271" w:rsidP="00EF143E">
            <w:pPr>
              <w:rPr>
                <w:sz w:val="14"/>
                <w:szCs w:val="14"/>
              </w:rPr>
            </w:pPr>
            <w:r w:rsidRPr="00166CD0">
              <w:rPr>
                <w:sz w:val="14"/>
                <w:szCs w:val="14"/>
              </w:rPr>
              <w:t>15)</w:t>
            </w:r>
            <w:r>
              <w:rPr>
                <w:sz w:val="14"/>
                <w:szCs w:val="14"/>
              </w:rPr>
              <w:t xml:space="preserve"> </w:t>
            </w:r>
            <w:r w:rsidRPr="00166CD0">
              <w:rPr>
                <w:sz w:val="14"/>
                <w:szCs w:val="14"/>
              </w:rPr>
              <w:t xml:space="preserve">charakteryzuje specyfikę jednego z tygodników społeczno-politycznych w Rzeczypospolitej Polskiej </w:t>
            </w:r>
            <w:r w:rsidR="00774583" w:rsidRPr="00166CD0">
              <w:rPr>
                <w:sz w:val="14"/>
                <w:szCs w:val="14"/>
              </w:rPr>
              <w:t>ze</w:t>
            </w:r>
            <w:r w:rsidR="00774583">
              <w:rPr>
                <w:sz w:val="14"/>
                <w:szCs w:val="14"/>
              </w:rPr>
              <w:t> </w:t>
            </w:r>
            <w:r w:rsidRPr="00166CD0">
              <w:rPr>
                <w:sz w:val="14"/>
                <w:szCs w:val="14"/>
              </w:rPr>
              <w:t>względu na odbiorców, formę przekazu, orientację ideologiczną, typ własności;</w:t>
            </w:r>
            <w:r w:rsidR="00E30D75">
              <w:rPr>
                <w:sz w:val="14"/>
                <w:szCs w:val="14"/>
              </w:rPr>
              <w:t xml:space="preserve"> </w:t>
            </w:r>
            <w:r w:rsidR="008C1D91" w:rsidRPr="003519E1">
              <w:rPr>
                <w:sz w:val="14"/>
                <w:szCs w:val="14"/>
              </w:rPr>
              <w:t>[…]</w:t>
            </w:r>
          </w:p>
          <w:p w:rsidR="008C1D91" w:rsidRPr="003519E1" w:rsidRDefault="008C1D91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19)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wykazuje rolę mediów społecznościowych w życiu politycznym we współczesnym świecie.</w:t>
            </w:r>
            <w:r w:rsidR="00774583">
              <w:rPr>
                <w:sz w:val="14"/>
                <w:szCs w:val="14"/>
              </w:rPr>
              <w:t xml:space="preserve"> […]</w:t>
            </w:r>
          </w:p>
          <w:p w:rsidR="00F17EBD" w:rsidRPr="00D551EE" w:rsidRDefault="00F17EBD" w:rsidP="00F17EBD">
            <w:pPr>
              <w:rPr>
                <w:sz w:val="14"/>
                <w:szCs w:val="14"/>
              </w:rPr>
            </w:pPr>
            <w:r w:rsidRPr="00D551EE">
              <w:rPr>
                <w:sz w:val="14"/>
                <w:szCs w:val="14"/>
              </w:rPr>
              <w:t>X. Kontrola władzy. Uczeń:</w:t>
            </w:r>
          </w:p>
          <w:p w:rsidR="008C1D91" w:rsidRPr="003519E1" w:rsidRDefault="00F17EBD" w:rsidP="00EF143E">
            <w:pPr>
              <w:rPr>
                <w:sz w:val="14"/>
                <w:szCs w:val="14"/>
              </w:rPr>
            </w:pPr>
            <w:r w:rsidRPr="001E134F">
              <w:rPr>
                <w:sz w:val="14"/>
                <w:szCs w:val="14"/>
              </w:rPr>
              <w:t>2</w:t>
            </w:r>
            <w:r w:rsidRPr="00613720">
              <w:rPr>
                <w:sz w:val="14"/>
                <w:szCs w:val="14"/>
              </w:rPr>
              <w:t>) podaje przykłady kontroli władzy przez media; analizuje – na współczesnych przykładach – przypadki ograniczania praw mediów; […] wykazuje, że poziom krytycyzmu mediów często zależy od ich orientacji politycznej</w:t>
            </w:r>
            <w:r w:rsidR="00172851" w:rsidRPr="00613720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7.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Przekazy medialne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fakty i opinie</w:t>
            </w:r>
          </w:p>
          <w:p w:rsidR="00AC146A" w:rsidRPr="003519E1" w:rsidRDefault="00AC146A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weryfikacja źródeł </w:t>
            </w:r>
            <w:r w:rsidR="00A80271">
              <w:rPr>
                <w:rFonts w:cstheme="minorHAnsi"/>
                <w:sz w:val="14"/>
                <w:szCs w:val="14"/>
              </w:rPr>
              <w:t>informacji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fake newsy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propaganda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bańka informacyjna</w:t>
            </w:r>
          </w:p>
          <w:p w:rsidR="008C1D9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manipulacja</w:t>
            </w:r>
            <w:r w:rsidR="00A80271">
              <w:rPr>
                <w:rFonts w:cstheme="minorHAnsi"/>
                <w:sz w:val="14"/>
                <w:szCs w:val="14"/>
              </w:rPr>
              <w:t xml:space="preserve"> w mediach</w:t>
            </w:r>
          </w:p>
          <w:p w:rsidR="00A80271" w:rsidRPr="003519E1" w:rsidRDefault="00A8027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mechanizmy manipulacji medialnej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etyka dziennikarska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Rada Etyki Mediów</w:t>
            </w:r>
          </w:p>
          <w:p w:rsidR="008C1D91" w:rsidRPr="003519E1" w:rsidRDefault="008C1D91" w:rsidP="003519E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kampanie społeczne</w:t>
            </w:r>
          </w:p>
        </w:tc>
        <w:tc>
          <w:tcPr>
            <w:tcW w:w="2976" w:type="dxa"/>
          </w:tcPr>
          <w:p w:rsidR="000339B9" w:rsidRPr="009A179E" w:rsidRDefault="00337355" w:rsidP="0061372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odróżnia w przekazach medialnych fakty </w:t>
            </w:r>
            <w:r w:rsidR="00837B3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opini</w:t>
            </w:r>
            <w:r w:rsidR="00837B3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mechanizmy manipulacji wykorzystywane w mediach;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zasady krytycznej analizy przekazów medialnych;</w:t>
            </w:r>
          </w:p>
          <w:p w:rsidR="008C1D91" w:rsidRPr="003519E1" w:rsidRDefault="00837B37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podstawowe zasady etyki dziennikarskiej;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rolę Rady Etyki Mediów w </w:t>
            </w:r>
            <w:r w:rsidR="00837B3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Polsce;</w:t>
            </w:r>
          </w:p>
          <w:p w:rsidR="008C1D91" w:rsidRPr="00837B37" w:rsidRDefault="00837B37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posługuje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9A179E">
              <w:rPr>
                <w:rFonts w:cstheme="minorHAnsi"/>
                <w:sz w:val="14"/>
                <w:szCs w:val="14"/>
              </w:rPr>
              <w:t>propaganda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9A179E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9A179E">
              <w:rPr>
                <w:rFonts w:cstheme="minorHAnsi"/>
                <w:sz w:val="14"/>
                <w:szCs w:val="14"/>
              </w:rPr>
              <w:t>manipulacja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9A179E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9A179E">
              <w:rPr>
                <w:rFonts w:cstheme="minorHAnsi"/>
                <w:sz w:val="14"/>
                <w:szCs w:val="14"/>
              </w:rPr>
              <w:t>bańka informacyjna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9A179E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9A179E">
              <w:rPr>
                <w:rFonts w:cstheme="minorHAnsi"/>
                <w:sz w:val="14"/>
                <w:szCs w:val="14"/>
              </w:rPr>
              <w:t>kampania społeczna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9A179E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zagrożenia wynikające z bezkrytycznego korzystania ze współczesnych mediów;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określa cechy kampanii społecznych;</w:t>
            </w:r>
          </w:p>
          <w:p w:rsidR="008C1D91" w:rsidRPr="003519E1" w:rsidRDefault="00837B37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poszczególne </w:t>
            </w:r>
            <w:r w:rsidR="008C1D91" w:rsidRPr="003519E1">
              <w:rPr>
                <w:rFonts w:cstheme="minorHAnsi"/>
                <w:sz w:val="14"/>
                <w:szCs w:val="14"/>
              </w:rPr>
              <w:t>etapy realizacji kampanii społecznej;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cele</w:t>
            </w:r>
            <w:r w:rsidR="00A8027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zadania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przebieg wybranej kampanii społecznej;</w:t>
            </w:r>
          </w:p>
          <w:p w:rsidR="008C1D91" w:rsidRPr="003519E1" w:rsidRDefault="00837B37" w:rsidP="00837B37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jaką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rolę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odgrywają 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społecznościow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 współczesnym</w:t>
            </w:r>
            <w:r w:rsidR="008C1D91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życiu politycznym.</w:t>
            </w:r>
          </w:p>
        </w:tc>
        <w:tc>
          <w:tcPr>
            <w:tcW w:w="2977" w:type="dxa"/>
          </w:tcPr>
          <w:p w:rsidR="000339B9" w:rsidRPr="009A179E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różnorodne przekazy medialne dotyczące wybranego problemu </w:t>
            </w:r>
            <w:r w:rsidR="007A6382">
              <w:rPr>
                <w:rFonts w:cstheme="minorHAnsi"/>
                <w:sz w:val="14"/>
                <w:szCs w:val="14"/>
              </w:rPr>
              <w:t xml:space="preserve">z </w:t>
            </w:r>
            <w:r w:rsidRPr="003519E1">
              <w:rPr>
                <w:rFonts w:cstheme="minorHAnsi"/>
                <w:sz w:val="14"/>
                <w:szCs w:val="14"/>
              </w:rPr>
              <w:t xml:space="preserve">życia publicznego, ze szczególnym uwzględnieniem zastosowanych </w:t>
            </w:r>
            <w:r w:rsidR="00E01F1B">
              <w:rPr>
                <w:rFonts w:cstheme="minorHAnsi"/>
                <w:sz w:val="14"/>
                <w:szCs w:val="14"/>
              </w:rPr>
              <w:t>metod</w:t>
            </w:r>
            <w:r w:rsidR="00E01F1B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manipulacji;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wybrane mechanizmy manipulacji medialnej;</w:t>
            </w:r>
          </w:p>
          <w:p w:rsidR="008C1D9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wybranego przekazu medialnego;</w:t>
            </w:r>
          </w:p>
          <w:p w:rsidR="00A80271" w:rsidRPr="003519E1" w:rsidRDefault="00A8027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nieetyczn</w:t>
            </w:r>
            <w:r w:rsidR="00E01F1B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zachowa</w:t>
            </w:r>
            <w:r w:rsidR="00E01F1B">
              <w:rPr>
                <w:rFonts w:cstheme="minorHAnsi"/>
                <w:sz w:val="14"/>
                <w:szCs w:val="14"/>
              </w:rPr>
              <w:t>nia</w:t>
            </w:r>
            <w:r>
              <w:rPr>
                <w:rFonts w:cstheme="minorHAnsi"/>
                <w:sz w:val="14"/>
                <w:szCs w:val="14"/>
              </w:rPr>
              <w:t xml:space="preserve"> dziennikarzy;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ocenia</w:t>
            </w:r>
            <w:r w:rsidR="00E01F1B"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E01F1B">
              <w:rPr>
                <w:rFonts w:cstheme="minorHAnsi"/>
                <w:sz w:val="14"/>
                <w:szCs w:val="14"/>
              </w:rPr>
              <w:t>z uwzględnieniem</w:t>
            </w:r>
            <w:r w:rsidRPr="003519E1">
              <w:rPr>
                <w:rFonts w:cstheme="minorHAnsi"/>
                <w:sz w:val="14"/>
                <w:szCs w:val="14"/>
              </w:rPr>
              <w:t xml:space="preserve"> zasad etyki </w:t>
            </w:r>
            <w:r w:rsidR="00E01F1B">
              <w:rPr>
                <w:rFonts w:cstheme="minorHAnsi"/>
                <w:sz w:val="14"/>
                <w:szCs w:val="14"/>
              </w:rPr>
              <w:t xml:space="preserve">dziennikarskiej, </w:t>
            </w:r>
            <w:r w:rsidRPr="003519E1">
              <w:rPr>
                <w:rFonts w:cstheme="minorHAnsi"/>
                <w:sz w:val="14"/>
                <w:szCs w:val="14"/>
              </w:rPr>
              <w:t>wybrany tygodnik społeczno-polityczny w</w:t>
            </w:r>
            <w:r w:rsidR="00E01F1B">
              <w:rPr>
                <w:rFonts w:cstheme="minorHAnsi"/>
                <w:sz w:val="14"/>
                <w:szCs w:val="14"/>
              </w:rPr>
              <w:t>ydawany w Polsce</w:t>
            </w:r>
            <w:r w:rsidR="00A8027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E01F1B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cechy propagandy;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przyczyny powstawania </w:t>
            </w:r>
            <w:r w:rsidR="00E01F1B">
              <w:rPr>
                <w:rFonts w:cstheme="minorHAnsi"/>
                <w:sz w:val="14"/>
                <w:szCs w:val="14"/>
              </w:rPr>
              <w:t xml:space="preserve">baniek informacyjnych </w:t>
            </w:r>
            <w:r w:rsidRPr="003519E1">
              <w:rPr>
                <w:rFonts w:cstheme="minorHAnsi"/>
                <w:sz w:val="14"/>
                <w:szCs w:val="14"/>
              </w:rPr>
              <w:t>i zagrożenia wynikające z </w:t>
            </w:r>
            <w:r w:rsidR="00553E0D">
              <w:rPr>
                <w:rFonts w:cstheme="minorHAnsi"/>
                <w:sz w:val="14"/>
                <w:szCs w:val="14"/>
              </w:rPr>
              <w:t>ich istnienia</w:t>
            </w:r>
            <w:r w:rsidR="00E01F1B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analizuje przepisy prawne</w:t>
            </w:r>
            <w:r w:rsidR="00E01F1B"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i/>
                <w:sz w:val="14"/>
                <w:szCs w:val="14"/>
              </w:rPr>
              <w:t>Karty etycznej mediów</w:t>
            </w:r>
            <w:r w:rsidRPr="003519E1">
              <w:rPr>
                <w:rFonts w:cstheme="minorHAnsi"/>
                <w:sz w:val="14"/>
                <w:szCs w:val="14"/>
              </w:rPr>
              <w:t xml:space="preserve"> obowiązującej w Polsce;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trafność i efektywność działań</w:t>
            </w:r>
            <w:r w:rsidR="00E01F1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podjętych w ramach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wybranej kampanii społecznej;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porównuje wybrane kampanie społeczne;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opracowuje ramowy program kampanii społecznej </w:t>
            </w:r>
            <w:r w:rsidR="00E01F1B">
              <w:rPr>
                <w:rFonts w:cstheme="minorHAnsi"/>
                <w:sz w:val="14"/>
                <w:szCs w:val="14"/>
              </w:rPr>
              <w:t>dotyczącej</w:t>
            </w:r>
            <w:r w:rsidRPr="003519E1">
              <w:rPr>
                <w:rFonts w:cstheme="minorHAnsi"/>
                <w:sz w:val="14"/>
                <w:szCs w:val="14"/>
              </w:rPr>
              <w:t xml:space="preserve"> wybranego problemu</w:t>
            </w:r>
            <w:r w:rsidR="00E01F1B">
              <w:rPr>
                <w:rFonts w:cstheme="minorHAnsi"/>
                <w:sz w:val="14"/>
                <w:szCs w:val="14"/>
              </w:rPr>
              <w:t xml:space="preserve"> </w:t>
            </w:r>
            <w:r w:rsidR="007A6382">
              <w:rPr>
                <w:rFonts w:cstheme="minorHAnsi"/>
                <w:sz w:val="14"/>
                <w:szCs w:val="14"/>
              </w:rPr>
              <w:t xml:space="preserve">z </w:t>
            </w:r>
            <w:r w:rsidR="00E01F1B">
              <w:rPr>
                <w:rFonts w:cstheme="minorHAnsi"/>
                <w:sz w:val="14"/>
                <w:szCs w:val="14"/>
              </w:rPr>
              <w:t>życia społecznego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E01F1B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>i przeprowadza kampanię społeczną dotyczącą wybranego problemu</w:t>
            </w:r>
            <w:r>
              <w:rPr>
                <w:rFonts w:cstheme="minorHAnsi"/>
                <w:sz w:val="14"/>
                <w:szCs w:val="14"/>
              </w:rPr>
              <w:t xml:space="preserve"> życia społecznego</w:t>
            </w:r>
            <w:r w:rsidR="008C1D91" w:rsidRPr="003519E1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C9749D" w:rsidRPr="003519E1" w:rsidRDefault="00C9749D" w:rsidP="00C9749D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II. Społeczeństwo obywatelskie. Uczeń: […]</w:t>
            </w:r>
          </w:p>
          <w:p w:rsidR="008C1D91" w:rsidRPr="00C9749D" w:rsidRDefault="00C9749D" w:rsidP="00C9749D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7)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krytycznie analizuje przekazy medialne i porównuje przekazy różnych mediów dotyczące tych samych wydarzeń czy procesów; formułuje własną opinię w oparciu o poznane fakty; rozpoznaje przejawy nieetycznych zachowań dziennikarzy</w:t>
            </w:r>
            <w:r w:rsidR="00172851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8C1D91" w:rsidRPr="003519E1" w:rsidRDefault="00C9749D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774583" w:rsidRPr="003519E1">
              <w:rPr>
                <w:sz w:val="14"/>
                <w:szCs w:val="14"/>
              </w:rPr>
              <w:t>i</w:t>
            </w:r>
            <w:r w:rsidR="00774583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 […]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16)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 xml:space="preserve">krytycznie analizuje przekazy </w:t>
            </w:r>
            <w:r w:rsidR="0094722F">
              <w:rPr>
                <w:sz w:val="14"/>
                <w:szCs w:val="14"/>
              </w:rPr>
              <w:t>m</w:t>
            </w:r>
            <w:r w:rsidRPr="003519E1">
              <w:rPr>
                <w:sz w:val="14"/>
                <w:szCs w:val="14"/>
              </w:rPr>
              <w:t xml:space="preserve">edialne; wyjaśnia podstawowe mechanizmy manipulacji wykorzystywane w mediach; wskazuje rolę Rady Etyki Mediów </w:t>
            </w:r>
            <w:r w:rsidR="00774583" w:rsidRPr="003519E1">
              <w:rPr>
                <w:sz w:val="14"/>
                <w:szCs w:val="14"/>
              </w:rPr>
              <w:t>w</w:t>
            </w:r>
            <w:r w:rsidR="00774583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Rzeczypospolitej Polskiej;</w:t>
            </w:r>
          </w:p>
          <w:p w:rsidR="00172851" w:rsidRPr="003519E1" w:rsidRDefault="00B069A3" w:rsidP="00956B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17) </w:t>
            </w:r>
            <w:r w:rsidR="008C1D91" w:rsidRPr="003519E1">
              <w:rPr>
                <w:sz w:val="14"/>
                <w:szCs w:val="14"/>
              </w:rPr>
              <w:t>określa cechy kampanii społecznych; podaje cele i zadania wybranej kampanii społecznej oraz analizuje jej przebieg i ocenia efektywność;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18)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opracowuje ramowy program kampanii społecznej na rzecz rozwiązywania wybranego problemu</w:t>
            </w:r>
            <w:r w:rsidR="00172851">
              <w:rPr>
                <w:sz w:val="14"/>
                <w:szCs w:val="14"/>
              </w:rPr>
              <w:t>.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8.</w:t>
            </w:r>
          </w:p>
        </w:tc>
        <w:tc>
          <w:tcPr>
            <w:tcW w:w="1134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Opinia publiczna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A80271" w:rsidRDefault="00A8027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istota opinii publicznej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badania opinii publicznej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sondaże</w:t>
            </w:r>
          </w:p>
          <w:p w:rsidR="008C1D91" w:rsidRPr="003519E1" w:rsidRDefault="008C1D91" w:rsidP="003519E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sondaże a rzeczywistość</w:t>
            </w:r>
          </w:p>
        </w:tc>
        <w:tc>
          <w:tcPr>
            <w:tcW w:w="2976" w:type="dxa"/>
          </w:tcPr>
          <w:p w:rsidR="000339B9" w:rsidRPr="00DE4CA5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wyjaśnia, na czym polega badanie opinii publicznej</w:t>
            </w:r>
            <w:r w:rsidR="00E01F1B">
              <w:rPr>
                <w:rFonts w:cstheme="minorHAnsi"/>
                <w:sz w:val="14"/>
                <w:szCs w:val="14"/>
              </w:rPr>
              <w:t xml:space="preserve"> i czemu</w:t>
            </w:r>
            <w:r w:rsidR="007A6382">
              <w:rPr>
                <w:rFonts w:cstheme="minorHAnsi"/>
                <w:sz w:val="14"/>
                <w:szCs w:val="14"/>
              </w:rPr>
              <w:t xml:space="preserve"> ono</w:t>
            </w:r>
            <w:r w:rsidR="00E01F1B">
              <w:rPr>
                <w:rFonts w:cstheme="minorHAnsi"/>
                <w:sz w:val="14"/>
                <w:szCs w:val="14"/>
              </w:rPr>
              <w:t xml:space="preserve"> służy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wymienia podstawowe zasady badania opinii publicznej;</w:t>
            </w:r>
          </w:p>
          <w:p w:rsidR="008C1D91" w:rsidRPr="003519E1" w:rsidRDefault="00E01F1B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poszczególne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etapy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="008C1D91" w:rsidRPr="003519E1">
              <w:rPr>
                <w:rFonts w:cstheme="minorHAnsi"/>
                <w:sz w:val="14"/>
                <w:szCs w:val="14"/>
              </w:rPr>
              <w:t>przeprowadzania sondaży;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 w:rsidR="00E01F1B"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 w:rsidR="00E01F1B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schematy]</w:t>
            </w:r>
            <w:r w:rsidR="00AA6E67">
              <w:rPr>
                <w:rFonts w:cstheme="minorHAnsi"/>
                <w:sz w:val="14"/>
                <w:szCs w:val="14"/>
              </w:rPr>
              <w:t xml:space="preserve"> informacje dotyczące </w:t>
            </w:r>
            <w:r w:rsidR="007A6382">
              <w:rPr>
                <w:rFonts w:cstheme="minorHAnsi"/>
                <w:sz w:val="14"/>
                <w:szCs w:val="14"/>
              </w:rPr>
              <w:t xml:space="preserve">wyników </w:t>
            </w:r>
            <w:r w:rsidR="00AA6E67">
              <w:rPr>
                <w:rFonts w:cstheme="minorHAnsi"/>
                <w:sz w:val="14"/>
                <w:szCs w:val="14"/>
              </w:rPr>
              <w:t>badań opinii publicznej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E01F1B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="008C1D91"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E4CA5">
              <w:rPr>
                <w:rFonts w:cstheme="minorHAnsi"/>
                <w:sz w:val="14"/>
                <w:szCs w:val="14"/>
              </w:rPr>
              <w:t>badanie opinii publicznej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DE4CA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E4CA5">
              <w:rPr>
                <w:rFonts w:cstheme="minorHAnsi"/>
                <w:sz w:val="14"/>
                <w:szCs w:val="14"/>
              </w:rPr>
              <w:t>sondaż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DE4CA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E4CA5">
              <w:rPr>
                <w:rFonts w:cstheme="minorHAnsi"/>
                <w:sz w:val="14"/>
                <w:szCs w:val="14"/>
              </w:rPr>
              <w:t>ankieta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DE4CA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E4CA5">
              <w:rPr>
                <w:rFonts w:cstheme="minorHAnsi"/>
                <w:sz w:val="14"/>
                <w:szCs w:val="14"/>
              </w:rPr>
              <w:t>wywiad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DE4CA5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podaje przykłady ośrodków</w:t>
            </w:r>
            <w:r w:rsidR="00AA6E67">
              <w:rPr>
                <w:rFonts w:cstheme="minorHAnsi"/>
                <w:sz w:val="14"/>
                <w:szCs w:val="14"/>
              </w:rPr>
              <w:t xml:space="preserve"> zajmujących się</w:t>
            </w:r>
            <w:r w:rsidRPr="003519E1">
              <w:rPr>
                <w:rFonts w:cstheme="minorHAnsi"/>
                <w:sz w:val="14"/>
                <w:szCs w:val="14"/>
              </w:rPr>
              <w:t xml:space="preserve"> badani</w:t>
            </w:r>
            <w:r w:rsidR="00AA6E67">
              <w:rPr>
                <w:rFonts w:cstheme="minorHAnsi"/>
                <w:sz w:val="14"/>
                <w:szCs w:val="14"/>
              </w:rPr>
              <w:t>em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publicznej w Polsce.</w:t>
            </w:r>
          </w:p>
        </w:tc>
        <w:tc>
          <w:tcPr>
            <w:tcW w:w="2977" w:type="dxa"/>
          </w:tcPr>
          <w:p w:rsidR="000339B9" w:rsidRPr="00DE4CA5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narzędzia </w:t>
            </w:r>
            <w:r w:rsidR="00AA6E67">
              <w:rPr>
                <w:rFonts w:cstheme="minorHAnsi"/>
                <w:sz w:val="14"/>
                <w:szCs w:val="14"/>
              </w:rPr>
              <w:t>wykorzystywane</w:t>
            </w:r>
            <w:r w:rsidR="00AA6E67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AA6E67">
              <w:rPr>
                <w:rFonts w:cstheme="minorHAnsi"/>
                <w:sz w:val="14"/>
                <w:szCs w:val="14"/>
              </w:rPr>
              <w:t xml:space="preserve"> w</w:t>
            </w:r>
            <w:r w:rsidR="00AA6E67" w:rsidRPr="003519E1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badania</w:t>
            </w:r>
            <w:r w:rsidR="00553E0D">
              <w:rPr>
                <w:rFonts w:cstheme="minorHAnsi"/>
                <w:sz w:val="14"/>
                <w:szCs w:val="14"/>
              </w:rPr>
              <w:t>ch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publicznej;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przygotowuje i przeprowadza w najbliższym otoczeniu minisondaż opinii publicznej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</w:t>
            </w:r>
            <w:r w:rsidR="00AA6E67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ego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zagadnienia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8C1D91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przedstawia na wykresie lub w tabeli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wyniki przeprowadzonego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przez siebie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minisondażu opinii publicznej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dotyczącego wybranego zagadnienia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7A6382" w:rsidP="0066167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</w:t>
            </w:r>
            <w:r>
              <w:rPr>
                <w:rFonts w:cstheme="minorHAnsi"/>
                <w:sz w:val="14"/>
                <w:szCs w:val="14"/>
              </w:rPr>
              <w:t xml:space="preserve"> dotyczącej narzędzi, które służą </w:t>
            </w:r>
            <w:r w:rsidRPr="003519E1">
              <w:rPr>
                <w:rFonts w:cstheme="minorHAnsi"/>
                <w:sz w:val="14"/>
                <w:szCs w:val="14"/>
              </w:rPr>
              <w:t>do badania opinii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 xml:space="preserve">sposobów wykorzystywania wyników </w:t>
            </w:r>
            <w:r>
              <w:rPr>
                <w:rFonts w:cstheme="minorHAnsi"/>
                <w:sz w:val="14"/>
                <w:szCs w:val="14"/>
              </w:rPr>
              <w:t>tego typu pomiarów</w:t>
            </w:r>
            <w:r w:rsidR="008C1D91"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C1D91" w:rsidP="007A63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wykazuje wpływ opinii publicznej </w:t>
            </w:r>
            <w:r w:rsidR="00AA6E67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postaw</w:t>
            </w:r>
            <w:r w:rsidR="00AA6E67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politycznych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="00AA6E67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różnego szczebla.</w:t>
            </w:r>
          </w:p>
        </w:tc>
        <w:tc>
          <w:tcPr>
            <w:tcW w:w="2268" w:type="dxa"/>
          </w:tcPr>
          <w:p w:rsidR="00C9749D" w:rsidRPr="003519E1" w:rsidRDefault="00C9749D" w:rsidP="00C9749D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II. Społeczeństwo obywatelskie. Uczeń: […]</w:t>
            </w:r>
          </w:p>
          <w:p w:rsidR="008C1D91" w:rsidRPr="00C9749D" w:rsidRDefault="00C9749D" w:rsidP="00C9749D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9)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interpretuje wyniki badań opinii publicznej; porównuje wyniki sondaży z rzeczywistymi postawami lub zachowaniami (np. sondaży przedwyborczych oraz rezultatów wyborów), formułuje hipotezy dotyczące przyczyn różnic przekraczających wartość błędu statystycznego.</w:t>
            </w:r>
          </w:p>
        </w:tc>
        <w:tc>
          <w:tcPr>
            <w:tcW w:w="2410" w:type="dxa"/>
          </w:tcPr>
          <w:p w:rsidR="008C1D91" w:rsidRPr="003519E1" w:rsidRDefault="00C9749D" w:rsidP="00EF143E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VI. Społeczeństwo obywatelskie </w:t>
            </w:r>
            <w:r w:rsidR="00DE5504" w:rsidRPr="003519E1">
              <w:rPr>
                <w:sz w:val="14"/>
                <w:szCs w:val="14"/>
              </w:rPr>
              <w:t>i</w:t>
            </w:r>
            <w:r w:rsidR="00DE5504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kultura polityczna. Uczeń: […]</w:t>
            </w:r>
          </w:p>
          <w:p w:rsidR="008C1D91" w:rsidRPr="003519E1" w:rsidRDefault="008C1D91" w:rsidP="00956BBC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10)</w:t>
            </w:r>
            <w:r w:rsidR="0094722F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 xml:space="preserve">przygotowuje i przeprowadza </w:t>
            </w:r>
            <w:r w:rsidR="00DE5504" w:rsidRPr="003519E1">
              <w:rPr>
                <w:sz w:val="14"/>
                <w:szCs w:val="14"/>
              </w:rPr>
              <w:t>w</w:t>
            </w:r>
            <w:r w:rsidR="00DE5504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najbliższym otoczeniu minisondaż opinii publicznej na temat dotyczący polityki i interpretuje jego wyniki</w:t>
            </w:r>
            <w:r w:rsidR="00172851">
              <w:rPr>
                <w:sz w:val="14"/>
                <w:szCs w:val="14"/>
              </w:rPr>
              <w:t>.</w:t>
            </w:r>
            <w:r w:rsidR="006603C8">
              <w:rPr>
                <w:sz w:val="14"/>
                <w:szCs w:val="14"/>
              </w:rPr>
              <w:t xml:space="preserve"> […]</w:t>
            </w:r>
          </w:p>
          <w:p w:rsidR="00D551EE" w:rsidRPr="00D551EE" w:rsidRDefault="00D551EE" w:rsidP="00D551EE">
            <w:pPr>
              <w:rPr>
                <w:sz w:val="14"/>
                <w:szCs w:val="14"/>
              </w:rPr>
            </w:pPr>
            <w:r w:rsidRPr="00D551EE">
              <w:rPr>
                <w:sz w:val="14"/>
                <w:szCs w:val="14"/>
              </w:rPr>
              <w:t>X. Kontrola władzy. Uczeń:</w:t>
            </w:r>
          </w:p>
          <w:p w:rsidR="008C1D91" w:rsidRDefault="00D551EE" w:rsidP="005A2DDF">
            <w:pPr>
              <w:rPr>
                <w:sz w:val="14"/>
                <w:szCs w:val="14"/>
              </w:rPr>
            </w:pPr>
            <w:r w:rsidRPr="00D551EE">
              <w:rPr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</w:t>
            </w:r>
            <w:r w:rsidRPr="00D551EE">
              <w:rPr>
                <w:sz w:val="14"/>
                <w:szCs w:val="14"/>
              </w:rPr>
              <w:t>wykazuje możliwość wpływu opinii publicznej i zachowań politycznych społeczeństwa na decyzje polityczne władz różnego szczebla</w:t>
            </w:r>
            <w:r>
              <w:rPr>
                <w:sz w:val="14"/>
                <w:szCs w:val="14"/>
              </w:rPr>
              <w:t>.</w:t>
            </w:r>
          </w:p>
          <w:p w:rsidR="001E134F" w:rsidRPr="003519E1" w:rsidRDefault="001E134F" w:rsidP="00E61D0A">
            <w:pPr>
              <w:rPr>
                <w:sz w:val="14"/>
                <w:szCs w:val="14"/>
              </w:rPr>
            </w:pPr>
          </w:p>
        </w:tc>
      </w:tr>
      <w:tr w:rsidR="003F5456" w:rsidRPr="008C1D91" w:rsidTr="0031244C">
        <w:tc>
          <w:tcPr>
            <w:tcW w:w="15021" w:type="dxa"/>
            <w:gridSpan w:val="9"/>
          </w:tcPr>
          <w:p w:rsidR="003F5456" w:rsidRPr="003519E1" w:rsidRDefault="003F5456" w:rsidP="00EF143E">
            <w:pPr>
              <w:jc w:val="center"/>
              <w:rPr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Podsumowanie i test</w:t>
            </w:r>
            <w:r w:rsidRPr="003519E1">
              <w:rPr>
                <w:sz w:val="14"/>
                <w:szCs w:val="14"/>
              </w:rPr>
              <w:t xml:space="preserve"> – 2 godziny lekcyjne</w:t>
            </w:r>
          </w:p>
        </w:tc>
      </w:tr>
      <w:tr w:rsidR="003F5456" w:rsidRPr="008C1D91" w:rsidTr="0031244C">
        <w:tc>
          <w:tcPr>
            <w:tcW w:w="15021" w:type="dxa"/>
            <w:gridSpan w:val="9"/>
          </w:tcPr>
          <w:p w:rsidR="003F5456" w:rsidRPr="003519E1" w:rsidRDefault="003F5456" w:rsidP="00EF143E">
            <w:pPr>
              <w:jc w:val="center"/>
              <w:rPr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 xml:space="preserve">III. </w:t>
            </w:r>
            <w:r>
              <w:rPr>
                <w:b/>
                <w:sz w:val="14"/>
                <w:szCs w:val="14"/>
              </w:rPr>
              <w:t>Systemy partyjne i wyborcze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1. </w:t>
            </w:r>
          </w:p>
        </w:tc>
        <w:tc>
          <w:tcPr>
            <w:tcW w:w="1134" w:type="dxa"/>
          </w:tcPr>
          <w:p w:rsidR="008C1D91" w:rsidRPr="003519E1" w:rsidRDefault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Partie polityczne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FB0DBF">
            <w:pPr>
              <w:pStyle w:val="Akapitzlist"/>
              <w:rPr>
                <w:sz w:val="14"/>
                <w:szCs w:val="14"/>
              </w:rPr>
            </w:pP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cechy i funkcje partii politycznych</w:t>
            </w:r>
          </w:p>
          <w:p w:rsidR="005A2DDF" w:rsidRDefault="005A2DDF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geneza partii politycznych</w:t>
            </w:r>
          </w:p>
          <w:p w:rsidR="00E61D0A" w:rsidRPr="005A2DDF" w:rsidRDefault="00E61D0A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ewolucja partii politycznych</w:t>
            </w:r>
          </w:p>
          <w:p w:rsidR="008C1D91" w:rsidRDefault="00906528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typologia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partii politycznych</w:t>
            </w:r>
          </w:p>
          <w:p w:rsidR="00906528" w:rsidRDefault="00906528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podziały socjopolityczne</w:t>
            </w:r>
          </w:p>
          <w:p w:rsidR="00906528" w:rsidRPr="003519E1" w:rsidRDefault="00906528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bez ideologii</w:t>
            </w:r>
          </w:p>
        </w:tc>
        <w:tc>
          <w:tcPr>
            <w:tcW w:w="2976" w:type="dxa"/>
          </w:tcPr>
          <w:p w:rsidR="000339B9" w:rsidRPr="00586C4B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główne cechy demokratycznych partii politycznych;</w:t>
            </w:r>
          </w:p>
          <w:p w:rsidR="005A2DDF" w:rsidRPr="005A2DDF" w:rsidRDefault="00AA6E67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>główne funkcje i formy aktywności partii politycznych w państwach demokratycznych;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ewolucji instytucjonalnej i ideologicznej partii politycznych;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A2DDF" w:rsidRPr="005A2DDF" w:rsidRDefault="00AA6E67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związki między partiami politycznymi a społeczeństwem;</w:t>
            </w:r>
          </w:p>
          <w:p w:rsidR="005A2DDF" w:rsidRPr="00AA6E67" w:rsidRDefault="00EA5666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posługuje się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terminem</w:t>
            </w:r>
            <w:r w:rsidR="00AA6E67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polityka bez ideologii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5A2DDF" w:rsidP="00AA6E6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przejawy</w:t>
            </w:r>
            <w:r w:rsidR="00AA6E67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</w:t>
            </w:r>
            <w:r w:rsidR="00AA6E6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bez ideologii.</w:t>
            </w:r>
          </w:p>
        </w:tc>
        <w:tc>
          <w:tcPr>
            <w:tcW w:w="2977" w:type="dxa"/>
          </w:tcPr>
          <w:p w:rsidR="000339B9" w:rsidRPr="00586C4B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AA6E67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>typologie partii politycznych;</w:t>
            </w:r>
          </w:p>
          <w:p w:rsidR="005A2DDF" w:rsidRPr="005A2DDF" w:rsidRDefault="00C53D65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wybranych przykładach zjawisko kryzysu partii politycznych;</w:t>
            </w:r>
          </w:p>
          <w:p w:rsidR="005A2DDF" w:rsidRPr="005A2DDF" w:rsidRDefault="0072230B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</w:t>
            </w:r>
            <w:r w:rsidR="00553E0D">
              <w:rPr>
                <w:rFonts w:cstheme="minorHAnsi"/>
                <w:sz w:val="14"/>
                <w:szCs w:val="14"/>
              </w:rPr>
              <w:t>pisuje</w:t>
            </w:r>
            <w:r w:rsidR="007A6382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>parti</w:t>
            </w:r>
            <w:r w:rsidR="00553E0D">
              <w:rPr>
                <w:rFonts w:cstheme="minorHAnsi"/>
                <w:sz w:val="14"/>
                <w:szCs w:val="14"/>
              </w:rPr>
              <w:t>e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 w:rsidR="00553E0D">
              <w:rPr>
                <w:rFonts w:cstheme="minorHAnsi"/>
                <w:sz w:val="14"/>
                <w:szCs w:val="14"/>
              </w:rPr>
              <w:t>e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C53D65">
              <w:rPr>
                <w:rFonts w:cstheme="minorHAnsi"/>
                <w:sz w:val="14"/>
                <w:szCs w:val="14"/>
              </w:rPr>
              <w:t>z </w:t>
            </w:r>
            <w:r w:rsidR="00553E0D">
              <w:rPr>
                <w:rFonts w:cstheme="minorHAnsi"/>
                <w:sz w:val="14"/>
                <w:szCs w:val="14"/>
              </w:rPr>
              <w:t>zastosowaniem</w:t>
            </w:r>
            <w:r w:rsidR="00C53D65"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>diagram</w:t>
            </w:r>
            <w:r w:rsidR="00C53D65">
              <w:rPr>
                <w:rFonts w:cstheme="minorHAnsi"/>
                <w:sz w:val="14"/>
                <w:szCs w:val="14"/>
              </w:rPr>
              <w:t>u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Nolana;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porównuje podziały socjopolityczne występujące w Europie Zachodniej i </w:t>
            </w:r>
            <w:r w:rsidR="00C53D65">
              <w:rPr>
                <w:rFonts w:cstheme="minorHAnsi"/>
                <w:sz w:val="14"/>
                <w:szCs w:val="14"/>
              </w:rPr>
              <w:t xml:space="preserve">Europie </w:t>
            </w:r>
            <w:r w:rsidRPr="005A2DDF">
              <w:rPr>
                <w:rFonts w:cstheme="minorHAnsi"/>
                <w:sz w:val="14"/>
                <w:szCs w:val="14"/>
              </w:rPr>
              <w:t>Środkowo-Wschodniej</w:t>
            </w:r>
            <w:r w:rsidR="00172851">
              <w:rPr>
                <w:rFonts w:cstheme="minorHAnsi"/>
                <w:sz w:val="14"/>
                <w:szCs w:val="14"/>
              </w:rPr>
              <w:t>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gromadzi analizuje i przedstawia</w:t>
            </w:r>
            <w:r w:rsidR="00C53D65">
              <w:rPr>
                <w:rFonts w:cstheme="minorHAnsi"/>
                <w:sz w:val="14"/>
                <w:szCs w:val="14"/>
              </w:rPr>
              <w:t xml:space="preserve"> informacje dotyczące</w:t>
            </w:r>
            <w:r w:rsidRPr="005A2DDF">
              <w:rPr>
                <w:rFonts w:cstheme="minorHAnsi"/>
                <w:sz w:val="14"/>
                <w:szCs w:val="14"/>
              </w:rPr>
              <w:t xml:space="preserve"> zjawisk</w:t>
            </w:r>
            <w:r w:rsidR="00C53D65"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kryzysu partii mainstreamowych w Europie;</w:t>
            </w:r>
          </w:p>
          <w:p w:rsidR="005A2DDF" w:rsidRPr="005A2DDF" w:rsidRDefault="00FB065C" w:rsidP="005A2D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="00C53D65">
              <w:rPr>
                <w:rFonts w:cstheme="minorHAnsi"/>
                <w:sz w:val="14"/>
                <w:szCs w:val="14"/>
              </w:rPr>
              <w:t xml:space="preserve"> z różnych źródeł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[</w:t>
            </w:r>
            <w:r w:rsidR="00C53D65">
              <w:rPr>
                <w:rFonts w:cstheme="minorHAnsi"/>
                <w:sz w:val="14"/>
                <w:szCs w:val="14"/>
              </w:rPr>
              <w:t>teksty</w:t>
            </w:r>
            <w:r w:rsidR="00C53D65"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>narracyjne</w:t>
            </w:r>
            <w:r w:rsidR="00C53D65">
              <w:rPr>
                <w:rFonts w:cstheme="minorHAnsi"/>
                <w:sz w:val="14"/>
                <w:szCs w:val="14"/>
              </w:rPr>
              <w:t xml:space="preserve"> i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normatywne, </w:t>
            </w:r>
            <w:r w:rsidR="00C53D65">
              <w:rPr>
                <w:rFonts w:cstheme="minorHAnsi"/>
                <w:sz w:val="14"/>
                <w:szCs w:val="14"/>
              </w:rPr>
              <w:t xml:space="preserve">źródła 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ikonograficzne, </w:t>
            </w:r>
            <w:r w:rsidR="00C53D65">
              <w:rPr>
                <w:rFonts w:cstheme="minorHAnsi"/>
                <w:sz w:val="14"/>
                <w:szCs w:val="14"/>
              </w:rPr>
              <w:t xml:space="preserve">wykresy i tabele prezentujące </w:t>
            </w:r>
            <w:r w:rsidR="005A2DDF" w:rsidRPr="005A2DDF">
              <w:rPr>
                <w:rFonts w:cstheme="minorHAnsi"/>
                <w:sz w:val="14"/>
                <w:szCs w:val="14"/>
              </w:rPr>
              <w:t>wyniki bada</w:t>
            </w:r>
            <w:r w:rsidR="00C53D65">
              <w:rPr>
                <w:rFonts w:cstheme="minorHAnsi"/>
                <w:sz w:val="14"/>
                <w:szCs w:val="14"/>
              </w:rPr>
              <w:t>ń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opinii publicznej] </w:t>
            </w:r>
            <w:r w:rsidR="00C53D65">
              <w:rPr>
                <w:rFonts w:cstheme="minorHAnsi"/>
                <w:sz w:val="14"/>
                <w:szCs w:val="14"/>
              </w:rPr>
              <w:t xml:space="preserve">informacje 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dotyczące </w:t>
            </w:r>
            <w:r w:rsidR="00C53D65">
              <w:rPr>
                <w:rFonts w:cstheme="minorHAnsi"/>
                <w:sz w:val="14"/>
                <w:szCs w:val="14"/>
              </w:rPr>
              <w:t xml:space="preserve">współczesnych 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partii politycznych; </w:t>
            </w:r>
          </w:p>
          <w:p w:rsidR="008C1D91" w:rsidRPr="003519E1" w:rsidRDefault="00C53D65" w:rsidP="006F442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</w:t>
            </w:r>
            <w:r w:rsidR="00C525E7">
              <w:rPr>
                <w:rFonts w:cstheme="minorHAnsi"/>
                <w:sz w:val="14"/>
                <w:szCs w:val="14"/>
              </w:rPr>
              <w:t>społeczności szkolnej</w:t>
            </w:r>
            <w:r>
              <w:rPr>
                <w:rFonts w:cstheme="minorHAnsi"/>
                <w:sz w:val="14"/>
                <w:szCs w:val="14"/>
              </w:rPr>
              <w:t xml:space="preserve"> debatę 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na temat roli partii politycznych </w:t>
            </w:r>
            <w:r w:rsidRPr="005A2DDF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A2DDF" w:rsidRPr="005A2DDF">
              <w:rPr>
                <w:rFonts w:cstheme="minorHAnsi"/>
                <w:sz w:val="14"/>
                <w:szCs w:val="14"/>
              </w:rPr>
              <w:t>społeczeństwie demokratycznym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</w:t>
            </w:r>
            <w:r w:rsidR="005A2DDF" w:rsidRPr="005A2DD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906528" w:rsidRPr="00613720" w:rsidRDefault="00906528" w:rsidP="00906528">
            <w:pPr>
              <w:rPr>
                <w:sz w:val="14"/>
                <w:szCs w:val="14"/>
              </w:rPr>
            </w:pPr>
            <w:r w:rsidRPr="00613720">
              <w:rPr>
                <w:sz w:val="14"/>
                <w:szCs w:val="14"/>
              </w:rPr>
              <w:t>II. Społeczeństwo obywatelskie. Uczeń: […]</w:t>
            </w:r>
          </w:p>
          <w:p w:rsidR="008C1D91" w:rsidRPr="005A2DDF" w:rsidRDefault="00906528" w:rsidP="00906528">
            <w:pPr>
              <w:rPr>
                <w:sz w:val="14"/>
                <w:szCs w:val="14"/>
              </w:rPr>
            </w:pPr>
            <w:r w:rsidRPr="00613720">
              <w:rPr>
                <w:sz w:val="14"/>
                <w:szCs w:val="14"/>
              </w:rPr>
              <w:t>4) przedstawia cechy konstytutywne partii politycznych […]</w:t>
            </w:r>
            <w:r w:rsidR="00AA6E67" w:rsidRPr="00B069A3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VII. Rywalizacja o władzę. Uczeń:</w:t>
            </w:r>
          </w:p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1)</w:t>
            </w:r>
            <w:r w:rsidR="00906528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>przedstawia proces ewolucji instytucjonalnej i ideologicznej partii politycznych; charakteryzuje funkcje partii politycznych;</w:t>
            </w:r>
          </w:p>
          <w:p w:rsidR="00754786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2)</w:t>
            </w:r>
            <w:r w:rsidR="00906528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 xml:space="preserve">wyjaśnia związki między partiami politycznymi a społeczeństwem; rozważa na wybranych przykładach zjawisko kryzysu partii politycznych </w:t>
            </w:r>
          </w:p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i trafność kategorii „polityki bez ideologii”</w:t>
            </w:r>
            <w:r w:rsidR="00172851">
              <w:rPr>
                <w:sz w:val="14"/>
                <w:szCs w:val="14"/>
              </w:rPr>
              <w:t>.</w:t>
            </w:r>
          </w:p>
          <w:p w:rsidR="008C1D91" w:rsidRPr="003519E1" w:rsidRDefault="008C1D91" w:rsidP="005A2DDF">
            <w:pPr>
              <w:rPr>
                <w:sz w:val="14"/>
                <w:szCs w:val="14"/>
              </w:rPr>
            </w:pP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8C1D91" w:rsidRPr="003519E1" w:rsidRDefault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Systemy partyjne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5A2DDF" w:rsidRPr="005A2DDF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rodzaje systemów partyjnych</w:t>
            </w:r>
          </w:p>
          <w:p w:rsidR="005A2DDF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system partyjny a ustrój państwa</w:t>
            </w:r>
          </w:p>
          <w:p w:rsidR="00906528" w:rsidRDefault="00906528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systemy jednopartyjne</w:t>
            </w:r>
          </w:p>
          <w:p w:rsidR="00906528" w:rsidRDefault="00906528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systemy dwupartyjne</w:t>
            </w:r>
          </w:p>
          <w:p w:rsidR="00906528" w:rsidRPr="005A2DDF" w:rsidRDefault="00906528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systemy wielopartyjne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systemy partyjne w wybranych państwach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6" w:type="dxa"/>
          </w:tcPr>
          <w:p w:rsidR="000339B9" w:rsidRPr="00586C4B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wyjaśnia, czym jest system partyjny;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główne cechy </w:t>
            </w:r>
            <w:r w:rsidR="00C66A33">
              <w:rPr>
                <w:rFonts w:cstheme="minorHAnsi"/>
                <w:sz w:val="14"/>
                <w:szCs w:val="14"/>
              </w:rPr>
              <w:t xml:space="preserve">poszczególnych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 państwach demokratycznych [system</w:t>
            </w:r>
            <w:r w:rsidR="00C66A3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:rsidR="008C1D91" w:rsidRPr="003519E1" w:rsidRDefault="005A2DDF" w:rsidP="005A2DDF">
            <w:pPr>
              <w:pStyle w:val="Akapitzlist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cechy systemów partyjnych w państwach niedemokratycznych [system</w:t>
            </w:r>
            <w:r w:rsidR="00C66A3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monopartyjny, partii hegemoniczne</w:t>
            </w:r>
            <w:r w:rsidR="00C66A3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B657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B6572A" w:rsidRPr="003519E1" w:rsidRDefault="00B6572A" w:rsidP="005A2DDF">
            <w:pPr>
              <w:pStyle w:val="Akapitzlist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analizuje systemy partyjne w wybranych państwach demokratycznych.</w:t>
            </w:r>
          </w:p>
        </w:tc>
        <w:tc>
          <w:tcPr>
            <w:tcW w:w="2977" w:type="dxa"/>
          </w:tcPr>
          <w:p w:rsidR="000339B9" w:rsidRPr="00586C4B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porównuje zasady, uwarunkowania i konsekwencje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funkcjonowania ró</w:t>
            </w:r>
            <w:r w:rsidR="00B657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ż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nych systemów partyjnych w państwach demokratycznych [system</w:t>
            </w:r>
            <w:r w:rsidR="00C66A3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 państwach niedemokratycznych mogą istnieć systemy charakteryzujące się pozornym pluralizmem lub takie, w których partie nie mają realnego znaczenia;</w:t>
            </w:r>
          </w:p>
          <w:p w:rsidR="008C1D91" w:rsidRPr="003519E1" w:rsidRDefault="005A2DDF" w:rsidP="005A2D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zbiera i prezentuje informacje na temat zasad funkcjonowania systemów partyjnych w wybranych państwach demokratycznych i niedemokratycznych.</w:t>
            </w:r>
          </w:p>
        </w:tc>
        <w:tc>
          <w:tcPr>
            <w:tcW w:w="2268" w:type="dxa"/>
          </w:tcPr>
          <w:p w:rsidR="008C1D91" w:rsidRPr="005A2DDF" w:rsidRDefault="008C1D91" w:rsidP="00B33F15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Default="005A2DDF" w:rsidP="00B33F15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VII. Rywalizacja o władzę.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4)</w:t>
            </w:r>
            <w:r w:rsidR="00F17EBD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 xml:space="preserve">przedstawia systemy partyjne </w:t>
            </w:r>
            <w:r w:rsidR="006603C8" w:rsidRPr="005A2DDF">
              <w:rPr>
                <w:sz w:val="14"/>
                <w:szCs w:val="14"/>
              </w:rPr>
              <w:t>w</w:t>
            </w:r>
            <w:r w:rsidR="006603C8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>państwach niedemokratycznych – monopartyjny, partii hegemonicznej; wykazuje, że w państwach tego typu mogą istnieć systemy charakteryzujące się pozornym pluralizmem lub takie, w których partie nie mają realnego znaczenia;</w:t>
            </w:r>
          </w:p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5)</w:t>
            </w:r>
            <w:r w:rsidR="00F17EBD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>przedstawia na przykładach poszczególnych państw systemy partyjne w państwach demokratycznych: dwupartyjny, dwublokowy, partii dominującej, dwóch partii dominujących, rozbicia wielopartyjnego, kooperacji partii</w:t>
            </w:r>
          </w:p>
          <w:p w:rsidR="00F17EBD" w:rsidRPr="005A2DDF" w:rsidRDefault="00F17EBD" w:rsidP="005A2DDF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[…]</w:t>
            </w:r>
            <w:r w:rsidR="000F4435">
              <w:rPr>
                <w:sz w:val="14"/>
                <w:szCs w:val="14"/>
              </w:rPr>
              <w:t>;</w:t>
            </w:r>
            <w:r w:rsidR="006603C8">
              <w:rPr>
                <w:sz w:val="14"/>
                <w:szCs w:val="14"/>
              </w:rPr>
              <w:t xml:space="preserve"> […]</w:t>
            </w:r>
          </w:p>
          <w:p w:rsidR="005A2DDF" w:rsidRPr="003519E1" w:rsidRDefault="005A2DDF" w:rsidP="006603C8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7)</w:t>
            </w:r>
            <w:r w:rsidR="00F17EBD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 xml:space="preserve">analizuje systemy partyjne </w:t>
            </w:r>
            <w:r w:rsidR="006603C8" w:rsidRPr="005A2DDF">
              <w:rPr>
                <w:sz w:val="14"/>
                <w:szCs w:val="14"/>
              </w:rPr>
              <w:t>w</w:t>
            </w:r>
            <w:r w:rsidR="006603C8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>wybranych państwach demokratycznych (np. w Republice Francuskiej, Republice Federalnej Niemiec, Stanach Zjednoczonych Ameryki, Konfederacji Szwajcarskiej, Zjednoczonym Królestwie Wielkiej Brytanii i Irlandii Północnej oraz Republice Włoskiej)</w:t>
            </w:r>
            <w:r w:rsidR="00172851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3.</w:t>
            </w:r>
          </w:p>
        </w:tc>
        <w:tc>
          <w:tcPr>
            <w:tcW w:w="1134" w:type="dxa"/>
          </w:tcPr>
          <w:p w:rsidR="008C1D91" w:rsidRPr="003519E1" w:rsidRDefault="005A2DDF" w:rsidP="00C53D65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 xml:space="preserve">Partie polityczne </w:t>
            </w:r>
            <w:r w:rsidR="00C53D65" w:rsidRPr="005A2DDF">
              <w:rPr>
                <w:sz w:val="14"/>
                <w:szCs w:val="14"/>
              </w:rPr>
              <w:t>w</w:t>
            </w:r>
            <w:r w:rsidR="00C53D65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>Polsce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496946">
            <w:pPr>
              <w:rPr>
                <w:sz w:val="14"/>
                <w:szCs w:val="14"/>
              </w:rPr>
            </w:pP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status prawny partii polityczn</w:t>
            </w:r>
            <w:r w:rsidR="00B6572A">
              <w:rPr>
                <w:rFonts w:cstheme="minorHAnsi"/>
                <w:sz w:val="14"/>
                <w:szCs w:val="14"/>
              </w:rPr>
              <w:t>ych w Polsce</w:t>
            </w:r>
          </w:p>
          <w:p w:rsid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finansowanie partii</w:t>
            </w:r>
          </w:p>
          <w:p w:rsidR="00B6572A" w:rsidRDefault="00B6572A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subwencje</w:t>
            </w:r>
          </w:p>
          <w:p w:rsidR="00B6572A" w:rsidRPr="005A2DDF" w:rsidRDefault="00B6572A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dotacje</w:t>
            </w:r>
          </w:p>
          <w:p w:rsidR="00B6572A" w:rsidRPr="005A2DDF" w:rsidRDefault="00B6572A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rozwój </w:t>
            </w:r>
            <w:r w:rsidR="005A2DDF" w:rsidRPr="005A2DDF">
              <w:rPr>
                <w:rFonts w:cstheme="minorHAnsi"/>
                <w:sz w:val="14"/>
                <w:szCs w:val="14"/>
              </w:rPr>
              <w:t>system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partyjn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w Polsce</w:t>
            </w:r>
          </w:p>
          <w:p w:rsidR="008C1D91" w:rsidRPr="003519E1" w:rsidRDefault="00B6572A" w:rsidP="000C6399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charakterystyka</w:t>
            </w:r>
            <w:r w:rsidR="00073A52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3519E1">
              <w:rPr>
                <w:rFonts w:cstheme="minorHAnsi"/>
                <w:sz w:val="14"/>
                <w:szCs w:val="14"/>
              </w:rPr>
              <w:t>głównych partii politycznych</w:t>
            </w:r>
          </w:p>
        </w:tc>
        <w:tc>
          <w:tcPr>
            <w:tcW w:w="2976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cechy i cele działania partii politycznych;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analizuje przepisy</w:t>
            </w:r>
            <w:r w:rsidR="00426D3B">
              <w:rPr>
                <w:rFonts w:cstheme="minorHAnsi"/>
                <w:sz w:val="14"/>
                <w:szCs w:val="14"/>
              </w:rPr>
              <w:t xml:space="preserve"> </w:t>
            </w:r>
            <w:r w:rsidR="004E0449" w:rsidRPr="00586C4B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5A2DDF">
              <w:rPr>
                <w:rFonts w:cstheme="minorHAnsi"/>
                <w:sz w:val="14"/>
                <w:szCs w:val="14"/>
              </w:rPr>
              <w:t xml:space="preserve"> dotyczące pluralizmu politycznego;</w:t>
            </w:r>
          </w:p>
          <w:p w:rsidR="005A2DDF" w:rsidRPr="005A2DDF" w:rsidRDefault="006B6310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działając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współcześnie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Rzeczypospolitej Polskiej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z uwzględnieniem reprezentowanych przez te ugrupowania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ideologii; 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omawia pozycję poszczególnych partii politycznych</w:t>
            </w:r>
            <w:r w:rsidR="006B6310">
              <w:rPr>
                <w:rFonts w:cstheme="minorHAnsi"/>
                <w:sz w:val="14"/>
                <w:szCs w:val="14"/>
              </w:rPr>
              <w:t xml:space="preserve"> w Polsce</w:t>
            </w:r>
            <w:r w:rsidRPr="005A2DDF">
              <w:rPr>
                <w:rFonts w:cstheme="minorHAnsi"/>
                <w:sz w:val="14"/>
                <w:szCs w:val="14"/>
              </w:rPr>
              <w:t xml:space="preserve"> w świetle ostatnich wyborów parlamentarnych;</w:t>
            </w:r>
          </w:p>
          <w:p w:rsidR="008C1D91" w:rsidRPr="003519E1" w:rsidRDefault="005A2DDF" w:rsidP="006B6310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odczytuje </w:t>
            </w:r>
            <w:r w:rsidR="006B6310">
              <w:rPr>
                <w:rFonts w:cstheme="minorHAnsi"/>
                <w:sz w:val="14"/>
                <w:szCs w:val="14"/>
              </w:rPr>
              <w:t>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[tabele, wykresy</w:t>
            </w:r>
            <w:r w:rsidR="006B6310"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schematy</w:t>
            </w:r>
            <w:r w:rsidR="006B6310">
              <w:rPr>
                <w:rFonts w:cstheme="minorHAnsi"/>
                <w:sz w:val="14"/>
                <w:szCs w:val="14"/>
              </w:rPr>
              <w:t xml:space="preserve"> prezentujące wyniki badań opinii publicznej, </w:t>
            </w:r>
            <w:r w:rsidRPr="005A2DDF">
              <w:rPr>
                <w:rFonts w:cstheme="minorHAnsi"/>
                <w:sz w:val="14"/>
                <w:szCs w:val="14"/>
              </w:rPr>
              <w:t>źród</w:t>
            </w:r>
            <w:r w:rsidR="006B6310">
              <w:rPr>
                <w:rFonts w:cstheme="minorHAnsi"/>
                <w:sz w:val="14"/>
                <w:szCs w:val="14"/>
              </w:rPr>
              <w:t xml:space="preserve">ła </w:t>
            </w:r>
            <w:r w:rsidRPr="005A2DDF">
              <w:rPr>
                <w:rFonts w:cstheme="minorHAnsi"/>
                <w:sz w:val="14"/>
                <w:szCs w:val="14"/>
              </w:rPr>
              <w:t>ikonograficzn</w:t>
            </w:r>
            <w:r w:rsidR="006B6310"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i narracyjn</w:t>
            </w:r>
            <w:r w:rsidR="006B6310">
              <w:rPr>
                <w:rFonts w:cstheme="minorHAnsi"/>
                <w:sz w:val="14"/>
                <w:szCs w:val="14"/>
              </w:rPr>
              <w:t>e] informacje</w:t>
            </w:r>
            <w:r w:rsidRPr="005A2DDF">
              <w:rPr>
                <w:rFonts w:cstheme="minorHAnsi"/>
                <w:sz w:val="14"/>
                <w:szCs w:val="14"/>
              </w:rPr>
              <w:t xml:space="preserve"> dotyczące stosunku społeczeństwa</w:t>
            </w:r>
            <w:r w:rsidR="006B6310">
              <w:rPr>
                <w:rFonts w:cstheme="minorHAnsi"/>
                <w:sz w:val="14"/>
                <w:szCs w:val="14"/>
              </w:rPr>
              <w:t xml:space="preserve"> polskiego</w:t>
            </w:r>
            <w:r w:rsidRPr="005A2DDF">
              <w:rPr>
                <w:rFonts w:cstheme="minorHAnsi"/>
                <w:sz w:val="14"/>
                <w:szCs w:val="14"/>
              </w:rPr>
              <w:t xml:space="preserve"> do partii politycznych.</w:t>
            </w:r>
          </w:p>
        </w:tc>
        <w:tc>
          <w:tcPr>
            <w:tcW w:w="2977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E2016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fazy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rozwoju systemu partyjnego w Rzeczypospolitej Polskiej;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interpretuje przepisy prawne</w:t>
            </w:r>
            <w:r w:rsidR="006B6310">
              <w:rPr>
                <w:rFonts w:cstheme="minorHAnsi"/>
                <w:sz w:val="14"/>
                <w:szCs w:val="14"/>
              </w:rPr>
              <w:t xml:space="preserve"> z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Pr="005A2DDF">
              <w:rPr>
                <w:rFonts w:cstheme="minorHAnsi"/>
                <w:i/>
                <w:sz w:val="14"/>
                <w:szCs w:val="14"/>
              </w:rPr>
              <w:t>Ustawy o partiach politycznych</w:t>
            </w:r>
            <w:r w:rsidR="004E0449" w:rsidRPr="00586C4B">
              <w:rPr>
                <w:rFonts w:cstheme="minorHAnsi"/>
                <w:sz w:val="14"/>
                <w:szCs w:val="14"/>
              </w:rPr>
              <w:t>;</w:t>
            </w:r>
            <w:r w:rsidR="00073A52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20168" w:rsidRPr="003519E1" w:rsidRDefault="00E20168" w:rsidP="005A2DD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i analizuje kryteria klasyfikacji partii politycznych w Polsce;</w:t>
            </w:r>
          </w:p>
          <w:p w:rsidR="005A2DDF" w:rsidRPr="005A2DDF" w:rsidRDefault="00E831E6" w:rsidP="005A2DD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>zasady finansowania partii politycznych w Polsce;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dokonuje analizy wybranych przepisów</w:t>
            </w:r>
            <w:r w:rsidR="006B6310">
              <w:rPr>
                <w:rFonts w:cstheme="minorHAnsi"/>
                <w:sz w:val="14"/>
                <w:szCs w:val="14"/>
              </w:rPr>
              <w:t xml:space="preserve"> ze </w:t>
            </w:r>
            <w:r w:rsidRPr="005A2DDF">
              <w:rPr>
                <w:rFonts w:cstheme="minorHAnsi"/>
                <w:sz w:val="14"/>
                <w:szCs w:val="14"/>
              </w:rPr>
              <w:t>statutów partii politycznych działających w Polsce;</w:t>
            </w:r>
          </w:p>
          <w:p w:rsidR="000339B9" w:rsidRDefault="00B15AD6" w:rsidP="00586C4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na temat sposobów finansowana partii politycznych w Polsce oraz aktywnie uczestniczy w zainicjowanej dyskusji, </w:t>
            </w:r>
            <w:r w:rsidR="005A2DDF" w:rsidRPr="005A2DDF">
              <w:rPr>
                <w:rFonts w:cstheme="minorHAnsi"/>
                <w:sz w:val="14"/>
                <w:szCs w:val="14"/>
              </w:rPr>
              <w:t>buduj</w:t>
            </w:r>
            <w:r>
              <w:rPr>
                <w:rFonts w:cstheme="minorHAnsi"/>
                <w:sz w:val="14"/>
                <w:szCs w:val="14"/>
              </w:rPr>
              <w:t xml:space="preserve">ąc odpowiednie </w:t>
            </w:r>
            <w:r w:rsidR="005A2DDF" w:rsidRPr="005A2DDF">
              <w:rPr>
                <w:rFonts w:cstheme="minorHAnsi"/>
                <w:sz w:val="14"/>
                <w:szCs w:val="14"/>
              </w:rPr>
              <w:t>argumenty i kontrargumenty.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:rsidR="000A086F" w:rsidRPr="000A086F" w:rsidRDefault="000A086F" w:rsidP="000A086F">
            <w:pPr>
              <w:rPr>
                <w:sz w:val="14"/>
                <w:szCs w:val="14"/>
              </w:rPr>
            </w:pPr>
            <w:r w:rsidRPr="000A086F">
              <w:rPr>
                <w:sz w:val="14"/>
                <w:szCs w:val="14"/>
              </w:rPr>
              <w:t>II. Społeczeństwo obywatelskie.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0A086F" w:rsidRPr="000A086F" w:rsidRDefault="000A086F" w:rsidP="000A086F">
            <w:pPr>
              <w:rPr>
                <w:sz w:val="14"/>
                <w:szCs w:val="14"/>
              </w:rPr>
            </w:pPr>
            <w:r w:rsidRPr="000A086F">
              <w:rPr>
                <w:sz w:val="14"/>
                <w:szCs w:val="14"/>
              </w:rPr>
              <w:t>4)</w:t>
            </w:r>
            <w:r w:rsidR="00F17EBD">
              <w:rPr>
                <w:sz w:val="14"/>
                <w:szCs w:val="14"/>
              </w:rPr>
              <w:t xml:space="preserve"> </w:t>
            </w:r>
            <w:r w:rsidR="00B069A3">
              <w:rPr>
                <w:sz w:val="14"/>
                <w:szCs w:val="14"/>
              </w:rPr>
              <w:t xml:space="preserve">[…] </w:t>
            </w:r>
            <w:r w:rsidRPr="000A086F">
              <w:rPr>
                <w:sz w:val="14"/>
                <w:szCs w:val="14"/>
              </w:rPr>
              <w:t xml:space="preserve">wymienia partie polityczne, które </w:t>
            </w:r>
            <w:r w:rsidR="006603C8" w:rsidRPr="000A086F">
              <w:rPr>
                <w:sz w:val="14"/>
                <w:szCs w:val="14"/>
              </w:rPr>
              <w:t>w</w:t>
            </w:r>
            <w:r w:rsidR="006603C8">
              <w:rPr>
                <w:sz w:val="14"/>
                <w:szCs w:val="14"/>
              </w:rPr>
              <w:t> </w:t>
            </w:r>
            <w:r w:rsidRPr="000A086F">
              <w:rPr>
                <w:sz w:val="14"/>
                <w:szCs w:val="14"/>
              </w:rPr>
              <w:t xml:space="preserve">ostatnich wyborach do Sejmu Rzeczypospolitej Polskiej przekroczyły próg niezbędny do uzyskania dotacji budżetowej, </w:t>
            </w:r>
            <w:r w:rsidR="006603C8" w:rsidRPr="000A086F">
              <w:rPr>
                <w:sz w:val="14"/>
                <w:szCs w:val="14"/>
              </w:rPr>
              <w:t>i</w:t>
            </w:r>
            <w:r w:rsidR="006603C8">
              <w:rPr>
                <w:sz w:val="14"/>
                <w:szCs w:val="14"/>
              </w:rPr>
              <w:t> </w:t>
            </w:r>
            <w:r w:rsidRPr="000A086F">
              <w:rPr>
                <w:sz w:val="14"/>
                <w:szCs w:val="14"/>
              </w:rPr>
              <w:t>nazwiska ich liderów; przedstawia podstawowe założenia programowe tych ugrupowań</w:t>
            </w:r>
            <w:r w:rsidR="00172851">
              <w:rPr>
                <w:sz w:val="14"/>
                <w:szCs w:val="14"/>
              </w:rPr>
              <w:t>.</w:t>
            </w:r>
          </w:p>
          <w:p w:rsidR="008C1D91" w:rsidRPr="005A2DDF" w:rsidRDefault="008C1D91" w:rsidP="000A086F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1E134F" w:rsidRDefault="001E134F" w:rsidP="001E134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VII. Rywalizacja o władzę.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172851" w:rsidRDefault="00906528" w:rsidP="001E134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3)</w:t>
            </w:r>
            <w:r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>dokonuje charakterystyki partii politycznych działających współcześnie w Rzeczypospolitej Polskiej z punktu widzenia ideologii (np. poprzez zastosowanie „kompasu politycznego”)</w:t>
            </w:r>
            <w:r w:rsidR="006603C8">
              <w:rPr>
                <w:sz w:val="14"/>
                <w:szCs w:val="14"/>
              </w:rPr>
              <w:t xml:space="preserve"> </w:t>
            </w:r>
            <w:r w:rsidR="00172851">
              <w:rPr>
                <w:sz w:val="14"/>
                <w:szCs w:val="14"/>
              </w:rPr>
              <w:t>[…]</w:t>
            </w:r>
            <w:r w:rsidR="000F4435">
              <w:rPr>
                <w:sz w:val="14"/>
                <w:szCs w:val="14"/>
              </w:rPr>
              <w:t>;</w:t>
            </w:r>
            <w:r w:rsidR="006603C8">
              <w:rPr>
                <w:sz w:val="14"/>
                <w:szCs w:val="14"/>
              </w:rPr>
              <w:t xml:space="preserve"> […]</w:t>
            </w:r>
          </w:p>
          <w:p w:rsidR="001E134F" w:rsidRPr="005A2DDF" w:rsidRDefault="001E134F" w:rsidP="001E134F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6)</w:t>
            </w:r>
            <w:r w:rsidR="00F17EBD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 xml:space="preserve">charakteryzuje etapy rozwoju systemu partyjnego </w:t>
            </w:r>
            <w:r w:rsidR="006603C8" w:rsidRPr="003519E1">
              <w:rPr>
                <w:sz w:val="14"/>
                <w:szCs w:val="14"/>
              </w:rPr>
              <w:t>w</w:t>
            </w:r>
            <w:r w:rsidR="006603C8">
              <w:rPr>
                <w:sz w:val="14"/>
                <w:szCs w:val="14"/>
              </w:rPr>
              <w:t> </w:t>
            </w:r>
            <w:r w:rsidRPr="003519E1">
              <w:rPr>
                <w:sz w:val="14"/>
                <w:szCs w:val="14"/>
              </w:rPr>
              <w:t>Rzeczypospolitej Polskiej</w:t>
            </w:r>
            <w:r w:rsidR="00172851">
              <w:rPr>
                <w:sz w:val="14"/>
                <w:szCs w:val="14"/>
              </w:rPr>
              <w:t>.</w:t>
            </w:r>
          </w:p>
          <w:p w:rsidR="00F17EBD" w:rsidRDefault="00F17EBD">
            <w:pPr>
              <w:rPr>
                <w:sz w:val="14"/>
                <w:szCs w:val="14"/>
              </w:rPr>
            </w:pPr>
          </w:p>
          <w:p w:rsidR="008C1D91" w:rsidRDefault="008C1D91" w:rsidP="00F17EBD">
            <w:pPr>
              <w:jc w:val="center"/>
              <w:rPr>
                <w:sz w:val="14"/>
                <w:szCs w:val="14"/>
              </w:rPr>
            </w:pPr>
          </w:p>
          <w:p w:rsidR="00F17EBD" w:rsidRPr="003519E1" w:rsidRDefault="00F17EBD" w:rsidP="000C6399">
            <w:pPr>
              <w:rPr>
                <w:sz w:val="14"/>
                <w:szCs w:val="14"/>
              </w:rPr>
            </w:pP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4.</w:t>
            </w:r>
          </w:p>
        </w:tc>
        <w:tc>
          <w:tcPr>
            <w:tcW w:w="1134" w:type="dxa"/>
          </w:tcPr>
          <w:p w:rsidR="008C1D91" w:rsidRPr="003519E1" w:rsidRDefault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Opozycja polityczna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8C1D91" w:rsidRPr="003519E1" w:rsidRDefault="008C1D91" w:rsidP="00690FC8">
            <w:pPr>
              <w:rPr>
                <w:sz w:val="14"/>
                <w:szCs w:val="14"/>
              </w:rPr>
            </w:pPr>
          </w:p>
          <w:p w:rsidR="00E20168" w:rsidRDefault="00E20168" w:rsidP="00E20168">
            <w:pPr>
              <w:pStyle w:val="Tekstprzypisukocowego"/>
              <w:numPr>
                <w:ilvl w:val="0"/>
                <w:numId w:val="24"/>
              </w:numPr>
              <w:contextualSpacing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opozycja polityczna </w:t>
            </w:r>
            <w:r w:rsidR="00B15AD6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>opozycja parlamentarna</w:t>
            </w:r>
          </w:p>
          <w:p w:rsidR="005A2DDF" w:rsidRPr="003519E1" w:rsidRDefault="005A2DDF" w:rsidP="003519E1">
            <w:pPr>
              <w:pStyle w:val="Tekstprzypisukocowego"/>
              <w:numPr>
                <w:ilvl w:val="0"/>
                <w:numId w:val="24"/>
              </w:numPr>
              <w:contextualSpacing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funkcje opozycji politycznej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zadania opozycji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rodzaje opozycji</w:t>
            </w:r>
          </w:p>
          <w:p w:rsidR="008C1D91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opozycja w Polsce</w:t>
            </w:r>
          </w:p>
          <w:p w:rsidR="00E20168" w:rsidRDefault="00E20168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obstrukcja parlamentarna</w:t>
            </w:r>
          </w:p>
          <w:p w:rsidR="00E20168" w:rsidRPr="003519E1" w:rsidRDefault="00E20168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koabitacja</w:t>
            </w:r>
          </w:p>
        </w:tc>
        <w:tc>
          <w:tcPr>
            <w:tcW w:w="2976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3519E1" w:rsidRDefault="005A2DDF" w:rsidP="000C6399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wyjaśnia, czym jest opozycja polityczna;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partie </w:t>
            </w:r>
            <w:r w:rsidR="00B15AD6">
              <w:rPr>
                <w:rFonts w:cstheme="minorHAnsi"/>
                <w:sz w:val="14"/>
                <w:szCs w:val="14"/>
              </w:rPr>
              <w:t>należące do</w:t>
            </w:r>
            <w:r w:rsidRPr="005A2DDF">
              <w:rPr>
                <w:rFonts w:cstheme="minorHAnsi"/>
                <w:sz w:val="14"/>
                <w:szCs w:val="14"/>
              </w:rPr>
              <w:t xml:space="preserve"> opozycj</w:t>
            </w:r>
            <w:r w:rsidR="00B15AD6"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 w:rsidR="00B15AD6">
              <w:rPr>
                <w:rFonts w:cstheme="minorHAnsi"/>
                <w:sz w:val="14"/>
                <w:szCs w:val="14"/>
              </w:rPr>
              <w:t xml:space="preserve">ej </w:t>
            </w:r>
            <w:r w:rsidRPr="005A2DDF">
              <w:rPr>
                <w:rFonts w:cstheme="minorHAnsi"/>
                <w:sz w:val="14"/>
                <w:szCs w:val="14"/>
              </w:rPr>
              <w:t>w Polsce;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funkcje opozycj</w:t>
            </w:r>
            <w:r w:rsidR="00B15AD6"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 w:rsidR="00B15AD6">
              <w:rPr>
                <w:rFonts w:cstheme="minorHAnsi"/>
                <w:sz w:val="14"/>
                <w:szCs w:val="14"/>
              </w:rPr>
              <w:t>ej i przykłady realizowanych przez nią zadań</w:t>
            </w:r>
            <w:r w:rsidRPr="005A2DDF">
              <w:rPr>
                <w:rFonts w:cstheme="minorHAnsi"/>
                <w:sz w:val="14"/>
                <w:szCs w:val="14"/>
              </w:rPr>
              <w:t>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 podstawowe rodzaje opozycji;</w:t>
            </w:r>
          </w:p>
          <w:p w:rsidR="005A2DDF" w:rsidRPr="005A2DDF" w:rsidRDefault="00B15AD6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przykłady ograniczania praw opozycji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 współczesnej polityce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8C1D91" w:rsidRPr="003519E1" w:rsidRDefault="008C1D91" w:rsidP="00FE174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7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 w:rsidR="00B15AD6">
              <w:rPr>
                <w:rFonts w:cstheme="minorHAnsi"/>
                <w:sz w:val="14"/>
                <w:szCs w:val="14"/>
              </w:rPr>
              <w:t>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różnic</w:t>
            </w:r>
            <w:r w:rsidR="00B15AD6"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opozycją polityczną a opozycją parlamentarną;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charakteryzuje różne rodzaje opozycji politycznej;</w:t>
            </w:r>
          </w:p>
          <w:p w:rsidR="005A2DDF" w:rsidRPr="005A2DDF" w:rsidRDefault="00B15AD6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rolę opozycji politycznej </w:t>
            </w:r>
            <w:r w:rsidRPr="005A2DDF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A2DDF" w:rsidRPr="005A2DDF">
              <w:rPr>
                <w:rFonts w:cstheme="minorHAnsi"/>
                <w:sz w:val="14"/>
                <w:szCs w:val="14"/>
              </w:rPr>
              <w:t>wybranych procedurach sprawowania władzy;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</w:t>
            </w:r>
            <w:r w:rsidR="00B15AD6">
              <w:rPr>
                <w:rFonts w:cstheme="minorHAnsi"/>
                <w:sz w:val="14"/>
                <w:szCs w:val="14"/>
              </w:rPr>
              <w:t>znaczenie terminów</w:t>
            </w:r>
            <w:r w:rsidRPr="005A2DDF">
              <w:rPr>
                <w:rFonts w:cstheme="minorHAnsi"/>
                <w:sz w:val="14"/>
                <w:szCs w:val="14"/>
              </w:rPr>
              <w:t xml:space="preserve">: </w:t>
            </w:r>
            <w:r w:rsidR="00B15AD6"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obstrukcja parlamentarna</w:t>
            </w:r>
            <w:r w:rsidR="00B15AD6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 xml:space="preserve">, </w:t>
            </w:r>
            <w:r w:rsidR="00B15AD6"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koabitacja</w:t>
            </w:r>
            <w:r w:rsidR="00B15AD6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>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dokonuje krytycznej analizy współczesnych podziałów politycznych </w:t>
            </w:r>
            <w:r w:rsidR="00B15AD6" w:rsidRPr="005A2DDF">
              <w:rPr>
                <w:rFonts w:cstheme="minorHAnsi"/>
                <w:sz w:val="14"/>
                <w:szCs w:val="14"/>
              </w:rPr>
              <w:t>w</w:t>
            </w:r>
            <w:r w:rsidR="00B15AD6"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Polsce;</w:t>
            </w:r>
          </w:p>
          <w:p w:rsidR="00B15AD6" w:rsidRPr="00586C4B" w:rsidRDefault="00B15AD6" w:rsidP="00B15AD6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na współczesnych przykładach – przypadki ograniczania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0339B9" w:rsidRPr="00586C4B" w:rsidRDefault="00E831E6" w:rsidP="00586C4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dyskurs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współczesnej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 dotycząc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ograniczania jej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ocenia trafność argumentów zgłaszanych przez polityków opozycyjnych.</w:t>
            </w:r>
          </w:p>
        </w:tc>
        <w:tc>
          <w:tcPr>
            <w:tcW w:w="2268" w:type="dxa"/>
          </w:tcPr>
          <w:p w:rsidR="008C1D91" w:rsidRPr="005A2DDF" w:rsidRDefault="008C1D91" w:rsidP="00B33F15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1E134F" w:rsidRPr="001E134F" w:rsidRDefault="001E134F" w:rsidP="006603C8">
            <w:pPr>
              <w:rPr>
                <w:sz w:val="14"/>
                <w:szCs w:val="14"/>
              </w:rPr>
            </w:pPr>
            <w:r w:rsidRPr="001E134F">
              <w:rPr>
                <w:sz w:val="14"/>
                <w:szCs w:val="14"/>
              </w:rPr>
              <w:t>X. Kontrola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1E134F" w:rsidRPr="001E134F" w:rsidRDefault="001E134F" w:rsidP="006603C8">
            <w:pPr>
              <w:rPr>
                <w:sz w:val="14"/>
                <w:szCs w:val="14"/>
              </w:rPr>
            </w:pPr>
            <w:r w:rsidRPr="001E134F">
              <w:rPr>
                <w:sz w:val="14"/>
                <w:szCs w:val="14"/>
              </w:rPr>
              <w:t>4)</w:t>
            </w:r>
            <w:r w:rsidR="006603C8">
              <w:rPr>
                <w:sz w:val="14"/>
                <w:szCs w:val="14"/>
              </w:rPr>
              <w:t xml:space="preserve"> </w:t>
            </w:r>
            <w:r w:rsidRPr="001E134F">
              <w:rPr>
                <w:sz w:val="14"/>
                <w:szCs w:val="14"/>
              </w:rPr>
              <w:t>wyjaśnia funkcje opozycji politycznej w systemie politycznym; przedstawia procedury, które służą opozycji do kontroli działań rządu;</w:t>
            </w:r>
          </w:p>
          <w:p w:rsidR="008C1D91" w:rsidRPr="003519E1" w:rsidRDefault="001E134F" w:rsidP="006603C8">
            <w:pPr>
              <w:rPr>
                <w:sz w:val="14"/>
                <w:szCs w:val="14"/>
              </w:rPr>
            </w:pPr>
            <w:r w:rsidRPr="001E134F">
              <w:rPr>
                <w:sz w:val="14"/>
                <w:szCs w:val="14"/>
              </w:rPr>
              <w:t>5)</w:t>
            </w:r>
            <w:r w:rsidR="006603C8">
              <w:rPr>
                <w:sz w:val="14"/>
                <w:szCs w:val="14"/>
              </w:rPr>
              <w:t xml:space="preserve"> </w:t>
            </w:r>
            <w:r w:rsidRPr="001E134F">
              <w:rPr>
                <w:sz w:val="14"/>
                <w:szCs w:val="14"/>
              </w:rPr>
              <w:t>rozróżnia podstawowe rodzaje opozycji; analizuje – na współczesnych przykładach – przypadki ograniczania jej praw; rozważa kwestię trafności dyskursu opozycji dotyczącego ograniczania jej praw</w:t>
            </w:r>
            <w:r w:rsidR="00172851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5. </w:t>
            </w:r>
          </w:p>
        </w:tc>
        <w:tc>
          <w:tcPr>
            <w:tcW w:w="1134" w:type="dxa"/>
          </w:tcPr>
          <w:p w:rsidR="008C1D91" w:rsidRPr="003519E1" w:rsidRDefault="005A2DDF" w:rsidP="00073A52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 xml:space="preserve">Wybory </w:t>
            </w:r>
            <w:r w:rsidR="00073A52" w:rsidRPr="005A2DDF">
              <w:rPr>
                <w:sz w:val="14"/>
                <w:szCs w:val="14"/>
              </w:rPr>
              <w:t>i</w:t>
            </w:r>
            <w:r w:rsidR="00073A52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>systemy wyborcze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A75FE" w:rsidRDefault="008A75FE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 wyborcze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zasady wyborcze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funkcje wyborów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system większościowy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system proporcjonalny</w:t>
            </w:r>
          </w:p>
          <w:p w:rsidR="008C1D91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system mieszany</w:t>
            </w:r>
          </w:p>
          <w:p w:rsidR="00806231" w:rsidRPr="003519E1" w:rsidRDefault="00806231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przeliczania głosów na mandaty</w:t>
            </w:r>
          </w:p>
        </w:tc>
        <w:tc>
          <w:tcPr>
            <w:tcW w:w="2976" w:type="dxa"/>
          </w:tcPr>
          <w:p w:rsidR="000339B9" w:rsidRPr="00586C4B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funkcje wyborów w państwach demokratycznych i niedemokratycznych;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naruszania uczciwości procedur wyborczych;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</w:t>
            </w:r>
            <w:r w:rsidR="00B15AD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co oznaczają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podstawowe zasady wyborcze;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rozpoznaje </w:t>
            </w:r>
            <w:r w:rsidR="00B15AD6">
              <w:rPr>
                <w:rFonts w:cstheme="minorHAnsi"/>
                <w:sz w:val="14"/>
                <w:szCs w:val="14"/>
              </w:rPr>
              <w:t xml:space="preserve">systemy wyborcze: </w:t>
            </w:r>
            <w:r w:rsidRPr="005A2DDF">
              <w:rPr>
                <w:rFonts w:cstheme="minorHAnsi"/>
                <w:sz w:val="14"/>
                <w:szCs w:val="14"/>
              </w:rPr>
              <w:t xml:space="preserve">większościowy, proporcjonalny </w:t>
            </w:r>
            <w:r w:rsidR="00B15AD6" w:rsidRPr="005A2DDF">
              <w:rPr>
                <w:rFonts w:cstheme="minorHAnsi"/>
                <w:sz w:val="14"/>
                <w:szCs w:val="14"/>
              </w:rPr>
              <w:t>i</w:t>
            </w:r>
            <w:r w:rsidR="00B15AD6"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mieszany;</w:t>
            </w:r>
          </w:p>
          <w:p w:rsidR="005A2DDF" w:rsidRPr="003519E1" w:rsidRDefault="00B15AD6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posługuje się </w:t>
            </w:r>
            <w:r w:rsidR="006721A5">
              <w:rPr>
                <w:rFonts w:cstheme="minorHAnsi"/>
                <w:sz w:val="14"/>
                <w:szCs w:val="14"/>
              </w:rPr>
              <w:t>terminem „</w:t>
            </w:r>
            <w:r w:rsidR="004E0449" w:rsidRPr="00586C4B">
              <w:rPr>
                <w:rFonts w:cstheme="minorHAnsi"/>
                <w:sz w:val="14"/>
                <w:szCs w:val="14"/>
              </w:rPr>
              <w:t>próg wyborczy</w:t>
            </w:r>
            <w:r w:rsidR="006721A5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 xml:space="preserve"> [</w:t>
            </w:r>
            <w:r w:rsidR="006721A5"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klauzura zaporowa</w:t>
            </w:r>
            <w:r w:rsidR="006721A5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>];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rozwiązania prawne w systemie proporcjonalnym</w:t>
            </w:r>
            <w:r w:rsidR="006721A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które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sprzyjają personalizacji wyborów i stabilności rządu;</w:t>
            </w:r>
          </w:p>
          <w:p w:rsidR="000339B9" w:rsidRDefault="005A2DDF" w:rsidP="00586C4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wpływ systemów wyborczych na</w:t>
            </w:r>
            <w:r w:rsidR="006721A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system</w:t>
            </w:r>
            <w:r w:rsidR="006721A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partyjn</w:t>
            </w:r>
            <w:r w:rsidR="006721A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0654EB" w:rsidRPr="003519E1" w:rsidRDefault="000654EB" w:rsidP="006721A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potencjalne wady i zalety system</w:t>
            </w:r>
            <w:r w:rsidR="006721A5">
              <w:rPr>
                <w:rFonts w:cstheme="minorHAnsi"/>
                <w:sz w:val="14"/>
                <w:szCs w:val="14"/>
              </w:rPr>
              <w:t>ów</w:t>
            </w:r>
            <w:r>
              <w:rPr>
                <w:rFonts w:cstheme="minorHAnsi"/>
                <w:sz w:val="14"/>
                <w:szCs w:val="14"/>
              </w:rPr>
              <w:t xml:space="preserve"> proporcjonalnego </w:t>
            </w:r>
            <w:r w:rsidR="006721A5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większościowego.</w:t>
            </w:r>
          </w:p>
        </w:tc>
        <w:tc>
          <w:tcPr>
            <w:tcW w:w="2977" w:type="dxa"/>
          </w:tcPr>
          <w:p w:rsidR="000339B9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znaczenie </w:t>
            </w:r>
            <w:r w:rsidR="006721A5">
              <w:rPr>
                <w:rFonts w:cstheme="minorHAnsi"/>
                <w:sz w:val="14"/>
                <w:szCs w:val="14"/>
              </w:rPr>
              <w:t>terminów: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6721A5"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równość formalna</w:t>
            </w:r>
            <w:r w:rsidR="006721A5">
              <w:rPr>
                <w:rFonts w:cstheme="minorHAnsi"/>
                <w:sz w:val="14"/>
                <w:szCs w:val="14"/>
              </w:rPr>
              <w:t>”, „równość</w:t>
            </w:r>
            <w:r w:rsidR="004E0449" w:rsidRPr="00586C4B">
              <w:rPr>
                <w:rFonts w:cstheme="minorHAnsi"/>
                <w:sz w:val="14"/>
                <w:szCs w:val="14"/>
              </w:rPr>
              <w:t xml:space="preserve"> materialna</w:t>
            </w:r>
            <w:r w:rsidR="006721A5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 xml:space="preserve">, </w:t>
            </w:r>
            <w:r w:rsidR="006721A5"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wybory pluralne</w:t>
            </w:r>
            <w:r w:rsidR="006721A5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 xml:space="preserve">, </w:t>
            </w:r>
            <w:r w:rsidR="006721A5"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nierówna reprezentacja</w:t>
            </w:r>
            <w:r w:rsidR="006721A5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 xml:space="preserve">, </w:t>
            </w:r>
            <w:r w:rsidR="006721A5"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gerrymandering</w:t>
            </w:r>
            <w:r w:rsidR="006721A5"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>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porównuje funkcje wyborów w państwach demokratycznych i niedemokratycznych;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przedstawia </w:t>
            </w:r>
            <w:r w:rsidR="009934A9">
              <w:rPr>
                <w:rFonts w:cstheme="minorHAnsi"/>
                <w:sz w:val="14"/>
                <w:szCs w:val="14"/>
              </w:rPr>
              <w:t>metody łamania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4A2183">
              <w:rPr>
                <w:rFonts w:cstheme="minorHAnsi"/>
                <w:sz w:val="14"/>
                <w:szCs w:val="14"/>
              </w:rPr>
              <w:t>zasad regulujących</w:t>
            </w:r>
            <w:r w:rsidR="004A2183"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Pr="005A2DDF">
              <w:rPr>
                <w:rFonts w:cstheme="minorHAnsi"/>
                <w:sz w:val="14"/>
                <w:szCs w:val="14"/>
              </w:rPr>
              <w:t>procedur</w:t>
            </w:r>
            <w:r w:rsidR="004A2183">
              <w:rPr>
                <w:rFonts w:cstheme="minorHAnsi"/>
                <w:sz w:val="14"/>
                <w:szCs w:val="14"/>
              </w:rPr>
              <w:t>y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</w:t>
            </w:r>
            <w:r w:rsidR="004A2183">
              <w:rPr>
                <w:rFonts w:cstheme="minorHAnsi"/>
                <w:sz w:val="14"/>
                <w:szCs w:val="14"/>
              </w:rPr>
              <w:t xml:space="preserve">e oraz przyczyny i skutki </w:t>
            </w:r>
            <w:r w:rsidR="009934A9">
              <w:rPr>
                <w:rFonts w:cstheme="minorHAnsi"/>
                <w:sz w:val="14"/>
                <w:szCs w:val="14"/>
              </w:rPr>
              <w:t>tego typu naruszeń</w:t>
            </w:r>
            <w:r w:rsidRPr="005A2DDF">
              <w:rPr>
                <w:rFonts w:cstheme="minorHAnsi"/>
                <w:sz w:val="14"/>
                <w:szCs w:val="14"/>
              </w:rPr>
              <w:t>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porównuje typy systemów wyborczych;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argumenty na rzecz</w:t>
            </w:r>
            <w:r w:rsidR="004A218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poszczególnych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4A2183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</w:t>
            </w:r>
            <w:r w:rsidR="004A218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 wyborczych:</w:t>
            </w:r>
            <w:r w:rsidR="004A2183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większościowego, proporcjonalnego i mieszanego;</w:t>
            </w:r>
          </w:p>
          <w:p w:rsidR="000F4435" w:rsidRPr="00A208B0" w:rsidRDefault="005A2DDF" w:rsidP="004A2183">
            <w:pPr>
              <w:pStyle w:val="Akapitzlist"/>
              <w:numPr>
                <w:ilvl w:val="0"/>
                <w:numId w:val="24"/>
              </w:numPr>
              <w:rPr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różne </w:t>
            </w:r>
            <w:r w:rsid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przeliczania głosów w systemie proporcjonalnym i przedstawia konsekwencje</w:t>
            </w:r>
            <w:r w:rsid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4A218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ich zastosowania </w:t>
            </w:r>
            <w:r w:rsid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[metoda d’Hondta,</w:t>
            </w:r>
            <w:r w:rsidR="000654EB">
              <w:t xml:space="preserve"> </w:t>
            </w:r>
            <w:r w:rsid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</w:t>
            </w:r>
            <w:r w:rsidR="000654EB" w:rsidRP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etoda Sainte-Laguë</w:t>
            </w:r>
            <w:r w:rsid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="000654EB">
              <w:t xml:space="preserve"> </w:t>
            </w:r>
            <w:r w:rsid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</w:t>
            </w:r>
            <w:r w:rsidR="000654EB" w:rsidRP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etoda </w:t>
            </w:r>
          </w:p>
          <w:p w:rsidR="008C1D91" w:rsidRPr="003519E1" w:rsidRDefault="000654EB" w:rsidP="00A208B0">
            <w:pPr>
              <w:pStyle w:val="Akapitzlist"/>
              <w:ind w:left="360"/>
              <w:rPr>
                <w:sz w:val="14"/>
                <w:szCs w:val="14"/>
              </w:rPr>
            </w:pPr>
            <w:r w:rsidRPr="000654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Hare’a-Niemeyera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5A2DDF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C1D91" w:rsidRPr="00172851" w:rsidRDefault="00806231" w:rsidP="00183EF6">
            <w:pPr>
              <w:rPr>
                <w:sz w:val="14"/>
                <w:szCs w:val="14"/>
              </w:rPr>
            </w:pPr>
            <w:r w:rsidRPr="00172851">
              <w:rPr>
                <w:sz w:val="14"/>
                <w:szCs w:val="14"/>
              </w:rPr>
              <w:t xml:space="preserve">III. Organy władzy publicznej </w:t>
            </w:r>
            <w:r w:rsidR="006603C8" w:rsidRPr="00172851">
              <w:rPr>
                <w:sz w:val="14"/>
                <w:szCs w:val="14"/>
              </w:rPr>
              <w:t>w</w:t>
            </w:r>
            <w:r w:rsidR="006603C8">
              <w:rPr>
                <w:sz w:val="14"/>
                <w:szCs w:val="14"/>
              </w:rPr>
              <w:t> </w:t>
            </w:r>
            <w:r w:rsidRPr="00172851">
              <w:rPr>
                <w:sz w:val="14"/>
                <w:szCs w:val="14"/>
              </w:rPr>
              <w:t>Rzeczypospolitej Polskiej. Uczeń: […]</w:t>
            </w:r>
          </w:p>
          <w:p w:rsidR="00806231" w:rsidRPr="005A2DDF" w:rsidRDefault="00806231" w:rsidP="006603C8">
            <w:pPr>
              <w:rPr>
                <w:sz w:val="14"/>
                <w:szCs w:val="14"/>
              </w:rPr>
            </w:pPr>
            <w:r w:rsidRPr="00172851">
              <w:rPr>
                <w:sz w:val="14"/>
                <w:szCs w:val="14"/>
              </w:rPr>
              <w:t>3) […]</w:t>
            </w:r>
            <w:r w:rsidR="00172851" w:rsidRPr="003519E1">
              <w:rPr>
                <w:sz w:val="14"/>
                <w:szCs w:val="14"/>
              </w:rPr>
              <w:t xml:space="preserve"> </w:t>
            </w:r>
            <w:r w:rsidRPr="00172851">
              <w:rPr>
                <w:sz w:val="14"/>
                <w:szCs w:val="14"/>
              </w:rPr>
              <w:t xml:space="preserve">analizuje potencjalne wady </w:t>
            </w:r>
            <w:r w:rsidR="006603C8" w:rsidRPr="00172851">
              <w:rPr>
                <w:sz w:val="14"/>
                <w:szCs w:val="14"/>
              </w:rPr>
              <w:t>i</w:t>
            </w:r>
            <w:r w:rsidR="006603C8">
              <w:rPr>
                <w:sz w:val="14"/>
                <w:szCs w:val="14"/>
              </w:rPr>
              <w:t> </w:t>
            </w:r>
            <w:r w:rsidRPr="00172851">
              <w:rPr>
                <w:sz w:val="14"/>
                <w:szCs w:val="14"/>
              </w:rPr>
              <w:t xml:space="preserve">zalety </w:t>
            </w:r>
            <w:r w:rsidR="00172851" w:rsidRPr="003519E1">
              <w:rPr>
                <w:sz w:val="14"/>
                <w:szCs w:val="14"/>
              </w:rPr>
              <w:t xml:space="preserve">[…] [proporcjonalnych </w:t>
            </w:r>
            <w:r w:rsidR="006603C8" w:rsidRPr="003519E1">
              <w:rPr>
                <w:sz w:val="14"/>
                <w:szCs w:val="14"/>
              </w:rPr>
              <w:t>i</w:t>
            </w:r>
            <w:r w:rsidR="006603C8">
              <w:rPr>
                <w:sz w:val="14"/>
                <w:szCs w:val="14"/>
              </w:rPr>
              <w:t> </w:t>
            </w:r>
            <w:r w:rsidR="00172851" w:rsidRPr="003519E1">
              <w:rPr>
                <w:sz w:val="14"/>
                <w:szCs w:val="14"/>
              </w:rPr>
              <w:t xml:space="preserve">większościowych] </w:t>
            </w:r>
            <w:r w:rsidRPr="00172851">
              <w:rPr>
                <w:sz w:val="14"/>
                <w:szCs w:val="14"/>
              </w:rPr>
              <w:t>systemów wyborczych</w:t>
            </w:r>
            <w:r w:rsidR="00172851" w:rsidRPr="003519E1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VII. Rywalizacja o władzę.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8)</w:t>
            </w:r>
            <w:r w:rsidR="00806231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 xml:space="preserve">przedstawia funkcje wyborów </w:t>
            </w:r>
            <w:r w:rsidR="006603C8" w:rsidRPr="005A2DDF">
              <w:rPr>
                <w:sz w:val="14"/>
                <w:szCs w:val="14"/>
              </w:rPr>
              <w:t>w</w:t>
            </w:r>
            <w:r w:rsidR="006603C8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 xml:space="preserve">państwach demokratycznych </w:t>
            </w:r>
            <w:r w:rsidR="006603C8" w:rsidRPr="005A2DDF">
              <w:rPr>
                <w:sz w:val="14"/>
                <w:szCs w:val="14"/>
              </w:rPr>
              <w:t>i</w:t>
            </w:r>
            <w:r w:rsidR="006603C8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>niedemokratycznych; analizuje na przykładach przejawy naruszania uczciwości procedur wyborczych;</w:t>
            </w:r>
          </w:p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9)</w:t>
            </w:r>
            <w:r w:rsidR="00806231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 xml:space="preserve">analizuje argumenty na rzecz większościowego, proporcjonalnego </w:t>
            </w:r>
            <w:r w:rsidR="000F4435" w:rsidRPr="005A2DDF">
              <w:rPr>
                <w:sz w:val="14"/>
                <w:szCs w:val="14"/>
              </w:rPr>
              <w:t>i</w:t>
            </w:r>
            <w:r w:rsidR="000F4435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 xml:space="preserve">mieszanego systemu wyborczego; przedstawia rozwiązania prawne </w:t>
            </w:r>
            <w:r w:rsidR="006603C8" w:rsidRPr="005A2DDF">
              <w:rPr>
                <w:sz w:val="14"/>
                <w:szCs w:val="14"/>
              </w:rPr>
              <w:t>w</w:t>
            </w:r>
            <w:r w:rsidR="006603C8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 xml:space="preserve">systemie proporcjonalnym sprzyjające personalizacji wyborów </w:t>
            </w:r>
            <w:r w:rsidR="000F4435" w:rsidRPr="005A2DDF">
              <w:rPr>
                <w:sz w:val="14"/>
                <w:szCs w:val="14"/>
              </w:rPr>
              <w:t>i</w:t>
            </w:r>
            <w:r w:rsidR="000F4435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>stabilności rządu;</w:t>
            </w:r>
          </w:p>
          <w:p w:rsidR="008C1D91" w:rsidRPr="003519E1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10)</w:t>
            </w:r>
            <w:r w:rsidR="00806231">
              <w:rPr>
                <w:sz w:val="14"/>
                <w:szCs w:val="14"/>
              </w:rPr>
              <w:t xml:space="preserve"> </w:t>
            </w:r>
            <w:r w:rsidRPr="008F3A90">
              <w:rPr>
                <w:sz w:val="14"/>
                <w:szCs w:val="14"/>
              </w:rPr>
              <w:t>porównuje typy systemów wyborczych i analizuje ich wpływ na systemy partyjne</w:t>
            </w:r>
            <w:r w:rsidR="008F3A90">
              <w:rPr>
                <w:sz w:val="14"/>
                <w:szCs w:val="14"/>
              </w:rPr>
              <w:t xml:space="preserve"> […]</w:t>
            </w:r>
            <w:r w:rsidR="006603C8">
              <w:rPr>
                <w:sz w:val="14"/>
                <w:szCs w:val="14"/>
              </w:rPr>
              <w:t>.</w:t>
            </w:r>
          </w:p>
        </w:tc>
      </w:tr>
      <w:tr w:rsidR="005F1F2E" w:rsidRPr="008C1D91" w:rsidTr="005F1F2E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6. </w:t>
            </w:r>
          </w:p>
        </w:tc>
        <w:tc>
          <w:tcPr>
            <w:tcW w:w="1134" w:type="dxa"/>
          </w:tcPr>
          <w:p w:rsidR="008C1D91" w:rsidRPr="003519E1" w:rsidRDefault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Kampania wyborcza</w:t>
            </w:r>
          </w:p>
        </w:tc>
        <w:tc>
          <w:tcPr>
            <w:tcW w:w="709" w:type="dxa"/>
            <w:gridSpan w:val="2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0339B9" w:rsidRDefault="000339B9" w:rsidP="00586C4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marketing polityczny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kampania wyborcza</w:t>
            </w:r>
          </w:p>
          <w:p w:rsidR="005A2DDF" w:rsidRPr="005A2DDF" w:rsidRDefault="000654EB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hasła wyborcze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plakaty </w:t>
            </w:r>
            <w:r w:rsidR="000654EB">
              <w:rPr>
                <w:rFonts w:cstheme="minorHAnsi"/>
                <w:sz w:val="14"/>
                <w:szCs w:val="14"/>
              </w:rPr>
              <w:t>wyborcze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ulotki</w:t>
            </w:r>
            <w:r w:rsidR="000654EB">
              <w:rPr>
                <w:rFonts w:cstheme="minorHAnsi"/>
                <w:sz w:val="14"/>
                <w:szCs w:val="14"/>
              </w:rPr>
              <w:t xml:space="preserve"> wyborcze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spoty</w:t>
            </w:r>
            <w:r w:rsidR="000654EB">
              <w:rPr>
                <w:rFonts w:cstheme="minorHAnsi"/>
                <w:sz w:val="14"/>
                <w:szCs w:val="14"/>
              </w:rPr>
              <w:t xml:space="preserve"> wyborcze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memy</w:t>
            </w:r>
            <w:r w:rsidR="000654EB">
              <w:rPr>
                <w:rFonts w:cstheme="minorHAnsi"/>
                <w:sz w:val="14"/>
                <w:szCs w:val="14"/>
              </w:rPr>
              <w:t xml:space="preserve"> wyborcze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6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główne cele i cechy kampanii wyborczej;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główne formy przekazu i środki perswazji wykorzystywane w kampaniach wyborczych;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główne cechy skutecznych haseł wyborczych;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 w:rsidR="004A2183">
              <w:rPr>
                <w:rFonts w:cstheme="minorHAnsi"/>
                <w:sz w:val="14"/>
                <w:szCs w:val="14"/>
              </w:rPr>
              <w:t xml:space="preserve">, jaka jest rola </w:t>
            </w:r>
            <w:r w:rsidRPr="005A2DDF">
              <w:rPr>
                <w:rFonts w:cstheme="minorHAnsi"/>
                <w:sz w:val="14"/>
                <w:szCs w:val="14"/>
              </w:rPr>
              <w:t>internetu we współczesnych kampaniach wyborczych;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podaje przykłady nieetycznego wykorzyst</w:t>
            </w:r>
            <w:r w:rsidR="004A2183">
              <w:rPr>
                <w:rFonts w:cstheme="minorHAnsi"/>
                <w:sz w:val="14"/>
                <w:szCs w:val="14"/>
              </w:rPr>
              <w:t>yw</w:t>
            </w:r>
            <w:r w:rsidRPr="005A2DDF">
              <w:rPr>
                <w:rFonts w:cstheme="minorHAnsi"/>
                <w:sz w:val="14"/>
                <w:szCs w:val="14"/>
              </w:rPr>
              <w:t>ania mediów społecznościowych w kampaniach wyborczyc</w:t>
            </w:r>
            <w:r w:rsidR="008F3A90">
              <w:rPr>
                <w:rFonts w:cstheme="minorHAnsi"/>
                <w:sz w:val="14"/>
                <w:szCs w:val="14"/>
              </w:rPr>
              <w:t>h.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977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analizuje wybrane elementy</w:t>
            </w:r>
            <w:r w:rsidR="004A2183">
              <w:rPr>
                <w:rFonts w:cstheme="minorHAnsi"/>
                <w:sz w:val="14"/>
                <w:szCs w:val="14"/>
              </w:rPr>
              <w:t xml:space="preserve"> konkretnej</w:t>
            </w:r>
            <w:r w:rsidRPr="005A2DDF">
              <w:rPr>
                <w:rFonts w:cstheme="minorHAnsi"/>
                <w:sz w:val="14"/>
                <w:szCs w:val="14"/>
              </w:rPr>
              <w:t xml:space="preserve"> kampanii wyborczej</w:t>
            </w:r>
            <w:r w:rsidR="004A2183">
              <w:rPr>
                <w:rFonts w:cstheme="minorHAnsi"/>
                <w:sz w:val="14"/>
                <w:szCs w:val="14"/>
              </w:rPr>
              <w:t xml:space="preserve"> [</w:t>
            </w:r>
            <w:r w:rsidRPr="005A2DDF">
              <w:rPr>
                <w:rFonts w:cstheme="minorHAnsi"/>
                <w:sz w:val="14"/>
                <w:szCs w:val="14"/>
              </w:rPr>
              <w:t>w tym hasła wyborcze, slogany, plakaty, ulotki, spoty i memy internetowe</w:t>
            </w:r>
            <w:r w:rsidR="004A2183">
              <w:rPr>
                <w:rFonts w:cstheme="minorHAnsi"/>
                <w:sz w:val="14"/>
                <w:szCs w:val="14"/>
              </w:rPr>
              <w:t>]</w:t>
            </w:r>
            <w:r w:rsidRPr="005A2DDF">
              <w:rPr>
                <w:rFonts w:cstheme="minorHAnsi"/>
                <w:sz w:val="14"/>
                <w:szCs w:val="14"/>
              </w:rPr>
              <w:t xml:space="preserve"> pod kątem</w:t>
            </w:r>
            <w:r w:rsidR="004A2183">
              <w:rPr>
                <w:rFonts w:cstheme="minorHAnsi"/>
                <w:sz w:val="14"/>
                <w:szCs w:val="14"/>
              </w:rPr>
              <w:t xml:space="preserve"> ich</w:t>
            </w:r>
            <w:r w:rsidRPr="005A2DDF">
              <w:rPr>
                <w:rFonts w:cstheme="minorHAnsi"/>
                <w:sz w:val="14"/>
                <w:szCs w:val="14"/>
              </w:rPr>
              <w:t xml:space="preserve"> skuteczności, atrakcyjności i zgodności z programem</w:t>
            </w:r>
            <w:r w:rsidR="004A2183">
              <w:rPr>
                <w:rFonts w:cstheme="minorHAnsi"/>
                <w:sz w:val="14"/>
                <w:szCs w:val="14"/>
              </w:rPr>
              <w:t xml:space="preserve"> danej</w:t>
            </w:r>
            <w:r w:rsidRPr="005A2DDF">
              <w:rPr>
                <w:rFonts w:cstheme="minorHAnsi"/>
                <w:sz w:val="14"/>
                <w:szCs w:val="14"/>
              </w:rPr>
              <w:t xml:space="preserve"> partii politycznej;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porównuje strategie wybranych partii politycznych w</w:t>
            </w:r>
            <w:r w:rsidR="004A2183">
              <w:rPr>
                <w:rFonts w:cstheme="minorHAnsi"/>
                <w:sz w:val="14"/>
                <w:szCs w:val="14"/>
              </w:rPr>
              <w:t xml:space="preserve"> kilku</w:t>
            </w:r>
            <w:r w:rsidRPr="005A2DDF">
              <w:rPr>
                <w:rFonts w:cstheme="minorHAnsi"/>
                <w:sz w:val="14"/>
                <w:szCs w:val="14"/>
              </w:rPr>
              <w:t> ostatnich kampaniach wyborczych;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analizuje różnorodne materiały źródłowe dotyczące kampanii wyborczych, w tym programy wyborcze partii politycznych;</w:t>
            </w:r>
          </w:p>
          <w:p w:rsidR="005A2DDF" w:rsidRPr="005A2DDF" w:rsidRDefault="005A2DDF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 w:rsidR="004A2183">
              <w:rPr>
                <w:rFonts w:cstheme="minorHAnsi"/>
                <w:sz w:val="14"/>
                <w:szCs w:val="14"/>
              </w:rPr>
              <w:t xml:space="preserve">, z czego wynikają </w:t>
            </w:r>
            <w:r w:rsidRPr="005A2DDF">
              <w:rPr>
                <w:rFonts w:cstheme="minorHAnsi"/>
                <w:sz w:val="14"/>
                <w:szCs w:val="14"/>
              </w:rPr>
              <w:t>różnic</w:t>
            </w:r>
            <w:r w:rsidR="004A2183"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wynikami wyborów a </w:t>
            </w:r>
            <w:r w:rsidR="004A2183">
              <w:rPr>
                <w:rFonts w:cstheme="minorHAnsi"/>
                <w:sz w:val="14"/>
                <w:szCs w:val="14"/>
              </w:rPr>
              <w:t>wynikami</w:t>
            </w:r>
            <w:r w:rsidRPr="005A2DDF">
              <w:rPr>
                <w:rFonts w:cstheme="minorHAnsi"/>
                <w:sz w:val="14"/>
                <w:szCs w:val="14"/>
              </w:rPr>
              <w:t xml:space="preserve"> sondaży przedwyborczych;</w:t>
            </w:r>
          </w:p>
          <w:p w:rsidR="005A2DDF" w:rsidRPr="005A2DDF" w:rsidRDefault="004A2183" w:rsidP="005A2D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="005A2DDF" w:rsidRPr="005A2DDF">
              <w:rPr>
                <w:rFonts w:cstheme="minorHAnsi"/>
                <w:sz w:val="14"/>
                <w:szCs w:val="14"/>
              </w:rPr>
              <w:t>wpływ sondaży przedwyborczych na wynik wyborów;</w:t>
            </w:r>
          </w:p>
          <w:p w:rsidR="008C1D91" w:rsidRPr="003519E1" w:rsidRDefault="004A2183" w:rsidP="00343CA4">
            <w:pPr>
              <w:pStyle w:val="Akapitzlist"/>
              <w:numPr>
                <w:ilvl w:val="0"/>
                <w:numId w:val="2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na forum społeczności szkolnej debatę dotyczącą zasad, które powinny być przestrzegane </w:t>
            </w:r>
            <w:r>
              <w:rPr>
                <w:rFonts w:cstheme="minorHAnsi"/>
                <w:sz w:val="14"/>
                <w:szCs w:val="14"/>
              </w:rPr>
              <w:t xml:space="preserve">przez uczestników </w:t>
            </w:r>
            <w:r w:rsidR="005A2DDF" w:rsidRPr="005A2DDF">
              <w:rPr>
                <w:rFonts w:cstheme="minorHAnsi"/>
                <w:sz w:val="14"/>
                <w:szCs w:val="14"/>
              </w:rPr>
              <w:t>kampani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5A2DDF" w:rsidRPr="005A2DDF">
              <w:rPr>
                <w:rFonts w:cstheme="minorHAnsi"/>
                <w:sz w:val="14"/>
                <w:szCs w:val="14"/>
              </w:rPr>
              <w:t xml:space="preserve"> wyborczych w państwie demokratycznym</w:t>
            </w:r>
            <w:r>
              <w:rPr>
                <w:rFonts w:cstheme="minorHAnsi"/>
                <w:sz w:val="14"/>
                <w:szCs w:val="14"/>
              </w:rPr>
              <w:t>, oraz bierze aktywny udział w zainicjowanej dyskusji</w:t>
            </w:r>
            <w:r w:rsidR="00C525E7">
              <w:rPr>
                <w:rFonts w:cstheme="minorHAnsi"/>
                <w:sz w:val="14"/>
                <w:szCs w:val="14"/>
              </w:rPr>
              <w:t>, budując odpowiednie argumenty i kontrargumenty</w:t>
            </w:r>
            <w:r w:rsidR="005A2DDF" w:rsidRPr="005A2DD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0A086F" w:rsidRPr="000A086F" w:rsidRDefault="000A086F" w:rsidP="000A086F">
            <w:pPr>
              <w:rPr>
                <w:sz w:val="14"/>
                <w:szCs w:val="14"/>
              </w:rPr>
            </w:pPr>
            <w:r w:rsidRPr="000A086F">
              <w:rPr>
                <w:sz w:val="14"/>
                <w:szCs w:val="14"/>
              </w:rPr>
              <w:t>II. Społeczeństwo obywatelskie.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8C1D91" w:rsidRPr="005A2DDF" w:rsidRDefault="000A086F" w:rsidP="000A086F">
            <w:pPr>
              <w:rPr>
                <w:sz w:val="14"/>
                <w:szCs w:val="14"/>
              </w:rPr>
            </w:pPr>
            <w:r w:rsidRPr="000A086F">
              <w:rPr>
                <w:sz w:val="14"/>
                <w:szCs w:val="14"/>
              </w:rPr>
              <w:t>5)</w:t>
            </w:r>
            <w:r w:rsidR="00806231">
              <w:rPr>
                <w:sz w:val="14"/>
                <w:szCs w:val="14"/>
              </w:rPr>
              <w:t xml:space="preserve"> </w:t>
            </w:r>
            <w:r w:rsidRPr="000A086F">
              <w:rPr>
                <w:sz w:val="14"/>
                <w:szCs w:val="14"/>
              </w:rPr>
              <w:t>dokonuje krytycznej analizy materiałów z kampanii wyborczych (np. spoty, memy, ulotki i hasła wyborcze)</w:t>
            </w:r>
            <w:r w:rsidR="008F3A90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8C1D91" w:rsidRDefault="005A2DDF" w:rsidP="00FE1746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VII. Rywalizacja o władzę.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5A2DDF" w:rsidRPr="005A2DDF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11)</w:t>
            </w:r>
            <w:r w:rsidR="00806231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>wyjaśnia cele i przedstawia formy marketingu politycznego;</w:t>
            </w:r>
          </w:p>
          <w:p w:rsidR="005A2DDF" w:rsidRPr="003519E1" w:rsidRDefault="005A2DDF" w:rsidP="005A2DDF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12)</w:t>
            </w:r>
            <w:r w:rsidR="00806231">
              <w:rPr>
                <w:sz w:val="14"/>
                <w:szCs w:val="14"/>
              </w:rPr>
              <w:t xml:space="preserve"> </w:t>
            </w:r>
            <w:r w:rsidRPr="005A2DDF">
              <w:rPr>
                <w:sz w:val="14"/>
                <w:szCs w:val="14"/>
              </w:rPr>
              <w:t>przeprowadza krytyczną analizę elementów programu i innych materiałów wyborczych wybranego komitetu wyborczego z ostatnich wyborów w Rzeczypospolitej Polskiej.</w:t>
            </w:r>
          </w:p>
        </w:tc>
      </w:tr>
      <w:tr w:rsidR="00D551EE" w:rsidRPr="008C1D91" w:rsidTr="0031244C">
        <w:tc>
          <w:tcPr>
            <w:tcW w:w="15021" w:type="dxa"/>
            <w:gridSpan w:val="9"/>
          </w:tcPr>
          <w:p w:rsidR="00D551EE" w:rsidRPr="003519E1" w:rsidRDefault="00D551EE" w:rsidP="00E56736">
            <w:pPr>
              <w:jc w:val="center"/>
              <w:rPr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Podsumowanie i test</w:t>
            </w:r>
            <w:r w:rsidRPr="003519E1">
              <w:rPr>
                <w:sz w:val="14"/>
                <w:szCs w:val="14"/>
              </w:rPr>
              <w:t xml:space="preserve"> – 2 godziny lekcyjne</w:t>
            </w:r>
          </w:p>
        </w:tc>
      </w:tr>
      <w:tr w:rsidR="005A2DDF" w:rsidRPr="008C1D91" w:rsidTr="0031244C">
        <w:tc>
          <w:tcPr>
            <w:tcW w:w="15021" w:type="dxa"/>
            <w:gridSpan w:val="9"/>
          </w:tcPr>
          <w:p w:rsidR="005A2DDF" w:rsidRPr="003519E1" w:rsidRDefault="005A2DDF" w:rsidP="00B33F15">
            <w:pPr>
              <w:jc w:val="center"/>
              <w:rPr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IV.</w:t>
            </w:r>
            <w:r w:rsidR="000654EB">
              <w:rPr>
                <w:b/>
                <w:sz w:val="14"/>
                <w:szCs w:val="14"/>
              </w:rPr>
              <w:t xml:space="preserve"> Ustroje polityczne współczesnych państw</w:t>
            </w:r>
          </w:p>
        </w:tc>
      </w:tr>
      <w:tr w:rsidR="005F1F2E" w:rsidRPr="00805815" w:rsidTr="00A208B0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1.</w:t>
            </w:r>
          </w:p>
        </w:tc>
        <w:tc>
          <w:tcPr>
            <w:tcW w:w="1247" w:type="dxa"/>
            <w:gridSpan w:val="2"/>
          </w:tcPr>
          <w:p w:rsidR="008C1D91" w:rsidRPr="003519E1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Sprawowanie władzy</w:t>
            </w:r>
          </w:p>
        </w:tc>
        <w:tc>
          <w:tcPr>
            <w:tcW w:w="596" w:type="dxa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8C1D91" w:rsidRPr="003519E1" w:rsidRDefault="008C1D91" w:rsidP="00A06D9A">
            <w:pPr>
              <w:rPr>
                <w:sz w:val="14"/>
                <w:szCs w:val="14"/>
              </w:rPr>
            </w:pPr>
          </w:p>
          <w:p w:rsidR="00EC3323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podmiot</w:t>
            </w:r>
            <w:r w:rsidR="000C6399"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władzy</w:t>
            </w:r>
          </w:p>
          <w:p w:rsidR="000C6399" w:rsidRPr="003519E1" w:rsidRDefault="000C6399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podział organów państwowych</w:t>
            </w:r>
          </w:p>
          <w:p w:rsidR="00EC3323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środki sprawowania władzy</w:t>
            </w:r>
          </w:p>
          <w:p w:rsidR="000C6399" w:rsidRDefault="000C6399" w:rsidP="000C6399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</w:t>
            </w:r>
            <w:r w:rsidR="00B80C90">
              <w:rPr>
                <w:rFonts w:cstheme="minorHAnsi"/>
                <w:sz w:val="14"/>
                <w:szCs w:val="14"/>
              </w:rPr>
              <w:t>ystemy</w:t>
            </w:r>
            <w:r>
              <w:rPr>
                <w:rFonts w:cstheme="minorHAnsi"/>
                <w:sz w:val="14"/>
                <w:szCs w:val="14"/>
              </w:rPr>
              <w:t xml:space="preserve"> sprawowania władzy</w:t>
            </w:r>
            <w:r w:rsidR="00B80C90">
              <w:rPr>
                <w:rFonts w:cstheme="minorHAnsi"/>
                <w:sz w:val="14"/>
                <w:szCs w:val="14"/>
              </w:rPr>
              <w:t xml:space="preserve"> [demokratyczny, autokratyczny]</w:t>
            </w:r>
          </w:p>
          <w:p w:rsidR="000C6399" w:rsidRDefault="000C6399" w:rsidP="000C6399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przywództwo</w:t>
            </w:r>
          </w:p>
          <w:p w:rsidR="008C1D91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przywództwo</w:t>
            </w:r>
            <w:r w:rsidR="000C6399">
              <w:rPr>
                <w:rFonts w:cstheme="minorHAnsi"/>
                <w:sz w:val="14"/>
                <w:szCs w:val="14"/>
              </w:rPr>
              <w:t xml:space="preserve"> polityczne</w:t>
            </w:r>
          </w:p>
          <w:p w:rsidR="000C6399" w:rsidRPr="003519E1" w:rsidRDefault="000C6399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przywódców politycznych</w:t>
            </w:r>
          </w:p>
        </w:tc>
        <w:tc>
          <w:tcPr>
            <w:tcW w:w="2976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EC3323" w:rsidRPr="00805815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sprawowanie władzy</w:t>
            </w:r>
            <w:r w:rsidR="008F3A9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EC3323" w:rsidRPr="00805815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podmioty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sprawujące władzę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 wykorzystywane do tego </w:t>
            </w:r>
            <w:r w:rsidR="008F3A9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środki;</w:t>
            </w:r>
          </w:p>
          <w:p w:rsidR="00EC3323" w:rsidRPr="00805815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podstawie literatury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Machiavellego lub 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wskazuje podstawowe mechanizmy sprawowania władzy</w:t>
            </w:r>
            <w:r w:rsidR="008F3A9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3519E1" w:rsidRDefault="00EC3323" w:rsidP="0003615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cechy 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pożądane 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u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państwie demokratycznym</w:t>
            </w:r>
            <w:r w:rsidR="008F3A9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0339B9" w:rsidRPr="00586C4B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EC3323" w:rsidRPr="00805815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porównuje sposoby sprawowania władzy w państw</w:t>
            </w:r>
            <w:r w:rsidR="0003615C"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demokratycznym i niedemokratycznym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EC3323" w:rsidRPr="00805815" w:rsidRDefault="00EC3323" w:rsidP="00EC332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porównuje różne style przywództwa politycznego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EC3323" w:rsidP="0003615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dokonuje krytycznej analizy </w:t>
            </w:r>
            <w:r w:rsidR="0003615C">
              <w:rPr>
                <w:rFonts w:cstheme="minorHAnsi"/>
                <w:sz w:val="14"/>
                <w:szCs w:val="14"/>
              </w:rPr>
              <w:t xml:space="preserve">zagadnienia </w:t>
            </w:r>
            <w:r w:rsidRPr="00805815">
              <w:rPr>
                <w:rFonts w:cstheme="minorHAnsi"/>
                <w:sz w:val="14"/>
                <w:szCs w:val="14"/>
              </w:rPr>
              <w:t xml:space="preserve">przywództwa politycznego na podstawie literatury </w:t>
            </w:r>
            <w:r w:rsidR="0003615C">
              <w:rPr>
                <w:rFonts w:cstheme="minorHAnsi"/>
                <w:sz w:val="14"/>
                <w:szCs w:val="14"/>
              </w:rPr>
              <w:t>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Nic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="0003615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Machiavellego lub 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8F3A9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C1D91" w:rsidRPr="00805815" w:rsidRDefault="008C1D91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EC3323" w:rsidRPr="00EC3323" w:rsidRDefault="00EC3323" w:rsidP="00EC3323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</w:p>
          <w:p w:rsidR="008C1D91" w:rsidRPr="003519E1" w:rsidRDefault="00EC3323" w:rsidP="00EC3323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1)</w:t>
            </w:r>
            <w:r w:rsidR="00B96D77">
              <w:rPr>
                <w:sz w:val="14"/>
                <w:szCs w:val="14"/>
              </w:rPr>
              <w:t xml:space="preserve"> </w:t>
            </w:r>
            <w:r w:rsidRPr="00EC3323">
              <w:rPr>
                <w:sz w:val="14"/>
                <w:szCs w:val="14"/>
              </w:rPr>
              <w:t xml:space="preserve">analizuje mechanizmy sprawowania władzy na podstawie literatury (np. fragmentów tekstu </w:t>
            </w:r>
            <w:r w:rsidR="004E0449" w:rsidRPr="00586C4B">
              <w:rPr>
                <w:i/>
                <w:sz w:val="14"/>
                <w:szCs w:val="14"/>
              </w:rPr>
              <w:t>Książę</w:t>
            </w:r>
            <w:r w:rsidRPr="00EC3323">
              <w:rPr>
                <w:sz w:val="14"/>
                <w:szCs w:val="14"/>
              </w:rPr>
              <w:t xml:space="preserve"> Nicolo Machiavellego lub fragmentów tekstu </w:t>
            </w:r>
            <w:r w:rsidR="004E0449" w:rsidRPr="00586C4B">
              <w:rPr>
                <w:i/>
                <w:sz w:val="14"/>
                <w:szCs w:val="14"/>
              </w:rPr>
              <w:t>Cesarz</w:t>
            </w:r>
            <w:r w:rsidRPr="00EC3323">
              <w:rPr>
                <w:sz w:val="14"/>
                <w:szCs w:val="14"/>
              </w:rPr>
              <w:t xml:space="preserve"> Ryszarda Kapuścińskiego)</w:t>
            </w:r>
            <w:r w:rsidR="00B96D77">
              <w:rPr>
                <w:sz w:val="14"/>
                <w:szCs w:val="14"/>
              </w:rPr>
              <w:t>.</w:t>
            </w:r>
          </w:p>
        </w:tc>
      </w:tr>
      <w:tr w:rsidR="005F1F2E" w:rsidRPr="00805815" w:rsidTr="00A208B0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2.</w:t>
            </w:r>
          </w:p>
        </w:tc>
        <w:tc>
          <w:tcPr>
            <w:tcW w:w="1247" w:type="dxa"/>
            <w:gridSpan w:val="2"/>
          </w:tcPr>
          <w:p w:rsidR="008C1D91" w:rsidRPr="003519E1" w:rsidRDefault="0071244B" w:rsidP="0003615C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 xml:space="preserve">Monarchie </w:t>
            </w:r>
            <w:r w:rsidR="0003615C" w:rsidRPr="00805815">
              <w:rPr>
                <w:sz w:val="14"/>
                <w:szCs w:val="14"/>
              </w:rPr>
              <w:t>i</w:t>
            </w:r>
            <w:r w:rsidR="0003615C"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republiki</w:t>
            </w:r>
          </w:p>
        </w:tc>
        <w:tc>
          <w:tcPr>
            <w:tcW w:w="596" w:type="dxa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forma rządu</w:t>
            </w:r>
          </w:p>
          <w:p w:rsidR="0071244B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forma państwa</w:t>
            </w:r>
          </w:p>
          <w:p w:rsidR="00B80C90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monarchia dziedziczna</w:t>
            </w:r>
          </w:p>
          <w:p w:rsidR="00B80C90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monarchia elekcyjna</w:t>
            </w:r>
          </w:p>
          <w:p w:rsidR="00B80C90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ustroje polityczne współczesnych monarchii </w:t>
            </w:r>
          </w:p>
          <w:p w:rsidR="00B80C90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typy współczesnych monarchii</w:t>
            </w:r>
          </w:p>
          <w:p w:rsidR="00B80C90" w:rsidRPr="00805815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monarcha</w:t>
            </w:r>
          </w:p>
          <w:p w:rsidR="0071244B" w:rsidRPr="00805815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kompetencje </w:t>
            </w:r>
            <w:r w:rsidR="0071244B" w:rsidRPr="00805815">
              <w:rPr>
                <w:rFonts w:cstheme="minorHAnsi"/>
                <w:sz w:val="14"/>
                <w:szCs w:val="14"/>
              </w:rPr>
              <w:t>głow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71244B" w:rsidRPr="00805815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03615C">
              <w:rPr>
                <w:rFonts w:cstheme="minorHAnsi"/>
                <w:sz w:val="14"/>
                <w:szCs w:val="14"/>
              </w:rPr>
              <w:t>we </w:t>
            </w:r>
            <w:r>
              <w:rPr>
                <w:rFonts w:cstheme="minorHAnsi"/>
                <w:sz w:val="14"/>
                <w:szCs w:val="14"/>
              </w:rPr>
              <w:t>współczesnych monarchiach</w:t>
            </w:r>
          </w:p>
          <w:p w:rsidR="0071244B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sukcesja</w:t>
            </w:r>
          </w:p>
          <w:p w:rsidR="00B80C90" w:rsidRPr="00805815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porządek sukcesji</w:t>
            </w:r>
          </w:p>
          <w:p w:rsidR="0071244B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elekcja</w:t>
            </w:r>
          </w:p>
          <w:p w:rsidR="00B80C90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rola głowy państwa </w:t>
            </w:r>
            <w:r w:rsidR="0003615C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republice</w:t>
            </w:r>
          </w:p>
          <w:p w:rsidR="00B80C90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prezydenta</w:t>
            </w:r>
          </w:p>
          <w:p w:rsidR="00B80C90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wybór prezydenta</w:t>
            </w:r>
          </w:p>
          <w:p w:rsidR="00B80C90" w:rsidRPr="00805815" w:rsidRDefault="00B80C90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kolegialn</w:t>
            </w:r>
            <w:r w:rsidR="0003615C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 xml:space="preserve"> głow</w:t>
            </w:r>
            <w:r w:rsidR="0003615C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 xml:space="preserve"> państwa</w:t>
            </w:r>
          </w:p>
          <w:p w:rsidR="008C1D91" w:rsidRPr="003519E1" w:rsidRDefault="008C1D91" w:rsidP="0071244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6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71244B" w:rsidRPr="00B80C90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sposoby wyboru głowy państwa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128C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wykorzystywane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 współczesnych republikach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B80C90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klasyczne kompetencje głowy państwa we współczesnych systemach republikańskich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3519E1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formy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głowy państwa </w:t>
            </w:r>
            <w:r w:rsidR="00EA5666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</w:t>
            </w:r>
            <w:r w:rsidR="00EA566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y];</w:t>
            </w:r>
          </w:p>
          <w:p w:rsidR="005F70E6" w:rsidRPr="00B80C90" w:rsidRDefault="005F70E6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kolegialnych </w:t>
            </w:r>
            <w:r w:rsidR="0003615C">
              <w:rPr>
                <w:rFonts w:cstheme="minorHAnsi"/>
                <w:sz w:val="14"/>
                <w:szCs w:val="14"/>
              </w:rPr>
              <w:t xml:space="preserve">organów pełniących funkcję </w:t>
            </w:r>
            <w:r>
              <w:rPr>
                <w:rFonts w:cstheme="minorHAnsi"/>
                <w:sz w:val="14"/>
                <w:szCs w:val="14"/>
              </w:rPr>
              <w:t>głowy państwa;</w:t>
            </w:r>
          </w:p>
          <w:p w:rsidR="0071244B" w:rsidRPr="00B80C90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typy współczesnych monarchii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B80C90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współczesnych monarchii absolutnych, konstytucyjnych, parlamentarnych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B80C90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podstawowe zasady sukcesji we współczesnych monarchiach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B80C90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współczesne monarchie europejskie</w:t>
            </w:r>
            <w:r w:rsidR="005F70E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03615C" w:rsidRDefault="0003615C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71244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="0071244B" w:rsidRPr="00805815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B80C90"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71244B"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5F70E6"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C1D91" w:rsidRPr="00586C4B" w:rsidRDefault="00FB065C" w:rsidP="006128C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 w:rsidR="006128C8">
              <w:rPr>
                <w:rFonts w:cstheme="minorHAnsi"/>
                <w:sz w:val="14"/>
                <w:szCs w:val="14"/>
              </w:rPr>
              <w:t xml:space="preserve">z dostępnych źródeł [schematy, teksty narracyjne] informacje dotyczące organów pełniących funkcję głowy państwa </w:t>
            </w:r>
            <w:r w:rsidR="0071244B" w:rsidRPr="00586C4B">
              <w:rPr>
                <w:rFonts w:cstheme="minorHAnsi"/>
                <w:sz w:val="14"/>
                <w:szCs w:val="14"/>
              </w:rPr>
              <w:t xml:space="preserve">w różnych systemach rządów </w:t>
            </w:r>
            <w:r w:rsidR="006128C8" w:rsidRPr="00586C4B">
              <w:rPr>
                <w:rFonts w:cstheme="minorHAnsi"/>
                <w:sz w:val="14"/>
                <w:szCs w:val="14"/>
              </w:rPr>
              <w:t>i</w:t>
            </w:r>
            <w:r w:rsidR="006128C8">
              <w:rPr>
                <w:rFonts w:cstheme="minorHAnsi"/>
                <w:sz w:val="14"/>
                <w:szCs w:val="14"/>
              </w:rPr>
              <w:t> </w:t>
            </w:r>
            <w:r w:rsidR="0071244B" w:rsidRPr="00586C4B">
              <w:rPr>
                <w:rFonts w:cstheme="minorHAnsi"/>
                <w:sz w:val="14"/>
                <w:szCs w:val="14"/>
              </w:rPr>
              <w:t>różnych państwach</w:t>
            </w:r>
            <w:r w:rsidR="005F70E6" w:rsidRPr="00586C4B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586C4B" w:rsidRDefault="00337355" w:rsidP="0084316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 w:rsidR="00DD4A84">
              <w:rPr>
                <w:rFonts w:cstheme="minorHAnsi"/>
                <w:sz w:val="14"/>
                <w:szCs w:val="14"/>
              </w:rPr>
              <w:t>, analizuje</w:t>
            </w:r>
            <w:r w:rsidRPr="00805815">
              <w:rPr>
                <w:rFonts w:cstheme="minorHAnsi"/>
                <w:sz w:val="14"/>
                <w:szCs w:val="14"/>
              </w:rPr>
              <w:t xml:space="preserve"> i przedstawia informacje </w:t>
            </w:r>
            <w:r w:rsidR="00DD4A84">
              <w:rPr>
                <w:rFonts w:cstheme="minorHAnsi"/>
                <w:sz w:val="14"/>
                <w:szCs w:val="14"/>
              </w:rPr>
              <w:t>dotyczące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DD4A84" w:rsidRPr="00805815">
              <w:rPr>
                <w:rFonts w:cstheme="minorHAnsi"/>
                <w:sz w:val="14"/>
                <w:szCs w:val="14"/>
              </w:rPr>
              <w:t>instytucj</w:t>
            </w:r>
            <w:r w:rsidR="00DD4A84">
              <w:rPr>
                <w:rFonts w:cstheme="minorHAnsi"/>
                <w:sz w:val="14"/>
                <w:szCs w:val="14"/>
              </w:rPr>
              <w:t>i</w:t>
            </w:r>
            <w:r w:rsidR="00DD4A84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kolegialnej głowy państwa</w:t>
            </w:r>
            <w:r w:rsidR="00DD4A84">
              <w:rPr>
                <w:rFonts w:cstheme="minorHAnsi"/>
                <w:sz w:val="14"/>
                <w:szCs w:val="14"/>
              </w:rPr>
              <w:t xml:space="preserve"> funkcjonującej</w:t>
            </w:r>
            <w:r w:rsidRPr="00805815">
              <w:rPr>
                <w:rFonts w:cstheme="minorHAnsi"/>
                <w:sz w:val="14"/>
                <w:szCs w:val="14"/>
              </w:rPr>
              <w:t xml:space="preserve"> w wybranych państwach świata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porównuje </w:t>
            </w:r>
            <w:r w:rsidR="006128C8">
              <w:rPr>
                <w:rFonts w:cstheme="minorHAnsi"/>
                <w:sz w:val="14"/>
                <w:szCs w:val="14"/>
              </w:rPr>
              <w:t xml:space="preserve">ze sobą </w:t>
            </w:r>
            <w:r w:rsidRPr="00805815">
              <w:rPr>
                <w:rFonts w:cstheme="minorHAnsi"/>
                <w:sz w:val="14"/>
                <w:szCs w:val="14"/>
              </w:rPr>
              <w:t>współczesne monarchie absolutne, konstytucyjne i parlamentarne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normy dotyczące sukcesji </w:t>
            </w:r>
            <w:r w:rsidR="00DD4A84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monarchiach</w:t>
            </w:r>
            <w:r w:rsidR="008F3A9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gromadzi i przedstawia informacje na temat kompetencji głowy państwa w wybranej monarchii współczesne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="008F3A9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DD4A84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znaczenie 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8F3A90"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DD4A84">
              <w:rPr>
                <w:rFonts w:cstheme="minorHAnsi"/>
                <w:sz w:val="14"/>
                <w:szCs w:val="14"/>
              </w:rPr>
              <w:t xml:space="preserve">z 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</w:t>
            </w:r>
            <w:r w:rsidR="00DD4A84" w:rsidRPr="00805815">
              <w:rPr>
                <w:rFonts w:cstheme="minorHAnsi"/>
                <w:sz w:val="14"/>
                <w:szCs w:val="14"/>
              </w:rPr>
              <w:t>i</w:t>
            </w:r>
            <w:r w:rsidR="00DD4A84"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głowy państwa w wybrany</w:t>
            </w:r>
            <w:r w:rsidR="00DD4A84">
              <w:rPr>
                <w:rFonts w:cstheme="minorHAnsi"/>
                <w:sz w:val="14"/>
                <w:szCs w:val="14"/>
              </w:rPr>
              <w:t>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553E0D">
              <w:rPr>
                <w:rFonts w:cstheme="minorHAnsi"/>
                <w:sz w:val="14"/>
                <w:szCs w:val="14"/>
              </w:rPr>
              <w:t>państw</w:t>
            </w:r>
            <w:r w:rsidR="0072230B"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świata</w:t>
            </w:r>
            <w:r w:rsidR="008F3A90">
              <w:rPr>
                <w:rFonts w:cstheme="minorHAnsi"/>
                <w:sz w:val="14"/>
                <w:szCs w:val="14"/>
              </w:rPr>
              <w:t>.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8C1D91" w:rsidRPr="00805815" w:rsidRDefault="008C1D91" w:rsidP="00484ED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EC3323" w:rsidRPr="00EC3323" w:rsidRDefault="00EC3323" w:rsidP="00EC3323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EC3323" w:rsidRPr="00EC3323" w:rsidRDefault="00EC3323" w:rsidP="00EC3323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2)</w:t>
            </w:r>
            <w:r w:rsidR="00B96D77">
              <w:rPr>
                <w:sz w:val="14"/>
                <w:szCs w:val="14"/>
              </w:rPr>
              <w:t xml:space="preserve"> </w:t>
            </w:r>
            <w:r w:rsidRPr="00EC3323">
              <w:rPr>
                <w:sz w:val="14"/>
                <w:szCs w:val="14"/>
              </w:rPr>
              <w:t xml:space="preserve">analizuje sposób wyboru </w:t>
            </w:r>
            <w:r w:rsidR="00F73C40" w:rsidRPr="00EC3323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EC3323">
              <w:rPr>
                <w:sz w:val="14"/>
                <w:szCs w:val="14"/>
              </w:rPr>
              <w:t>charakteryzuje formę (jednoosobowa lub kolegialna) głowy państwa we współczesnych republikach</w:t>
            </w:r>
            <w:r>
              <w:rPr>
                <w:sz w:val="14"/>
                <w:szCs w:val="14"/>
              </w:rPr>
              <w:t xml:space="preserve"> […]</w:t>
            </w:r>
            <w:r w:rsidRPr="00EC3323">
              <w:rPr>
                <w:sz w:val="14"/>
                <w:szCs w:val="14"/>
              </w:rPr>
              <w:t>;</w:t>
            </w:r>
          </w:p>
          <w:p w:rsidR="008C1D91" w:rsidRPr="003519E1" w:rsidRDefault="00EC3323" w:rsidP="00EC3323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3)</w:t>
            </w:r>
            <w:r w:rsidR="00B96D77">
              <w:rPr>
                <w:sz w:val="14"/>
                <w:szCs w:val="14"/>
              </w:rPr>
              <w:t xml:space="preserve"> </w:t>
            </w:r>
            <w:r w:rsidRPr="00EC3323">
              <w:rPr>
                <w:sz w:val="14"/>
                <w:szCs w:val="14"/>
              </w:rPr>
              <w:t>przedstawia, odwołując się do współczesnych przykładów, typologie współczesnych monarchii ze względu na pozycję głowy państwa (absolutna, konstytucyjna, parlamentarna); analizuje normy dotyczące sukcesji</w:t>
            </w:r>
            <w:r w:rsidR="00B96D77">
              <w:rPr>
                <w:sz w:val="14"/>
                <w:szCs w:val="14"/>
              </w:rPr>
              <w:t>.</w:t>
            </w:r>
          </w:p>
        </w:tc>
      </w:tr>
      <w:tr w:rsidR="005F1F2E" w:rsidRPr="00805815" w:rsidTr="00A208B0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3.</w:t>
            </w:r>
          </w:p>
        </w:tc>
        <w:tc>
          <w:tcPr>
            <w:tcW w:w="1247" w:type="dxa"/>
            <w:gridSpan w:val="2"/>
          </w:tcPr>
          <w:p w:rsidR="008C1D91" w:rsidRPr="003519E1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Władza ustawodawcza</w:t>
            </w:r>
          </w:p>
        </w:tc>
        <w:tc>
          <w:tcPr>
            <w:tcW w:w="596" w:type="dxa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853D3D">
            <w:pPr>
              <w:rPr>
                <w:sz w:val="14"/>
                <w:szCs w:val="14"/>
              </w:rPr>
            </w:pPr>
          </w:p>
          <w:p w:rsidR="0071244B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parlament</w:t>
            </w:r>
          </w:p>
          <w:p w:rsidR="004C59DE" w:rsidRDefault="004C59DE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parlament jednoizbowy</w:t>
            </w:r>
          </w:p>
          <w:p w:rsidR="004C59DE" w:rsidRPr="00805815" w:rsidRDefault="004C59DE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parlament dwuizbowy</w:t>
            </w:r>
          </w:p>
          <w:p w:rsidR="0071244B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proces legislacyjny</w:t>
            </w:r>
          </w:p>
          <w:p w:rsidR="00AB2A8D" w:rsidRDefault="00AB2A8D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funkcjonowanie parlamentu</w:t>
            </w:r>
          </w:p>
          <w:p w:rsidR="00AB2A8D" w:rsidRPr="00805815" w:rsidRDefault="00AB2A8D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organy wewnętrzne parlamentu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mandat parlamentarny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 parlamentarny</w:t>
            </w:r>
          </w:p>
          <w:p w:rsidR="008C1D91" w:rsidRPr="003519E1" w:rsidRDefault="008C1D91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6" w:type="dxa"/>
          </w:tcPr>
          <w:p w:rsidR="000339B9" w:rsidRPr="00586C4B" w:rsidRDefault="00337355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parlament;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funkcje legislatywy: ustrojodawczą, ustawodawczą, kontrolną i kreacyjną;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 siebie struktury parlamentu: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monokameralną i bikameralną;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dwa podstawowe tryby pracy parlamentu;</w:t>
            </w:r>
          </w:p>
          <w:p w:rsidR="0071244B" w:rsidRPr="00DD4A84" w:rsidRDefault="00DD4A84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71244B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="0071244B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inicjatywa ustawodawcza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proces legislacyjny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4E0449" w:rsidRPr="00586C4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legislatywa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1244B"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na czym polega zasada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jawności obrad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ją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 wolny i</w:t>
            </w:r>
            <w:r w:rsid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związany;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wymienia konsekwencje stosowania mandatu wolego i mandatu związanego;</w:t>
            </w:r>
          </w:p>
          <w:p w:rsidR="008C1D91" w:rsidRPr="003519E1" w:rsidRDefault="0071244B" w:rsidP="0071244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immunitet parlamentarny.</w:t>
            </w:r>
          </w:p>
        </w:tc>
        <w:tc>
          <w:tcPr>
            <w:tcW w:w="2977" w:type="dxa"/>
          </w:tcPr>
          <w:p w:rsidR="000339B9" w:rsidRPr="00586C4B" w:rsidRDefault="00337355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 uwarunkowania</w:t>
            </w:r>
            <w:r w:rsidR="00DD4A84">
              <w:rPr>
                <w:rFonts w:cstheme="minorHAnsi"/>
                <w:sz w:val="14"/>
                <w:szCs w:val="14"/>
              </w:rPr>
              <w:t xml:space="preserve"> wpływające na</w:t>
            </w:r>
            <w:r w:rsidRPr="00805815">
              <w:rPr>
                <w:rFonts w:cstheme="minorHAnsi"/>
                <w:sz w:val="14"/>
                <w:szCs w:val="14"/>
              </w:rPr>
              <w:t xml:space="preserve"> funkcjonowani</w:t>
            </w:r>
            <w:r w:rsidR="00DD4A84">
              <w:rPr>
                <w:rFonts w:cstheme="minorHAnsi"/>
                <w:sz w:val="14"/>
                <w:szCs w:val="14"/>
              </w:rPr>
              <w:t>e</w:t>
            </w:r>
            <w:r w:rsidRPr="00805815">
              <w:rPr>
                <w:rFonts w:cstheme="minorHAnsi"/>
                <w:sz w:val="14"/>
                <w:szCs w:val="14"/>
              </w:rPr>
              <w:t xml:space="preserve"> bikameralnych parlamentów;</w:t>
            </w:r>
          </w:p>
          <w:p w:rsidR="0071244B" w:rsidRPr="00805815" w:rsidRDefault="00FB065C" w:rsidP="0071244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="0071244B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DD4A84">
              <w:rPr>
                <w:rFonts w:cstheme="minorHAnsi"/>
                <w:sz w:val="14"/>
                <w:szCs w:val="14"/>
              </w:rPr>
              <w:t>dostępnych źródeł [</w:t>
            </w:r>
            <w:r w:rsidR="0071244B" w:rsidRPr="00805815">
              <w:rPr>
                <w:rFonts w:cstheme="minorHAnsi"/>
                <w:sz w:val="14"/>
                <w:szCs w:val="14"/>
              </w:rPr>
              <w:t>schemat</w:t>
            </w:r>
            <w:r w:rsidR="00DD4A84">
              <w:rPr>
                <w:rFonts w:cstheme="minorHAnsi"/>
                <w:sz w:val="14"/>
                <w:szCs w:val="14"/>
              </w:rPr>
              <w:t>y</w:t>
            </w:r>
            <w:r w:rsidR="0071244B" w:rsidRPr="00805815">
              <w:rPr>
                <w:rFonts w:cstheme="minorHAnsi"/>
                <w:sz w:val="14"/>
                <w:szCs w:val="14"/>
              </w:rPr>
              <w:t>, tekst</w:t>
            </w:r>
            <w:r w:rsidR="00DD4A84">
              <w:rPr>
                <w:rFonts w:cstheme="minorHAnsi"/>
                <w:sz w:val="14"/>
                <w:szCs w:val="14"/>
              </w:rPr>
              <w:t>y</w:t>
            </w:r>
            <w:r w:rsidR="0071244B"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 w:rsidR="00DD4A84">
              <w:rPr>
                <w:rFonts w:cstheme="minorHAnsi"/>
                <w:sz w:val="14"/>
                <w:szCs w:val="14"/>
              </w:rPr>
              <w:t>e]</w:t>
            </w:r>
            <w:r w:rsidR="0071244B" w:rsidRPr="00805815">
              <w:rPr>
                <w:rFonts w:cstheme="minorHAnsi"/>
                <w:sz w:val="14"/>
                <w:szCs w:val="14"/>
              </w:rPr>
              <w:t xml:space="preserve"> informacje dotyczące władzy ustawodawczej w różnych systemach rządów i różnych państwach;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 w:rsidR="00DD4A84"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analizuje</w:t>
            </w:r>
            <w:r w:rsidR="00DD4A84"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porównuje </w:t>
            </w:r>
            <w:r w:rsidR="00DD4A84">
              <w:rPr>
                <w:rFonts w:cstheme="minorHAnsi"/>
                <w:sz w:val="14"/>
                <w:szCs w:val="14"/>
              </w:rPr>
              <w:t>i </w:t>
            </w:r>
            <w:r w:rsidRPr="00805815">
              <w:rPr>
                <w:rFonts w:cstheme="minorHAnsi"/>
                <w:sz w:val="14"/>
                <w:szCs w:val="14"/>
              </w:rPr>
              <w:t>przedstawia informacje na temat parlamentów w wybranych państwach świata [struktura, zasady procesu legislacyjnego, organizacja wewnętrzna]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interpretuje przepisy prawne</w:t>
            </w:r>
            <w:r w:rsidR="00AD11A0">
              <w:rPr>
                <w:rFonts w:cstheme="minorHAnsi"/>
                <w:sz w:val="14"/>
                <w:szCs w:val="14"/>
              </w:rPr>
              <w:t xml:space="preserve"> z</w:t>
            </w:r>
            <w:r w:rsidRPr="00805815">
              <w:rPr>
                <w:rFonts w:cstheme="minorHAnsi"/>
                <w:sz w:val="14"/>
                <w:szCs w:val="14"/>
              </w:rPr>
              <w:t xml:space="preserve"> konstytucji wybranych państw świata odnoszące się do władzy ustawodawczej;</w:t>
            </w:r>
          </w:p>
          <w:p w:rsidR="0071244B" w:rsidRPr="00805815" w:rsidRDefault="0071244B" w:rsidP="0071244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przedstawia argumenty i kontrargumenty w sporze </w:t>
            </w:r>
            <w:r w:rsidR="00AD11A0">
              <w:rPr>
                <w:rFonts w:cstheme="minorHAnsi"/>
                <w:sz w:val="14"/>
                <w:szCs w:val="14"/>
              </w:rPr>
              <w:t xml:space="preserve">dotyczącym oceny funkcjonowania parlamentów </w:t>
            </w:r>
            <w:r w:rsidRPr="00805815">
              <w:rPr>
                <w:rFonts w:cstheme="minorHAnsi"/>
                <w:sz w:val="14"/>
                <w:szCs w:val="14"/>
              </w:rPr>
              <w:t>monokameraln</w:t>
            </w:r>
            <w:r w:rsidR="00AD11A0">
              <w:rPr>
                <w:rFonts w:cstheme="minorHAnsi"/>
                <w:sz w:val="14"/>
                <w:szCs w:val="14"/>
              </w:rPr>
              <w:t>ych</w:t>
            </w:r>
            <w:r w:rsidRPr="00805815">
              <w:rPr>
                <w:rFonts w:cstheme="minorHAnsi"/>
                <w:sz w:val="14"/>
                <w:szCs w:val="14"/>
              </w:rPr>
              <w:t xml:space="preserve"> i bikameraln</w:t>
            </w:r>
            <w:r w:rsidR="00AD11A0">
              <w:rPr>
                <w:rFonts w:cstheme="minorHAnsi"/>
                <w:sz w:val="14"/>
                <w:szCs w:val="14"/>
              </w:rPr>
              <w:t>ych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71244B" w:rsidRDefault="0071244B" w:rsidP="0071244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porównuje immunitet</w:t>
            </w:r>
            <w:r w:rsidR="00AD11A0"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AD11A0" w:rsidRPr="00805815">
              <w:rPr>
                <w:rFonts w:cstheme="minorHAnsi"/>
                <w:sz w:val="14"/>
                <w:szCs w:val="14"/>
              </w:rPr>
              <w:t>parlamentarn</w:t>
            </w:r>
            <w:r w:rsidR="00AD11A0">
              <w:rPr>
                <w:rFonts w:cstheme="minorHAnsi"/>
                <w:sz w:val="14"/>
                <w:szCs w:val="14"/>
              </w:rPr>
              <w:t>e:</w:t>
            </w:r>
            <w:r w:rsidR="00AD11A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formalny i materialny;</w:t>
            </w:r>
          </w:p>
          <w:p w:rsidR="0071244B" w:rsidRPr="00AB2A8D" w:rsidRDefault="0071244B" w:rsidP="0071244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wady i zalety </w:t>
            </w:r>
          </w:p>
          <w:p w:rsidR="0071244B" w:rsidRDefault="00AD11A0" w:rsidP="0071244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>
              <w:rPr>
                <w:rFonts w:cstheme="minorHAnsi"/>
                <w:sz w:val="14"/>
                <w:szCs w:val="14"/>
              </w:rPr>
              <w:t>ych: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71244B" w:rsidRPr="00805815">
              <w:rPr>
                <w:rFonts w:cstheme="minorHAnsi"/>
                <w:sz w:val="14"/>
                <w:szCs w:val="14"/>
              </w:rPr>
              <w:t>formalnego i materialnego;</w:t>
            </w:r>
          </w:p>
          <w:p w:rsidR="008C1D91" w:rsidRPr="003519E1" w:rsidRDefault="00AD11A0" w:rsidP="007151F4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problemów związanych z władzą ustawodawczą we współczesnych państwach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dyskusji, budując odpowiednie argumenty </w:t>
            </w:r>
            <w:r w:rsidR="007151F4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805815" w:rsidRPr="0080581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8C1D91" w:rsidRPr="00805815" w:rsidRDefault="008C1D91" w:rsidP="00FB0DBF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EC3323" w:rsidRDefault="00EC3323" w:rsidP="00FB0DBF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8C1D91" w:rsidRPr="003519E1" w:rsidRDefault="00EC3323" w:rsidP="00FB0DBF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7)</w:t>
            </w:r>
            <w:r w:rsidR="00B96D77">
              <w:rPr>
                <w:sz w:val="14"/>
                <w:szCs w:val="14"/>
              </w:rPr>
              <w:t xml:space="preserve"> </w:t>
            </w:r>
            <w:r w:rsidRPr="00EC3323">
              <w:rPr>
                <w:sz w:val="14"/>
                <w:szCs w:val="14"/>
              </w:rPr>
              <w:t xml:space="preserve">charakteryzuje funkcje legislatywy: ustrojodawczą, ustawodawczą, kontrolną i kreacyjną; </w:t>
            </w:r>
            <w:r>
              <w:rPr>
                <w:sz w:val="14"/>
                <w:szCs w:val="14"/>
              </w:rPr>
              <w:t xml:space="preserve">[…] </w:t>
            </w:r>
            <w:r w:rsidRPr="00EC3323">
              <w:rPr>
                <w:sz w:val="14"/>
                <w:szCs w:val="14"/>
              </w:rPr>
              <w:t>podaje przykłady państw z parlamentem jednoizbowym i dwuizbowym</w:t>
            </w:r>
            <w:r w:rsidR="00B96D77">
              <w:rPr>
                <w:sz w:val="14"/>
                <w:szCs w:val="14"/>
              </w:rPr>
              <w:t>.</w:t>
            </w:r>
          </w:p>
        </w:tc>
      </w:tr>
      <w:tr w:rsidR="005F1F2E" w:rsidRPr="00805815" w:rsidTr="0072230B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4.</w:t>
            </w:r>
          </w:p>
        </w:tc>
        <w:tc>
          <w:tcPr>
            <w:tcW w:w="1247" w:type="dxa"/>
            <w:gridSpan w:val="2"/>
          </w:tcPr>
          <w:p w:rsidR="008C1D91" w:rsidRPr="003519E1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Władza wykonawcza</w:t>
            </w:r>
          </w:p>
        </w:tc>
        <w:tc>
          <w:tcPr>
            <w:tcW w:w="596" w:type="dxa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0339B9" w:rsidRDefault="000339B9" w:rsidP="00586C4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AB2A8D" w:rsidRDefault="00AB2A8D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władzy wykonawczej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głowa państwa</w:t>
            </w:r>
          </w:p>
          <w:p w:rsid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rząd </w:t>
            </w:r>
          </w:p>
          <w:p w:rsidR="00AB2A8D" w:rsidRPr="00805815" w:rsidRDefault="00AB2A8D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sposoby wyłaniania rządu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odpowiedzialność polityczna</w:t>
            </w:r>
          </w:p>
          <w:p w:rsid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koalicja rządowa</w:t>
            </w:r>
          </w:p>
          <w:p w:rsidR="00AB2A8D" w:rsidRPr="00805815" w:rsidRDefault="00AB2A8D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typy koalicji rządowych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rząd mniejszościowy</w:t>
            </w:r>
          </w:p>
          <w:p w:rsidR="008C1D91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współrządzenie</w:t>
            </w:r>
          </w:p>
          <w:p w:rsidR="00AB2A8D" w:rsidRPr="003519E1" w:rsidRDefault="00AB2A8D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6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05815" w:rsidRPr="00805815" w:rsidRDefault="00AD11A0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egzekutywa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586C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586C4B">
              <w:rPr>
                <w:rFonts w:cstheme="minorHAnsi"/>
                <w:sz w:val="14"/>
                <w:szCs w:val="14"/>
              </w:rPr>
              <w:t>wotum zaufania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05815" w:rsidRPr="00AD11A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jaką rolę pełni premier/kanclerz;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rozróżnia dwa modele władzy wykonawczej: monokratyczny i dualistyczny;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wymienia etapy typowego procesu tworzenia rządu;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 odpowiedzialność polityczna [indywidualna i kolegialna];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</w:t>
            </w:r>
            <w:r w:rsidR="0061675E">
              <w:rPr>
                <w:rFonts w:cstheme="minorHAnsi"/>
                <w:sz w:val="14"/>
                <w:szCs w:val="14"/>
              </w:rPr>
              <w:t>ją</w:t>
            </w:r>
            <w:r w:rsidRPr="00805815">
              <w:rPr>
                <w:rFonts w:cstheme="minorHAnsi"/>
                <w:sz w:val="14"/>
                <w:szCs w:val="14"/>
              </w:rPr>
              <w:t xml:space="preserve"> rząd</w:t>
            </w:r>
            <w:r w:rsidR="0061675E"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koalicyjn</w:t>
            </w:r>
            <w:r w:rsidR="0061675E">
              <w:rPr>
                <w:rFonts w:cstheme="minorHAnsi"/>
                <w:sz w:val="14"/>
                <w:szCs w:val="14"/>
              </w:rPr>
              <w:t>e</w:t>
            </w:r>
            <w:r w:rsidRPr="00805815">
              <w:rPr>
                <w:rFonts w:cstheme="minorHAnsi"/>
                <w:sz w:val="14"/>
                <w:szCs w:val="14"/>
              </w:rPr>
              <w:t>, większościow</w:t>
            </w:r>
            <w:r w:rsidR="0061675E">
              <w:rPr>
                <w:rFonts w:cstheme="minorHAnsi"/>
                <w:sz w:val="14"/>
                <w:szCs w:val="14"/>
              </w:rPr>
              <w:t>e</w:t>
            </w:r>
            <w:r w:rsidRPr="00805815">
              <w:rPr>
                <w:rFonts w:cstheme="minorHAnsi"/>
                <w:sz w:val="14"/>
                <w:szCs w:val="14"/>
              </w:rPr>
              <w:t xml:space="preserve"> i mniejszościow</w:t>
            </w:r>
            <w:r w:rsidR="0061675E">
              <w:rPr>
                <w:rFonts w:cstheme="minorHAnsi"/>
                <w:sz w:val="14"/>
                <w:szCs w:val="14"/>
              </w:rPr>
              <w:t>e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przedstawia mechanizmy tworzenia koalicji gabinetowych;</w:t>
            </w:r>
          </w:p>
          <w:p w:rsidR="00805815" w:rsidRPr="00805815" w:rsidRDefault="00AD11A0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różn</w:t>
            </w:r>
            <w:r>
              <w:rPr>
                <w:rFonts w:cstheme="minorHAnsi"/>
                <w:sz w:val="14"/>
                <w:szCs w:val="14"/>
              </w:rPr>
              <w:t>e możliwe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typ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relacji między głową państwa a rządem;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 w:rsidR="00AD11A0">
              <w:rPr>
                <w:rFonts w:cstheme="minorHAnsi"/>
                <w:sz w:val="14"/>
                <w:szCs w:val="14"/>
              </w:rPr>
              <w:t>,</w:t>
            </w:r>
            <w:r w:rsidR="00AD11A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na czym polega zjawisko koabitacji</w:t>
            </w:r>
            <w:r w:rsidR="00AD11A0">
              <w:rPr>
                <w:rFonts w:cstheme="minorHAnsi"/>
                <w:sz w:val="14"/>
                <w:szCs w:val="14"/>
              </w:rPr>
              <w:t>, odwołując się do przykładów znanych z Republiki Francuskiej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AD11A0" w:rsidRPr="00586C4B" w:rsidRDefault="00805815" w:rsidP="00AD11A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relacje</w:t>
            </w:r>
            <w:r w:rsidR="00AD11A0">
              <w:rPr>
                <w:rFonts w:cstheme="minorHAnsi"/>
                <w:sz w:val="14"/>
                <w:szCs w:val="14"/>
              </w:rPr>
              <w:t xml:space="preserve"> między</w:t>
            </w:r>
            <w:r w:rsidRPr="00805815">
              <w:rPr>
                <w:rFonts w:cstheme="minorHAnsi"/>
                <w:sz w:val="14"/>
                <w:szCs w:val="14"/>
              </w:rPr>
              <w:t xml:space="preserve"> premier</w:t>
            </w:r>
            <w:r w:rsidR="00AD11A0"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AD11A0"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AD11A0">
              <w:rPr>
                <w:rFonts w:cstheme="minorHAnsi"/>
                <w:sz w:val="14"/>
                <w:szCs w:val="14"/>
              </w:rPr>
              <w:t xml:space="preserve">jego </w:t>
            </w:r>
            <w:r w:rsidRPr="00805815">
              <w:rPr>
                <w:rFonts w:cstheme="minorHAnsi"/>
                <w:sz w:val="14"/>
                <w:szCs w:val="14"/>
              </w:rPr>
              <w:t>gabinet</w:t>
            </w:r>
            <w:r w:rsidR="00AD11A0"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AD11A0">
              <w:rPr>
                <w:rFonts w:cstheme="minorHAnsi"/>
                <w:sz w:val="14"/>
                <w:szCs w:val="14"/>
              </w:rPr>
              <w:t xml:space="preserve">a </w:t>
            </w:r>
            <w:r w:rsidRPr="00805815">
              <w:rPr>
                <w:rFonts w:cstheme="minorHAnsi"/>
                <w:sz w:val="14"/>
                <w:szCs w:val="14"/>
              </w:rPr>
              <w:t>monarchą w Wielkiej Brytanii.</w:t>
            </w:r>
          </w:p>
        </w:tc>
        <w:tc>
          <w:tcPr>
            <w:tcW w:w="2977" w:type="dxa"/>
          </w:tcPr>
          <w:p w:rsidR="0012394E" w:rsidRPr="0072230B" w:rsidRDefault="0012394E" w:rsidP="0012394E">
            <w:p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Uczeń:</w:t>
            </w:r>
          </w:p>
          <w:p w:rsidR="0012394E" w:rsidRPr="0072230B" w:rsidRDefault="0012394E" w:rsidP="0012394E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porównuje sposób powoływania rządu w Republice Federalnej Niemiec i Federacji Rosyjskiej;</w:t>
            </w:r>
          </w:p>
          <w:p w:rsidR="0012394E" w:rsidRPr="0072230B" w:rsidRDefault="0012394E" w:rsidP="0012394E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porównuje rozwiązania regulujące kwestię odpowiedzialności politycznej w Republice Federalnej Niemiec i Federacji Rosyjskiej;</w:t>
            </w:r>
          </w:p>
          <w:p w:rsidR="0012394E" w:rsidRPr="0072230B" w:rsidRDefault="0012394E" w:rsidP="0012394E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porównuje różne typy koalicji rządowych;</w:t>
            </w:r>
          </w:p>
          <w:p w:rsidR="0012394E" w:rsidRPr="0072230B" w:rsidRDefault="0012394E" w:rsidP="0012394E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porównuje funkcjonowanie koalicji rządowych w Republice Federalnej Niemiec i Republice Francuskiej;</w:t>
            </w:r>
          </w:p>
          <w:p w:rsidR="0012394E" w:rsidRPr="0072230B" w:rsidRDefault="0012394E" w:rsidP="0012394E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porównuje sytuację rządów mniejszościowych i większościowych, z uwzględnieniem ich stabilności i dostępnych im możliwości działania;</w:t>
            </w:r>
          </w:p>
          <w:p w:rsidR="0072230B" w:rsidRPr="0072230B" w:rsidRDefault="0012394E" w:rsidP="0012394E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interpretuje przepisy prawne konstytucji wybranych państw świata odnoszące się do władzy wykonawczej;</w:t>
            </w:r>
          </w:p>
          <w:p w:rsidR="00805815" w:rsidRPr="00805815" w:rsidRDefault="0012394E" w:rsidP="0012394E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72230B">
              <w:rPr>
                <w:rFonts w:cstheme="minorHAnsi"/>
                <w:sz w:val="14"/>
                <w:szCs w:val="14"/>
              </w:rPr>
              <w:t>odczytuje z różnych źródeł [schematy, teksty narracyjne] informacje dotyczące władzy wykonawczej w różnych systemach rządów i różnych państwach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8C1D91" w:rsidRPr="003519E1" w:rsidRDefault="008C1D91" w:rsidP="00006B8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:rsidR="008C1D91" w:rsidRPr="00805815" w:rsidRDefault="008C1D91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Default="00B96D77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99570A" w:rsidRPr="0099570A" w:rsidRDefault="0099570A" w:rsidP="0099570A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9)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>wyjaśnia mechanizmy wyłaniania rządu i jego odpowiedzialności politycznej na przykładzie Republiki Federalnej Niemiec i Federacji Rosyjskiej</w:t>
            </w:r>
            <w:r w:rsidR="00BF09CC">
              <w:rPr>
                <w:sz w:val="14"/>
                <w:szCs w:val="14"/>
              </w:rPr>
              <w:t xml:space="preserve"> […]</w:t>
            </w:r>
            <w:r w:rsidRPr="0099570A">
              <w:rPr>
                <w:sz w:val="14"/>
                <w:szCs w:val="14"/>
              </w:rPr>
              <w:t>;</w:t>
            </w:r>
          </w:p>
          <w:p w:rsidR="00F73C40" w:rsidRDefault="0099570A" w:rsidP="0099570A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10)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 xml:space="preserve">charakteryzuje typy relacji między rządem a głową państwa na przykładzie Republiki Francuskiej </w:t>
            </w:r>
          </w:p>
          <w:p w:rsidR="0099570A" w:rsidRPr="0099570A" w:rsidRDefault="0099570A" w:rsidP="0099570A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(w tym sytuację koabitacji) oraz Zjednoczonego Królestwa Wielkiej Brytanii i Irlandii Północnej;</w:t>
            </w:r>
          </w:p>
          <w:p w:rsidR="0099570A" w:rsidRPr="003519E1" w:rsidRDefault="0099570A" w:rsidP="00F73C40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11)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 xml:space="preserve">przedstawia mechanizmy tworzenia koalicji gabinetowych na przykładzie Republiki Francuskiej </w:t>
            </w:r>
            <w:r w:rsidR="00F73C40" w:rsidRPr="0099570A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 xml:space="preserve">Republiki Federalnej Niemiec; porównuje sytuację rządów mniejszościowych i większościowych ze względu na ich stabilność </w:t>
            </w:r>
            <w:r w:rsidR="00F73C40" w:rsidRPr="0099570A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>możliwości działania</w:t>
            </w:r>
            <w:r w:rsidR="008F3A90">
              <w:rPr>
                <w:sz w:val="14"/>
                <w:szCs w:val="14"/>
              </w:rPr>
              <w:t>.</w:t>
            </w:r>
          </w:p>
        </w:tc>
      </w:tr>
      <w:tr w:rsidR="005F1F2E" w:rsidRPr="00805815" w:rsidTr="00A208B0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5.</w:t>
            </w:r>
          </w:p>
        </w:tc>
        <w:tc>
          <w:tcPr>
            <w:tcW w:w="1247" w:type="dxa"/>
            <w:gridSpan w:val="2"/>
          </w:tcPr>
          <w:p w:rsidR="008C1D91" w:rsidRPr="003519E1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 xml:space="preserve">Systemy polityczne </w:t>
            </w:r>
          </w:p>
        </w:tc>
        <w:tc>
          <w:tcPr>
            <w:tcW w:w="596" w:type="dxa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:rsidR="008C1D91" w:rsidRPr="003519E1" w:rsidRDefault="008C1D91" w:rsidP="00006B82">
            <w:pPr>
              <w:rPr>
                <w:sz w:val="14"/>
                <w:szCs w:val="14"/>
              </w:rPr>
            </w:pP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system parlamentarno-</w:t>
            </w:r>
            <w:r w:rsidR="000F4435">
              <w:rPr>
                <w:rFonts w:cstheme="minorHAnsi"/>
                <w:sz w:val="14"/>
                <w:szCs w:val="14"/>
              </w:rPr>
              <w:t xml:space="preserve">  -</w:t>
            </w:r>
            <w:r w:rsidRPr="00805815">
              <w:rPr>
                <w:rFonts w:cstheme="minorHAnsi"/>
                <w:sz w:val="14"/>
                <w:szCs w:val="14"/>
              </w:rPr>
              <w:t>gabinetowy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system prezydencki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system kanclerski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system semiprezydencki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system parlamentarno-</w:t>
            </w:r>
            <w:r w:rsidR="007151F4">
              <w:rPr>
                <w:rFonts w:cstheme="minorHAnsi"/>
                <w:sz w:val="14"/>
                <w:szCs w:val="14"/>
              </w:rPr>
              <w:t xml:space="preserve">  -</w:t>
            </w:r>
            <w:r w:rsidRPr="00805815">
              <w:rPr>
                <w:rFonts w:cstheme="minorHAnsi"/>
                <w:sz w:val="14"/>
                <w:szCs w:val="14"/>
              </w:rPr>
              <w:t>komitetowy</w:t>
            </w:r>
          </w:p>
          <w:p w:rsidR="008C1D91" w:rsidRPr="003519E1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system superprezydencki</w:t>
            </w:r>
          </w:p>
        </w:tc>
        <w:tc>
          <w:tcPr>
            <w:tcW w:w="2976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czym jest system polityczny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określa, które systemy rządów dominują na poszczególnych kontynentach;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wymienia podstawowe cechy system</w:t>
            </w:r>
            <w:r w:rsidR="00AD11A0"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>:</w:t>
            </w:r>
          </w:p>
          <w:p w:rsidR="000339B9" w:rsidRDefault="00805815" w:rsidP="00586C4B">
            <w:pPr>
              <w:ind w:left="43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- parlamentarno-gabinetowego,</w:t>
            </w:r>
          </w:p>
          <w:p w:rsidR="000339B9" w:rsidRDefault="00805815" w:rsidP="00586C4B">
            <w:pPr>
              <w:ind w:left="43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- prezydenckiego,</w:t>
            </w:r>
          </w:p>
          <w:p w:rsidR="000339B9" w:rsidRDefault="00805815" w:rsidP="00586C4B">
            <w:pPr>
              <w:ind w:left="43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- kanclerskiego,</w:t>
            </w:r>
          </w:p>
          <w:p w:rsidR="000339B9" w:rsidRDefault="00805815" w:rsidP="00586C4B">
            <w:pPr>
              <w:ind w:left="43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- semiprezydenckiego, </w:t>
            </w:r>
          </w:p>
          <w:p w:rsidR="000339B9" w:rsidRDefault="00805815" w:rsidP="00586C4B">
            <w:pPr>
              <w:ind w:left="43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- parlamentarno-komitetowego</w:t>
            </w:r>
            <w:r w:rsidR="000910D0">
              <w:rPr>
                <w:rFonts w:cstheme="minorHAnsi"/>
                <w:sz w:val="14"/>
                <w:szCs w:val="14"/>
              </w:rPr>
              <w:t>,</w:t>
            </w:r>
          </w:p>
          <w:p w:rsidR="000339B9" w:rsidRDefault="000910D0" w:rsidP="00586C4B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superprezydenckiego;</w:t>
            </w:r>
          </w:p>
          <w:p w:rsidR="008C1D91" w:rsidRPr="003519E1" w:rsidRDefault="00805815" w:rsidP="00AD11A0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charakteryzuje podstawowe rozwiązania ustrojowe [organy, </w:t>
            </w:r>
            <w:r w:rsidR="00AD11A0">
              <w:rPr>
                <w:rFonts w:cstheme="minorHAnsi"/>
                <w:sz w:val="14"/>
                <w:szCs w:val="14"/>
              </w:rPr>
              <w:t xml:space="preserve">ich </w:t>
            </w:r>
            <w:r w:rsidRPr="00805815">
              <w:rPr>
                <w:rFonts w:cstheme="minorHAnsi"/>
                <w:sz w:val="14"/>
                <w:szCs w:val="14"/>
              </w:rPr>
              <w:t>kompetencje</w:t>
            </w:r>
            <w:r w:rsidR="00AD11A0">
              <w:rPr>
                <w:rFonts w:cstheme="minorHAnsi"/>
                <w:sz w:val="14"/>
                <w:szCs w:val="14"/>
              </w:rPr>
              <w:t xml:space="preserve"> i łączące je </w:t>
            </w:r>
            <w:r w:rsidRPr="00805815">
              <w:rPr>
                <w:rFonts w:cstheme="minorHAnsi"/>
                <w:sz w:val="14"/>
                <w:szCs w:val="14"/>
              </w:rPr>
              <w:t>wzajemne zależności] funkcjonujące w</w:t>
            </w:r>
            <w:r w:rsidR="00AD11A0"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AD11A0">
              <w:rPr>
                <w:rFonts w:cstheme="minorHAnsi"/>
                <w:sz w:val="14"/>
                <w:szCs w:val="14"/>
              </w:rPr>
              <w:t>we </w:t>
            </w:r>
            <w:r w:rsidRPr="00805815">
              <w:rPr>
                <w:rFonts w:cstheme="minorHAnsi"/>
                <w:sz w:val="14"/>
                <w:szCs w:val="14"/>
              </w:rPr>
              <w:t>Francji,</w:t>
            </w:r>
            <w:r w:rsidR="00AD11A0">
              <w:rPr>
                <w:rFonts w:cstheme="minorHAnsi"/>
                <w:sz w:val="14"/>
                <w:szCs w:val="14"/>
              </w:rPr>
              <w:t xml:space="preserve"> w</w:t>
            </w:r>
            <w:r w:rsidRPr="00805815">
              <w:rPr>
                <w:rFonts w:cstheme="minorHAnsi"/>
                <w:sz w:val="14"/>
                <w:szCs w:val="14"/>
              </w:rPr>
              <w:t xml:space="preserve"> Niem</w:t>
            </w:r>
            <w:r w:rsidR="000910D0"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Szwajcarii, USA</w:t>
            </w:r>
            <w:r w:rsidR="00AD11A0">
              <w:rPr>
                <w:rFonts w:cstheme="minorHAnsi"/>
                <w:sz w:val="14"/>
                <w:szCs w:val="14"/>
              </w:rPr>
              <w:t xml:space="preserve"> i </w:t>
            </w:r>
            <w:r w:rsidRPr="00805815">
              <w:rPr>
                <w:rFonts w:cstheme="minorHAnsi"/>
                <w:sz w:val="14"/>
                <w:szCs w:val="14"/>
              </w:rPr>
              <w:t>Rosji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586C4B" w:rsidRDefault="00337355" w:rsidP="00586C4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05815" w:rsidRPr="00805815" w:rsidRDefault="00FB065C" w:rsidP="0080581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AD11A0">
              <w:rPr>
                <w:rFonts w:cstheme="minorHAnsi"/>
                <w:sz w:val="14"/>
                <w:szCs w:val="14"/>
              </w:rPr>
              <w:t>dostępnych źródeł [</w:t>
            </w:r>
            <w:r w:rsidR="00805815" w:rsidRPr="00805815">
              <w:rPr>
                <w:rFonts w:cstheme="minorHAnsi"/>
                <w:sz w:val="14"/>
                <w:szCs w:val="14"/>
              </w:rPr>
              <w:t>schemat</w:t>
            </w:r>
            <w:r w:rsidR="00AD11A0">
              <w:rPr>
                <w:rFonts w:cstheme="minorHAnsi"/>
                <w:sz w:val="14"/>
                <w:szCs w:val="14"/>
              </w:rPr>
              <w:t>y</w:t>
            </w:r>
            <w:r w:rsidR="00805815" w:rsidRPr="00805815">
              <w:rPr>
                <w:rFonts w:cstheme="minorHAnsi"/>
                <w:sz w:val="14"/>
                <w:szCs w:val="14"/>
              </w:rPr>
              <w:t>, tekst</w:t>
            </w:r>
            <w:r w:rsidR="00AD11A0">
              <w:rPr>
                <w:rFonts w:cstheme="minorHAnsi"/>
                <w:sz w:val="14"/>
                <w:szCs w:val="14"/>
              </w:rPr>
              <w:t>y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 w:rsidR="00AD11A0">
              <w:rPr>
                <w:rFonts w:cstheme="minorHAnsi"/>
                <w:sz w:val="14"/>
                <w:szCs w:val="14"/>
              </w:rPr>
              <w:t>e]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informacje dotyczące wybranych systemów rządów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porównuje</w:t>
            </w:r>
            <w:r w:rsidR="00CA6963">
              <w:rPr>
                <w:rFonts w:cstheme="minorHAnsi"/>
                <w:sz w:val="14"/>
                <w:szCs w:val="14"/>
              </w:rPr>
              <w:t xml:space="preserve"> ze sobą elementy klasycznych systemów rządów</w:t>
            </w:r>
            <w:r w:rsidRPr="00805815">
              <w:rPr>
                <w:rFonts w:cstheme="minorHAnsi"/>
                <w:sz w:val="14"/>
                <w:szCs w:val="14"/>
              </w:rPr>
              <w:t>:</w:t>
            </w:r>
          </w:p>
          <w:p w:rsidR="000339B9" w:rsidRDefault="00805815" w:rsidP="00586C4B">
            <w:pPr>
              <w:ind w:left="431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- uprawnienia głowy państwa,</w:t>
            </w:r>
          </w:p>
          <w:p w:rsidR="000339B9" w:rsidRDefault="00805815" w:rsidP="00586C4B">
            <w:pPr>
              <w:ind w:left="431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- relacje głowy państwa z rządem</w:t>
            </w:r>
            <w:r w:rsidR="00CA6963">
              <w:rPr>
                <w:rFonts w:cstheme="minorHAnsi"/>
                <w:sz w:val="14"/>
                <w:szCs w:val="14"/>
              </w:rPr>
              <w:t>,</w:t>
            </w:r>
          </w:p>
          <w:p w:rsidR="000339B9" w:rsidRDefault="00805815" w:rsidP="00586C4B">
            <w:pPr>
              <w:ind w:left="431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- relacje między organami władz ustawodawczej i </w:t>
            </w:r>
            <w:r w:rsidR="00CA6963" w:rsidRPr="00805815">
              <w:rPr>
                <w:rFonts w:cstheme="minorHAnsi"/>
                <w:sz w:val="14"/>
                <w:szCs w:val="14"/>
              </w:rPr>
              <w:t>wykonawczej</w:t>
            </w:r>
            <w:r w:rsidR="00CA6963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pozycję i kompetencje prezydenta w system</w:t>
            </w:r>
            <w:r w:rsidR="00CA6963"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prezydenckim i superprezydenckim;</w:t>
            </w:r>
          </w:p>
          <w:p w:rsidR="007151F4" w:rsidRDefault="00805815" w:rsidP="0080581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porównuje pozycję i kompetencje szefa rządu w system</w:t>
            </w:r>
            <w:r w:rsidR="00CA6963"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805815" w:rsidRPr="00805815" w:rsidRDefault="00805815" w:rsidP="00A208B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parlamentarno-gabinetowym i kanclerskim;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CA6963">
              <w:rPr>
                <w:rFonts w:cstheme="minorHAnsi"/>
                <w:sz w:val="14"/>
                <w:szCs w:val="14"/>
              </w:rPr>
              <w:t xml:space="preserve">z 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</w:t>
            </w:r>
            <w:r w:rsidR="00CA6963" w:rsidRPr="00805815">
              <w:rPr>
                <w:rFonts w:cstheme="minorHAnsi"/>
                <w:sz w:val="14"/>
                <w:szCs w:val="14"/>
              </w:rPr>
              <w:t>i</w:t>
            </w:r>
            <w:r w:rsidR="00CA6963"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system</w:t>
            </w:r>
            <w:r w:rsidR="00CA6963"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 w wybranych państwach świata;</w:t>
            </w:r>
          </w:p>
          <w:p w:rsidR="008C1D91" w:rsidRPr="003519E1" w:rsidRDefault="00805815" w:rsidP="0061675E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wymienia rozwiązania charakterystyczne dla system</w:t>
            </w:r>
            <w:r w:rsidR="0061675E"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</w:t>
            </w:r>
            <w:r w:rsidR="00CA6963">
              <w:rPr>
                <w:rFonts w:cstheme="minorHAnsi"/>
                <w:sz w:val="14"/>
                <w:szCs w:val="14"/>
              </w:rPr>
              <w:t xml:space="preserve"> w 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CA6963">
              <w:rPr>
                <w:rFonts w:cstheme="minorHAnsi"/>
                <w:sz w:val="14"/>
                <w:szCs w:val="14"/>
              </w:rPr>
              <w:t xml:space="preserve">we </w:t>
            </w:r>
            <w:r w:rsidRPr="00805815">
              <w:rPr>
                <w:rFonts w:cstheme="minorHAnsi"/>
                <w:sz w:val="14"/>
                <w:szCs w:val="14"/>
              </w:rPr>
              <w:t xml:space="preserve">Francji, </w:t>
            </w:r>
            <w:r w:rsidR="00CA6963">
              <w:rPr>
                <w:rFonts w:cstheme="minorHAnsi"/>
                <w:sz w:val="14"/>
                <w:szCs w:val="14"/>
              </w:rPr>
              <w:t>w </w:t>
            </w:r>
            <w:r w:rsidRPr="00805815">
              <w:rPr>
                <w:rFonts w:cstheme="minorHAnsi"/>
                <w:sz w:val="14"/>
                <w:szCs w:val="14"/>
              </w:rPr>
              <w:t>Niem</w:t>
            </w:r>
            <w:r w:rsidR="00CA6963"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USA, Szwajcarii</w:t>
            </w:r>
            <w:r w:rsidR="00CA6963">
              <w:rPr>
                <w:rFonts w:cstheme="minorHAnsi"/>
                <w:sz w:val="14"/>
                <w:szCs w:val="14"/>
              </w:rPr>
              <w:t xml:space="preserve"> i</w:t>
            </w:r>
            <w:r w:rsidR="0061675E"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Rosji.</w:t>
            </w:r>
          </w:p>
        </w:tc>
        <w:tc>
          <w:tcPr>
            <w:tcW w:w="2268" w:type="dxa"/>
          </w:tcPr>
          <w:p w:rsidR="008C1D91" w:rsidRPr="00805815" w:rsidRDefault="008C1D91" w:rsidP="00257007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Default="0099570A" w:rsidP="00257007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EC3323" w:rsidRPr="00EC3323" w:rsidRDefault="00EC3323" w:rsidP="00EC3323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4)</w:t>
            </w:r>
            <w:r w:rsidR="00B96D77">
              <w:rPr>
                <w:sz w:val="14"/>
                <w:szCs w:val="14"/>
              </w:rPr>
              <w:t xml:space="preserve"> </w:t>
            </w:r>
            <w:r w:rsidRPr="00EC3323">
              <w:rPr>
                <w:sz w:val="14"/>
                <w:szCs w:val="14"/>
              </w:rPr>
              <w:t xml:space="preserve">charakteryzuje systemy polityczne oparte na współpracy legislatywy </w:t>
            </w:r>
            <w:r w:rsidR="00F73C40" w:rsidRPr="00EC3323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EC3323">
              <w:rPr>
                <w:sz w:val="14"/>
                <w:szCs w:val="14"/>
              </w:rPr>
              <w:t xml:space="preserve">egzekutywy – parlamentarno-gabinetowy (na przykładzie Zjednoczonego Królestwa Wielkiej Brytanii i Irlandii Północnej) </w:t>
            </w:r>
            <w:r w:rsidR="00F73C40" w:rsidRPr="00EC3323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EC3323">
              <w:rPr>
                <w:sz w:val="14"/>
                <w:szCs w:val="14"/>
              </w:rPr>
              <w:t>kanclerski (na przykładzie Republiki Federalnej Niemiec)</w:t>
            </w:r>
            <w:r w:rsidR="00BF09CC">
              <w:rPr>
                <w:sz w:val="14"/>
                <w:szCs w:val="14"/>
              </w:rPr>
              <w:t xml:space="preserve"> […]</w:t>
            </w:r>
            <w:r w:rsidRPr="00EC3323">
              <w:rPr>
                <w:sz w:val="14"/>
                <w:szCs w:val="14"/>
              </w:rPr>
              <w:t>;</w:t>
            </w:r>
          </w:p>
          <w:p w:rsidR="00EC3323" w:rsidRPr="00EC3323" w:rsidRDefault="00EC3323" w:rsidP="00EC3323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5)</w:t>
            </w:r>
            <w:r w:rsidR="00B96D77">
              <w:rPr>
                <w:sz w:val="14"/>
                <w:szCs w:val="14"/>
              </w:rPr>
              <w:t xml:space="preserve"> </w:t>
            </w:r>
            <w:r w:rsidRPr="00EC3323">
              <w:rPr>
                <w:sz w:val="14"/>
                <w:szCs w:val="14"/>
              </w:rPr>
              <w:t xml:space="preserve">charakteryzuje systemy ze szczególną rolą prezydenta – klasyczny prezydencki (na przykładzie Stanów Zjednoczonych Ameryki) </w:t>
            </w:r>
            <w:r w:rsidR="00F73C40" w:rsidRPr="00EC3323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EC3323">
              <w:rPr>
                <w:sz w:val="14"/>
                <w:szCs w:val="14"/>
              </w:rPr>
              <w:t>semiprezydencki/parlamentarno-prezydencki (na przykładzie Republiki Francuskiej)</w:t>
            </w:r>
            <w:r w:rsidR="00BF09CC">
              <w:rPr>
                <w:sz w:val="14"/>
                <w:szCs w:val="14"/>
              </w:rPr>
              <w:t xml:space="preserve"> […]</w:t>
            </w:r>
            <w:r w:rsidRPr="00EC3323">
              <w:rPr>
                <w:sz w:val="14"/>
                <w:szCs w:val="14"/>
              </w:rPr>
              <w:t>;</w:t>
            </w:r>
          </w:p>
          <w:p w:rsidR="00EC3323" w:rsidRPr="003519E1" w:rsidRDefault="00EC3323" w:rsidP="00F73C40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6)</w:t>
            </w:r>
            <w:r w:rsidR="00B96D77">
              <w:rPr>
                <w:sz w:val="14"/>
                <w:szCs w:val="14"/>
              </w:rPr>
              <w:t xml:space="preserve"> </w:t>
            </w:r>
            <w:r w:rsidRPr="00EC3323">
              <w:rPr>
                <w:sz w:val="14"/>
                <w:szCs w:val="14"/>
              </w:rPr>
              <w:t xml:space="preserve">charakteryzuje systemy polityczne </w:t>
            </w:r>
            <w:r w:rsidR="00F73C40" w:rsidRPr="00EC3323">
              <w:rPr>
                <w:sz w:val="14"/>
                <w:szCs w:val="14"/>
              </w:rPr>
              <w:t>z</w:t>
            </w:r>
            <w:r w:rsidR="00F73C40">
              <w:rPr>
                <w:sz w:val="14"/>
                <w:szCs w:val="14"/>
              </w:rPr>
              <w:t> </w:t>
            </w:r>
            <w:r w:rsidRPr="00EC3323">
              <w:rPr>
                <w:sz w:val="14"/>
                <w:szCs w:val="14"/>
              </w:rPr>
              <w:t xml:space="preserve">zachwianym podziałem władzy – parlamentarno-komitetowy/rządy konwentu (na przykładzie Konfederacji Szwajcarii) </w:t>
            </w:r>
            <w:r w:rsidR="00F73C40" w:rsidRPr="00EC3323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EC3323">
              <w:rPr>
                <w:sz w:val="14"/>
                <w:szCs w:val="14"/>
              </w:rPr>
              <w:t>superprezydencki (na przykładzie Federacji Rosyjskiej); przedstawia instytucjonalne warunki funkcjonowania demokracji w takich systemach</w:t>
            </w:r>
            <w:r w:rsidR="00B96D77">
              <w:rPr>
                <w:sz w:val="14"/>
                <w:szCs w:val="14"/>
              </w:rPr>
              <w:t>.</w:t>
            </w:r>
          </w:p>
        </w:tc>
      </w:tr>
      <w:tr w:rsidR="005F1F2E" w:rsidRPr="00805815" w:rsidTr="00A208B0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6.</w:t>
            </w:r>
          </w:p>
        </w:tc>
        <w:tc>
          <w:tcPr>
            <w:tcW w:w="1247" w:type="dxa"/>
            <w:gridSpan w:val="2"/>
          </w:tcPr>
          <w:p w:rsidR="000F4435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Współczesne ustroje terytorialno</w:t>
            </w:r>
            <w:r w:rsidR="000F4435">
              <w:rPr>
                <w:sz w:val="14"/>
                <w:szCs w:val="14"/>
              </w:rPr>
              <w:t>-</w:t>
            </w:r>
          </w:p>
          <w:p w:rsidR="008C1D91" w:rsidRPr="003519E1" w:rsidRDefault="000F44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244B" w:rsidRPr="00805815">
              <w:rPr>
                <w:sz w:val="14"/>
                <w:szCs w:val="14"/>
              </w:rPr>
              <w:t>prawne</w:t>
            </w:r>
          </w:p>
        </w:tc>
        <w:tc>
          <w:tcPr>
            <w:tcW w:w="596" w:type="dxa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:rsidR="000339B9" w:rsidRDefault="000339B9" w:rsidP="00FB0B4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805815" w:rsidRPr="00FB0B41" w:rsidRDefault="004E0449" w:rsidP="0002360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FB0B41">
              <w:rPr>
                <w:rFonts w:cstheme="minorHAnsi"/>
                <w:sz w:val="14"/>
                <w:szCs w:val="14"/>
              </w:rPr>
              <w:t>państwo jednolite</w:t>
            </w:r>
          </w:p>
          <w:p w:rsid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państwo złożone</w:t>
            </w:r>
          </w:p>
          <w:p w:rsidR="003648D1" w:rsidRDefault="003648D1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federacja</w:t>
            </w:r>
          </w:p>
          <w:p w:rsidR="003648D1" w:rsidRDefault="003648D1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konfederacja</w:t>
            </w:r>
          </w:p>
          <w:p w:rsidR="003648D1" w:rsidRPr="00805815" w:rsidRDefault="003648D1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unia realna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terytorium autonomiczne</w:t>
            </w:r>
          </w:p>
          <w:p w:rsidR="008C1D91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dezintegrac</w:t>
            </w:r>
            <w:r w:rsidR="000910D0">
              <w:rPr>
                <w:rFonts w:cstheme="minorHAnsi"/>
                <w:sz w:val="14"/>
                <w:szCs w:val="14"/>
              </w:rPr>
              <w:t>ja państw złożonych</w:t>
            </w:r>
          </w:p>
          <w:p w:rsidR="000910D0" w:rsidRPr="003519E1" w:rsidRDefault="000910D0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władze regionalne</w:t>
            </w:r>
          </w:p>
        </w:tc>
        <w:tc>
          <w:tcPr>
            <w:tcW w:w="2976" w:type="dxa"/>
          </w:tcPr>
          <w:p w:rsidR="000339B9" w:rsidRPr="00FB0B41" w:rsidRDefault="00337355" w:rsidP="00FB0B4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 różnica między państwem unitarnym a</w:t>
            </w:r>
            <w:r w:rsidR="00CA6963">
              <w:rPr>
                <w:rFonts w:cstheme="minorHAnsi"/>
                <w:sz w:val="14"/>
                <w:szCs w:val="14"/>
              </w:rPr>
              <w:t> państwem</w:t>
            </w:r>
            <w:r w:rsidRPr="00805815">
              <w:rPr>
                <w:rFonts w:cstheme="minorHAnsi"/>
                <w:sz w:val="14"/>
                <w:szCs w:val="14"/>
              </w:rPr>
              <w:t> złożonym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podaje przykłady państw unitarnych i złożonych we współczesnym świecie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wymienia podstawowe rodzaje państw złożonych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wymienia przyczyny </w:t>
            </w:r>
            <w:r w:rsidR="00CA6963">
              <w:rPr>
                <w:rFonts w:cstheme="minorHAnsi"/>
                <w:sz w:val="14"/>
                <w:szCs w:val="14"/>
              </w:rPr>
              <w:t>ustanawiania</w:t>
            </w:r>
            <w:r w:rsidR="00CA6963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terytoriów autonomicznych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podaje przykłady terytoriów autonomicznych</w:t>
            </w:r>
            <w:r w:rsidR="00CA6963">
              <w:rPr>
                <w:rFonts w:cstheme="minorHAnsi"/>
                <w:sz w:val="14"/>
                <w:szCs w:val="14"/>
              </w:rPr>
              <w:t xml:space="preserve"> funkcjonujących</w:t>
            </w:r>
            <w:r w:rsidRPr="00805815">
              <w:rPr>
                <w:rFonts w:cstheme="minorHAnsi"/>
                <w:sz w:val="14"/>
                <w:szCs w:val="14"/>
              </w:rPr>
              <w:t xml:space="preserve"> w</w:t>
            </w:r>
            <w:r w:rsidR="00CA6963"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 xml:space="preserve">Europie </w:t>
            </w:r>
            <w:r w:rsidR="00CA6963"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CA6963">
              <w:rPr>
                <w:rFonts w:cstheme="minorHAnsi"/>
                <w:sz w:val="14"/>
                <w:szCs w:val="14"/>
              </w:rPr>
              <w:t>na</w:t>
            </w:r>
            <w:r w:rsidR="00CA6963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świecie;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 w:rsidR="00CA6963">
              <w:rPr>
                <w:rFonts w:cstheme="minorHAnsi"/>
                <w:sz w:val="14"/>
                <w:szCs w:val="14"/>
              </w:rPr>
              <w:t xml:space="preserve">, na czym polega </w:t>
            </w:r>
            <w:r w:rsidR="004E0449" w:rsidRPr="00FB0B41">
              <w:rPr>
                <w:rFonts w:cstheme="minorHAnsi"/>
                <w:sz w:val="14"/>
                <w:szCs w:val="14"/>
              </w:rPr>
              <w:t>autonomia</w:t>
            </w:r>
            <w:r w:rsidRPr="003519E1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przedstawia kompetencje i znaczenie organów władzy regionalnej w</w:t>
            </w:r>
            <w:r w:rsidR="00CA6963">
              <w:rPr>
                <w:sz w:val="14"/>
                <w:szCs w:val="14"/>
              </w:rPr>
              <w:t xml:space="preserve"> wybranych</w:t>
            </w:r>
            <w:r w:rsidRPr="00805815">
              <w:rPr>
                <w:sz w:val="14"/>
                <w:szCs w:val="14"/>
              </w:rPr>
              <w:t xml:space="preserve"> państwach federalnych i unitarnych</w:t>
            </w:r>
            <w:r w:rsidR="00CA6963">
              <w:rPr>
                <w:sz w:val="14"/>
                <w:szCs w:val="14"/>
              </w:rPr>
              <w:t xml:space="preserve"> [Republika Francuska, Królestwo Hiszpanii, Republika Federalna Niemiec i Konfederacja</w:t>
            </w:r>
            <w:r w:rsidR="00CA6963" w:rsidRPr="00805815">
              <w:rPr>
                <w:sz w:val="14"/>
                <w:szCs w:val="14"/>
              </w:rPr>
              <w:t xml:space="preserve"> Szwajcars</w:t>
            </w:r>
            <w:r w:rsidR="00CA6963">
              <w:rPr>
                <w:sz w:val="14"/>
                <w:szCs w:val="14"/>
              </w:rPr>
              <w:t>ka]</w:t>
            </w:r>
            <w:r w:rsidRPr="00805815">
              <w:rPr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podaje przykłady procesów dezintegracyjnych we współczesnej Europie, wskazując ich przyczyny </w:t>
            </w:r>
            <w:r w:rsidR="00CA6963" w:rsidRPr="00805815">
              <w:rPr>
                <w:rFonts w:cstheme="minorHAnsi"/>
                <w:sz w:val="14"/>
                <w:szCs w:val="14"/>
              </w:rPr>
              <w:t>i</w:t>
            </w:r>
            <w:r w:rsidR="00CA6963"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przejawy;</w:t>
            </w:r>
          </w:p>
          <w:p w:rsidR="008C1D91" w:rsidRPr="003519E1" w:rsidRDefault="00023605" w:rsidP="00023605">
            <w:pPr>
              <w:pStyle w:val="Akapitzlist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FB0B41">
              <w:rPr>
                <w:rFonts w:cstheme="minorHAnsi"/>
                <w:sz w:val="14"/>
                <w:szCs w:val="14"/>
              </w:rPr>
              <w:t>agresja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FB0B41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FB0B41">
              <w:rPr>
                <w:rFonts w:cstheme="minorHAnsi"/>
                <w:sz w:val="14"/>
                <w:szCs w:val="14"/>
              </w:rPr>
              <w:t>implozja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FB0B41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FB0B41">
              <w:rPr>
                <w:rFonts w:cstheme="minorHAnsi"/>
                <w:sz w:val="14"/>
                <w:szCs w:val="14"/>
              </w:rPr>
              <w:t>secesja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449" w:rsidRPr="00FB0B41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FB0B41">
              <w:rPr>
                <w:rFonts w:cstheme="minorHAnsi"/>
                <w:sz w:val="14"/>
                <w:szCs w:val="14"/>
              </w:rPr>
              <w:t>likwidacja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F3A90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FB0B41" w:rsidRDefault="00725816" w:rsidP="00FB0B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4E0449" w:rsidRPr="00FB0B41">
              <w:rPr>
                <w:sz w:val="14"/>
                <w:szCs w:val="14"/>
              </w:rPr>
              <w:t xml:space="preserve">czeń: </w:t>
            </w:r>
          </w:p>
          <w:p w:rsidR="000F4435" w:rsidRDefault="00725816" w:rsidP="0002360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="004E0449" w:rsidRPr="00FB0B41">
              <w:rPr>
                <w:rFonts w:cstheme="minorHAnsi"/>
                <w:sz w:val="14"/>
                <w:szCs w:val="14"/>
              </w:rPr>
              <w:t xml:space="preserve">rozwiązania </w:t>
            </w:r>
          </w:p>
          <w:p w:rsidR="00805815" w:rsidRPr="00301267" w:rsidRDefault="0061675E" w:rsidP="00A208B0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terytorialno-</w:t>
            </w:r>
            <w:r w:rsidR="004E0449" w:rsidRPr="00FB0B41">
              <w:rPr>
                <w:rFonts w:cstheme="minorHAnsi"/>
                <w:sz w:val="14"/>
                <w:szCs w:val="14"/>
              </w:rPr>
              <w:t xml:space="preserve">prawne </w:t>
            </w:r>
            <w:r>
              <w:rPr>
                <w:rFonts w:cstheme="minorHAnsi"/>
                <w:sz w:val="14"/>
                <w:szCs w:val="14"/>
              </w:rPr>
              <w:t xml:space="preserve">występujące </w:t>
            </w:r>
            <w:r w:rsidR="000F4435">
              <w:rPr>
                <w:rFonts w:cstheme="minorHAnsi"/>
                <w:sz w:val="14"/>
                <w:szCs w:val="14"/>
              </w:rPr>
              <w:t>w </w:t>
            </w:r>
            <w:r w:rsidR="004E0449" w:rsidRPr="00FB0B41">
              <w:rPr>
                <w:rFonts w:cstheme="minorHAnsi"/>
                <w:sz w:val="14"/>
                <w:szCs w:val="14"/>
              </w:rPr>
              <w:t>państw</w:t>
            </w:r>
            <w:r w:rsidR="00023605">
              <w:rPr>
                <w:rFonts w:cstheme="minorHAnsi"/>
                <w:sz w:val="14"/>
                <w:szCs w:val="14"/>
              </w:rPr>
              <w:t>ach</w:t>
            </w:r>
            <w:r w:rsidR="004E0449" w:rsidRPr="00FB0B41">
              <w:rPr>
                <w:rFonts w:cstheme="minorHAnsi"/>
                <w:sz w:val="14"/>
                <w:szCs w:val="14"/>
              </w:rPr>
              <w:t xml:space="preserve"> złożonych</w:t>
            </w:r>
            <w:r w:rsidR="00023605">
              <w:rPr>
                <w:rFonts w:cstheme="minorHAnsi"/>
                <w:sz w:val="14"/>
                <w:szCs w:val="14"/>
              </w:rPr>
              <w:t xml:space="preserve"> różnego typu</w:t>
            </w:r>
            <w:r w:rsidR="004E0449" w:rsidRPr="00301267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sytuację terytoriów autonomicznych w </w:t>
            </w:r>
            <w:r w:rsidR="00023605">
              <w:rPr>
                <w:rFonts w:cstheme="minorHAnsi"/>
                <w:sz w:val="14"/>
                <w:szCs w:val="14"/>
              </w:rPr>
              <w:t xml:space="preserve">wybranych </w:t>
            </w:r>
            <w:r w:rsidRPr="00805815">
              <w:rPr>
                <w:rFonts w:cstheme="minorHAnsi"/>
                <w:sz w:val="14"/>
                <w:szCs w:val="14"/>
              </w:rPr>
              <w:t>państwach europejskich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23605">
              <w:rPr>
                <w:rFonts w:cstheme="minorHAnsi"/>
                <w:sz w:val="14"/>
                <w:szCs w:val="14"/>
              </w:rPr>
              <w:t xml:space="preserve">z </w:t>
            </w:r>
            <w:r w:rsidRPr="00805815">
              <w:rPr>
                <w:rFonts w:cstheme="minorHAnsi"/>
                <w:sz w:val="14"/>
                <w:szCs w:val="14"/>
              </w:rPr>
              <w:t>konstytucji i innych źródeł normatywnych odnoszące się do ustrojów terytorialno-prawnych</w:t>
            </w:r>
            <w:r w:rsidR="00023605">
              <w:rPr>
                <w:rFonts w:cstheme="minorHAnsi"/>
                <w:sz w:val="14"/>
                <w:szCs w:val="14"/>
              </w:rPr>
              <w:t xml:space="preserve"> funkcjonujących w</w:t>
            </w:r>
            <w:r w:rsidRPr="00805815">
              <w:rPr>
                <w:rFonts w:cstheme="minorHAnsi"/>
                <w:sz w:val="14"/>
                <w:szCs w:val="14"/>
              </w:rPr>
              <w:t xml:space="preserve"> Republi</w:t>
            </w:r>
            <w:r w:rsidR="00023605">
              <w:rPr>
                <w:rFonts w:cstheme="minorHAnsi"/>
                <w:sz w:val="14"/>
                <w:szCs w:val="14"/>
              </w:rPr>
              <w:t>ce</w:t>
            </w:r>
            <w:r w:rsidRPr="00805815">
              <w:rPr>
                <w:rFonts w:cstheme="minorHAnsi"/>
                <w:sz w:val="14"/>
                <w:szCs w:val="14"/>
              </w:rPr>
              <w:t xml:space="preserve"> Francuskiej, Królestw</w:t>
            </w:r>
            <w:r w:rsidR="00023605">
              <w:rPr>
                <w:rFonts w:cstheme="minorHAnsi"/>
                <w:sz w:val="14"/>
                <w:szCs w:val="14"/>
              </w:rPr>
              <w:t>ie</w:t>
            </w:r>
            <w:r w:rsidRPr="00805815">
              <w:rPr>
                <w:rFonts w:cstheme="minorHAnsi"/>
                <w:sz w:val="14"/>
                <w:szCs w:val="14"/>
              </w:rPr>
              <w:t xml:space="preserve"> Hiszpanii, Republi</w:t>
            </w:r>
            <w:r w:rsidR="00023605">
              <w:rPr>
                <w:rFonts w:cstheme="minorHAnsi"/>
                <w:sz w:val="14"/>
                <w:szCs w:val="14"/>
              </w:rPr>
              <w:t>ce</w:t>
            </w:r>
            <w:r w:rsidRPr="00805815">
              <w:rPr>
                <w:rFonts w:cstheme="minorHAnsi"/>
                <w:sz w:val="14"/>
                <w:szCs w:val="14"/>
              </w:rPr>
              <w:t xml:space="preserve"> Federalnej Niemiec, Konfederacji Szwajcarskiej i</w:t>
            </w:r>
            <w:r w:rsidR="00023605">
              <w:rPr>
                <w:rFonts w:cstheme="minorHAnsi"/>
                <w:sz w:val="14"/>
                <w:szCs w:val="14"/>
              </w:rPr>
              <w:t> w</w:t>
            </w:r>
            <w:r w:rsidRPr="00805815">
              <w:rPr>
                <w:rFonts w:cstheme="minorHAnsi"/>
                <w:sz w:val="14"/>
                <w:szCs w:val="14"/>
              </w:rPr>
              <w:t> innych państw</w:t>
            </w:r>
            <w:r w:rsidR="00023605"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świata;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porównuje </w:t>
            </w:r>
            <w:r w:rsidRPr="00805815">
              <w:rPr>
                <w:sz w:val="14"/>
                <w:szCs w:val="14"/>
              </w:rPr>
              <w:t xml:space="preserve">kompetencje i znaczenie organów władzy regionalnej </w:t>
            </w:r>
            <w:r w:rsidR="00023605" w:rsidRPr="00805815">
              <w:rPr>
                <w:sz w:val="14"/>
                <w:szCs w:val="14"/>
              </w:rPr>
              <w:t>w</w:t>
            </w:r>
            <w:r w:rsidR="00023605">
              <w:rPr>
                <w:sz w:val="14"/>
                <w:szCs w:val="14"/>
              </w:rPr>
              <w:t xml:space="preserve"> wybranych </w:t>
            </w:r>
            <w:r w:rsidRPr="00805815">
              <w:rPr>
                <w:sz w:val="14"/>
                <w:szCs w:val="14"/>
              </w:rPr>
              <w:t xml:space="preserve">państwach federalnych i unitarnych [Republika Francuska, Królestwo Hiszpanii, Republika Federalna Niemiec </w:t>
            </w:r>
            <w:r w:rsidR="00023605" w:rsidRPr="00805815">
              <w:rPr>
                <w:sz w:val="14"/>
                <w:szCs w:val="14"/>
              </w:rPr>
              <w:t>i</w:t>
            </w:r>
            <w:r w:rsidR="00023605"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Konfederacja Szwajcarska</w:t>
            </w:r>
            <w:r w:rsidR="003648D1">
              <w:rPr>
                <w:sz w:val="14"/>
                <w:szCs w:val="14"/>
              </w:rPr>
              <w:t>]</w:t>
            </w:r>
            <w:r w:rsidRPr="00805815">
              <w:rPr>
                <w:sz w:val="14"/>
                <w:szCs w:val="14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 w:rsidR="00023605"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 w:rsidR="00023605"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analizuje</w:t>
            </w:r>
            <w:r w:rsidR="00023605">
              <w:rPr>
                <w:sz w:val="14"/>
                <w:szCs w:val="14"/>
              </w:rPr>
              <w:t xml:space="preserve"> informacje</w:t>
            </w:r>
            <w:r w:rsidRPr="00805815">
              <w:rPr>
                <w:sz w:val="14"/>
                <w:szCs w:val="14"/>
              </w:rPr>
              <w:t xml:space="preserve"> na temat </w:t>
            </w:r>
            <w:r w:rsidR="00023605">
              <w:rPr>
                <w:sz w:val="14"/>
                <w:szCs w:val="14"/>
              </w:rPr>
              <w:t xml:space="preserve">współczesnych </w:t>
            </w:r>
            <w:r w:rsidRPr="00805815">
              <w:rPr>
                <w:sz w:val="14"/>
                <w:szCs w:val="14"/>
              </w:rPr>
              <w:t>procesów dezintegracji terytorialnej w</w:t>
            </w:r>
            <w:r w:rsidR="00023605"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 xml:space="preserve">Europie </w:t>
            </w:r>
            <w:r w:rsidR="00023605"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</w:t>
            </w:r>
            <w:r w:rsidR="00023605">
              <w:rPr>
                <w:sz w:val="14"/>
                <w:szCs w:val="14"/>
              </w:rPr>
              <w:t xml:space="preserve">na </w:t>
            </w:r>
            <w:r w:rsidRPr="00805815">
              <w:rPr>
                <w:sz w:val="14"/>
                <w:szCs w:val="14"/>
              </w:rPr>
              <w:t>świecie;</w:t>
            </w:r>
          </w:p>
          <w:p w:rsidR="00805815" w:rsidRPr="00805815" w:rsidRDefault="00023605" w:rsidP="0080581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organizuje </w:t>
            </w:r>
            <w:r w:rsidR="00805815" w:rsidRPr="00805815">
              <w:rPr>
                <w:rFonts w:cstheme="minorHAnsi"/>
                <w:sz w:val="14"/>
                <w:szCs w:val="14"/>
              </w:rPr>
              <w:t>na forum społeczności szkolnej debatę dotyczącą szans i zagrożeń wynikających z procesów dezintegracji terytorialnej we współczesnym świecie</w:t>
            </w:r>
            <w:r>
              <w:rPr>
                <w:rFonts w:cstheme="minorHAnsi"/>
                <w:sz w:val="14"/>
                <w:szCs w:val="14"/>
              </w:rPr>
              <w:t xml:space="preserve">, a także bierze aktywny udział </w:t>
            </w:r>
            <w:r w:rsidR="007151F4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 xml:space="preserve">zainicjowanej dyskusji, budując odpowiednie argumenty </w:t>
            </w:r>
            <w:r w:rsidR="007151F4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805815"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FB065C" w:rsidP="00FB065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023605">
              <w:rPr>
                <w:rFonts w:cstheme="minorHAnsi"/>
                <w:sz w:val="14"/>
                <w:szCs w:val="14"/>
              </w:rPr>
              <w:t>dostępnych źródeł [</w:t>
            </w:r>
            <w:r w:rsidR="00805815" w:rsidRPr="00805815">
              <w:rPr>
                <w:rFonts w:cstheme="minorHAnsi"/>
                <w:sz w:val="14"/>
                <w:szCs w:val="14"/>
              </w:rPr>
              <w:t>schemat</w:t>
            </w:r>
            <w:r w:rsidR="00023605">
              <w:rPr>
                <w:rFonts w:cstheme="minorHAnsi"/>
                <w:sz w:val="14"/>
                <w:szCs w:val="14"/>
              </w:rPr>
              <w:t>y</w:t>
            </w:r>
            <w:r w:rsidR="00805815" w:rsidRPr="00805815">
              <w:rPr>
                <w:rFonts w:cstheme="minorHAnsi"/>
                <w:sz w:val="14"/>
                <w:szCs w:val="14"/>
              </w:rPr>
              <w:t>, tekst</w:t>
            </w:r>
            <w:r w:rsidR="00023605">
              <w:rPr>
                <w:rFonts w:cstheme="minorHAnsi"/>
                <w:sz w:val="14"/>
                <w:szCs w:val="14"/>
              </w:rPr>
              <w:t>y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 w:rsidR="00023605">
              <w:rPr>
                <w:rFonts w:cstheme="minorHAnsi"/>
                <w:sz w:val="14"/>
                <w:szCs w:val="14"/>
              </w:rPr>
              <w:t>e]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informacje dotyczące procesów dezintegracji terytorialnej </w:t>
            </w:r>
            <w:r w:rsidR="00023605" w:rsidRPr="00805815">
              <w:rPr>
                <w:rFonts w:cstheme="minorHAnsi"/>
                <w:sz w:val="14"/>
                <w:szCs w:val="14"/>
              </w:rPr>
              <w:t>we</w:t>
            </w:r>
            <w:r w:rsidR="00023605">
              <w:rPr>
                <w:rFonts w:cstheme="minorHAnsi"/>
                <w:sz w:val="14"/>
                <w:szCs w:val="14"/>
              </w:rPr>
              <w:t> </w:t>
            </w:r>
            <w:r w:rsidR="00805815" w:rsidRPr="00805815">
              <w:rPr>
                <w:rFonts w:cstheme="minorHAnsi"/>
                <w:sz w:val="14"/>
                <w:szCs w:val="14"/>
              </w:rPr>
              <w:t>współczesnym świecie.</w:t>
            </w:r>
          </w:p>
        </w:tc>
        <w:tc>
          <w:tcPr>
            <w:tcW w:w="2268" w:type="dxa"/>
          </w:tcPr>
          <w:p w:rsidR="008C1D91" w:rsidRPr="00805815" w:rsidRDefault="008C1D91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99570A" w:rsidRDefault="0099570A" w:rsidP="0099570A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99570A" w:rsidRPr="0099570A" w:rsidRDefault="0099570A" w:rsidP="0099570A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14)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>przedstawia ustroje terytorialno-prawne we współczesnych państwach demokratycznych – wyjaśnia podział na państwa unitarne i złożone oraz ze względu na stopień decentralizacji; wykazuje różne przyczyny funkcjonowania terytoriów autonomicznych;</w:t>
            </w:r>
          </w:p>
          <w:p w:rsidR="0099570A" w:rsidRPr="0099570A" w:rsidRDefault="0099570A" w:rsidP="0099570A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15)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 xml:space="preserve">analizuje przykłady procesów dezintegracji państw złożonych </w:t>
            </w:r>
            <w:r w:rsidR="00F73C40" w:rsidRPr="0099570A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>Europie;</w:t>
            </w:r>
          </w:p>
          <w:p w:rsidR="0099570A" w:rsidRPr="0099570A" w:rsidRDefault="0099570A" w:rsidP="0099570A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16)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 xml:space="preserve">przedstawia kompetencje </w:t>
            </w:r>
            <w:r w:rsidR="00F73C40" w:rsidRPr="0099570A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 xml:space="preserve">znaczenie organów władzy regionalnej w państwach federalnych </w:t>
            </w:r>
            <w:r w:rsidR="00F73C40" w:rsidRPr="0099570A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 xml:space="preserve">unitarnych (na przykładzie Republiki Francuskiej, Królestwa Hiszpanii, Republiki Federalnej Niemiec </w:t>
            </w:r>
            <w:r w:rsidR="00F73C40" w:rsidRPr="0099570A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>Konfederacji Szwajcarskiej)</w:t>
            </w:r>
            <w:r w:rsidR="008F3A90">
              <w:rPr>
                <w:sz w:val="14"/>
                <w:szCs w:val="14"/>
              </w:rPr>
              <w:t>.</w:t>
            </w:r>
          </w:p>
          <w:p w:rsidR="008C1D91" w:rsidRPr="003519E1" w:rsidRDefault="008C1D91" w:rsidP="0099570A">
            <w:pPr>
              <w:rPr>
                <w:sz w:val="14"/>
                <w:szCs w:val="14"/>
              </w:rPr>
            </w:pPr>
          </w:p>
        </w:tc>
      </w:tr>
      <w:tr w:rsidR="005F1F2E" w:rsidRPr="00805815" w:rsidTr="00A208B0">
        <w:tc>
          <w:tcPr>
            <w:tcW w:w="562" w:type="dxa"/>
          </w:tcPr>
          <w:p w:rsidR="008C1D91" w:rsidRPr="003519E1" w:rsidRDefault="008C1D91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 xml:space="preserve">7. </w:t>
            </w:r>
          </w:p>
        </w:tc>
        <w:tc>
          <w:tcPr>
            <w:tcW w:w="1247" w:type="dxa"/>
            <w:gridSpan w:val="2"/>
          </w:tcPr>
          <w:p w:rsidR="008C1D91" w:rsidRPr="003519E1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Systemy polityczne państw niezachodnich</w:t>
            </w:r>
          </w:p>
        </w:tc>
        <w:tc>
          <w:tcPr>
            <w:tcW w:w="596" w:type="dxa"/>
          </w:tcPr>
          <w:p w:rsidR="008C1D91" w:rsidRPr="003519E1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8C1D91" w:rsidRPr="003519E1" w:rsidRDefault="008C1D91" w:rsidP="00006B82">
            <w:pPr>
              <w:rPr>
                <w:sz w:val="14"/>
                <w:szCs w:val="14"/>
              </w:rPr>
            </w:pPr>
          </w:p>
          <w:p w:rsidR="008161E6" w:rsidRPr="00805815" w:rsidRDefault="008161E6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reżim polityczny </w:t>
            </w:r>
          </w:p>
          <w:p w:rsidR="008161E6" w:rsidRDefault="008161E6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metody sprawowania władzy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reżim demokratyczny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reżim autorytarny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reżim totalitarny</w:t>
            </w:r>
          </w:p>
          <w:p w:rsidR="008C1D91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reżim hybrydowy</w:t>
            </w:r>
          </w:p>
          <w:p w:rsidR="008161E6" w:rsidRPr="003519E1" w:rsidRDefault="008161E6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wskaźnik demokratyzacji</w:t>
            </w:r>
          </w:p>
        </w:tc>
        <w:tc>
          <w:tcPr>
            <w:tcW w:w="2976" w:type="dxa"/>
          </w:tcPr>
          <w:p w:rsidR="000339B9" w:rsidRPr="00FB0B41" w:rsidRDefault="00725816" w:rsidP="00FB0B4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111C99" w:rsidRPr="003519E1" w:rsidRDefault="00111C99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023605">
              <w:rPr>
                <w:rFonts w:cstheme="minorHAnsi"/>
                <w:sz w:val="14"/>
                <w:szCs w:val="14"/>
              </w:rPr>
              <w:t xml:space="preserve">, czym jest </w:t>
            </w:r>
            <w:r w:rsidR="004E0449" w:rsidRPr="00FB0B41">
              <w:rPr>
                <w:rFonts w:cstheme="minorHAnsi"/>
                <w:sz w:val="14"/>
                <w:szCs w:val="14"/>
              </w:rPr>
              <w:t>reżim polityczny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111C99" w:rsidRPr="00805815" w:rsidRDefault="00111C99" w:rsidP="00111C99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rozróżnia podstawowe metody sprawowania władzy [reżimy demokratyczne, hybrydowe, niedemokratyczne]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111C99" w:rsidRPr="003519E1" w:rsidRDefault="00111C99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reżimu demokratycznego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</w:p>
          <w:p w:rsidR="00111C99" w:rsidRPr="003519E1" w:rsidRDefault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przejawy zagrożeń dla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805815" w:rsidRPr="00805815" w:rsidRDefault="0002360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05815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państw autorytarnego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805815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totalitarnego;</w:t>
            </w:r>
          </w:p>
          <w:p w:rsidR="00805815" w:rsidRPr="00805815" w:rsidRDefault="0002360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805815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historyczne i współczesne przykłady państw autorytarnych i totalitarnych;</w:t>
            </w:r>
          </w:p>
          <w:p w:rsidR="00805815" w:rsidRPr="003519E1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reżim hybrydowy;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demokratycznego lub hybrydowego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 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reżimu </w:t>
            </w:r>
            <w:r w:rsidR="00023605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Wielonarodowym Państwie Boliwia, Republice Indii, Republice Południowej Afryki 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Republice Singapuru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151F4" w:rsidRPr="00A208B0" w:rsidRDefault="00805815" w:rsidP="0002360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niedemokratycznego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 </w:t>
            </w:r>
            <w:r w:rsidR="0002360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reżimu</w:t>
            </w:r>
            <w:r w:rsidR="00023605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Arabii Saudyjskiej, Białorusi, Chinach, Koreańskiej Republice </w:t>
            </w:r>
          </w:p>
          <w:p w:rsidR="007151F4" w:rsidRDefault="00805815" w:rsidP="00A208B0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Ludowo-Demokratycznej </w:t>
            </w:r>
          </w:p>
          <w:p w:rsidR="008C1D91" w:rsidRPr="003519E1" w:rsidRDefault="00023605" w:rsidP="00A208B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="00805815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Turkmenistanie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805815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0339B9" w:rsidRPr="00FB0B41" w:rsidRDefault="00725816" w:rsidP="00FB0B4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61675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państw totalitarnych i autorytarnych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805815" w:rsidRPr="00805815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23605">
              <w:rPr>
                <w:rFonts w:cstheme="minorHAnsi"/>
                <w:sz w:val="14"/>
                <w:szCs w:val="14"/>
              </w:rPr>
              <w:t xml:space="preserve">z 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i innych źródeł normatywnych odnoszące się do systemów politycznych </w:t>
            </w:r>
            <w:r w:rsidR="00F73871">
              <w:rPr>
                <w:rFonts w:cstheme="minorHAnsi"/>
                <w:sz w:val="14"/>
                <w:szCs w:val="14"/>
              </w:rPr>
              <w:t xml:space="preserve">funkcjonujących w wybranych 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 w:rsidR="00F73871"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niezachodnich;</w:t>
            </w:r>
          </w:p>
          <w:p w:rsidR="00805815" w:rsidRPr="00805815" w:rsidRDefault="00FB065C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F73871">
              <w:rPr>
                <w:rFonts w:cstheme="minorHAnsi"/>
                <w:sz w:val="14"/>
                <w:szCs w:val="14"/>
              </w:rPr>
              <w:t>dostępnych źródeł [</w:t>
            </w:r>
            <w:r w:rsidR="00805815" w:rsidRPr="00805815">
              <w:rPr>
                <w:rFonts w:cstheme="minorHAnsi"/>
                <w:sz w:val="14"/>
                <w:szCs w:val="14"/>
              </w:rPr>
              <w:t>schemat</w:t>
            </w:r>
            <w:r w:rsidR="00F73871">
              <w:rPr>
                <w:rFonts w:cstheme="minorHAnsi"/>
                <w:sz w:val="14"/>
                <w:szCs w:val="14"/>
              </w:rPr>
              <w:t>y</w:t>
            </w:r>
            <w:r w:rsidR="00805815" w:rsidRPr="00805815">
              <w:rPr>
                <w:rFonts w:cstheme="minorHAnsi"/>
                <w:sz w:val="14"/>
                <w:szCs w:val="14"/>
              </w:rPr>
              <w:t>, tekst</w:t>
            </w:r>
            <w:r w:rsidR="00F73871">
              <w:rPr>
                <w:rFonts w:cstheme="minorHAnsi"/>
                <w:sz w:val="14"/>
                <w:szCs w:val="14"/>
              </w:rPr>
              <w:t>y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 w:rsidR="00F73871">
              <w:rPr>
                <w:rFonts w:cstheme="minorHAnsi"/>
                <w:sz w:val="14"/>
                <w:szCs w:val="14"/>
              </w:rPr>
              <w:t>e]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informacje dotyczące systemów politycznych </w:t>
            </w:r>
            <w:r w:rsidR="00F73871">
              <w:rPr>
                <w:rFonts w:cstheme="minorHAnsi"/>
                <w:sz w:val="14"/>
                <w:szCs w:val="14"/>
              </w:rPr>
              <w:t>funkcjonujących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05815" w:rsidRPr="00805815">
              <w:rPr>
                <w:rFonts w:cstheme="minorHAnsi"/>
                <w:sz w:val="14"/>
                <w:szCs w:val="14"/>
              </w:rPr>
              <w:t>państw</w:t>
            </w:r>
            <w:r w:rsidR="00F73871">
              <w:rPr>
                <w:rFonts w:cstheme="minorHAnsi"/>
                <w:sz w:val="14"/>
                <w:szCs w:val="14"/>
              </w:rPr>
              <w:t>ach</w:t>
            </w:r>
            <w:r w:rsidR="00805815" w:rsidRPr="00805815">
              <w:rPr>
                <w:rFonts w:cstheme="minorHAnsi"/>
                <w:sz w:val="14"/>
                <w:szCs w:val="14"/>
              </w:rPr>
              <w:t xml:space="preserve"> niezachodnich;</w:t>
            </w:r>
          </w:p>
          <w:p w:rsidR="00805815" w:rsidRPr="003519E1" w:rsidRDefault="00805815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 w:rsidR="00F73871">
              <w:rPr>
                <w:sz w:val="14"/>
                <w:szCs w:val="14"/>
              </w:rPr>
              <w:t>,</w:t>
            </w:r>
            <w:r w:rsidR="0012394E">
              <w:rPr>
                <w:sz w:val="14"/>
                <w:szCs w:val="14"/>
              </w:rPr>
              <w:t xml:space="preserve"> </w:t>
            </w:r>
            <w:r w:rsidRPr="00805815">
              <w:rPr>
                <w:sz w:val="14"/>
                <w:szCs w:val="14"/>
              </w:rPr>
              <w:t xml:space="preserve">prezentuje </w:t>
            </w:r>
            <w:r w:rsidR="00F73871">
              <w:rPr>
                <w:sz w:val="14"/>
                <w:szCs w:val="14"/>
              </w:rPr>
              <w:t xml:space="preserve">i </w:t>
            </w:r>
            <w:r w:rsidRPr="00805815">
              <w:rPr>
                <w:sz w:val="14"/>
                <w:szCs w:val="14"/>
              </w:rPr>
              <w:t xml:space="preserve">analizuje </w:t>
            </w:r>
            <w:r w:rsidR="00F73871">
              <w:rPr>
                <w:sz w:val="14"/>
                <w:szCs w:val="14"/>
              </w:rPr>
              <w:t xml:space="preserve">informacje </w:t>
            </w:r>
            <w:r w:rsidRPr="00805815">
              <w:rPr>
                <w:sz w:val="14"/>
                <w:szCs w:val="14"/>
              </w:rPr>
              <w:t xml:space="preserve">na temat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 w:rsidR="00F7387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niezachodni</w:t>
            </w:r>
            <w:r w:rsidR="00F7387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reżim</w:t>
            </w:r>
            <w:r w:rsidR="00F7387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demokratycznego, hybrydowego i niedemokratycznego;</w:t>
            </w:r>
          </w:p>
          <w:p w:rsidR="0027102C" w:rsidRPr="00805815" w:rsidRDefault="0027102C" w:rsidP="0080581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F73871">
              <w:rPr>
                <w:rFonts w:cstheme="minorHAnsi"/>
                <w:sz w:val="14"/>
                <w:szCs w:val="14"/>
              </w:rPr>
              <w:t>, na czym polegają</w:t>
            </w:r>
            <w:r>
              <w:rPr>
                <w:rFonts w:cstheme="minorHAnsi"/>
                <w:sz w:val="14"/>
                <w:szCs w:val="14"/>
              </w:rPr>
              <w:t xml:space="preserve"> metody badania jakości demokracji </w:t>
            </w:r>
            <w:r w:rsidR="00F73871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>na przykładzie wskaźnika demokracji</w:t>
            </w:r>
            <w:r w:rsidR="00F73871">
              <w:rPr>
                <w:rFonts w:cstheme="minorHAnsi"/>
                <w:sz w:val="14"/>
                <w:szCs w:val="14"/>
              </w:rPr>
              <w:t>]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8C1D91" w:rsidRPr="003519E1" w:rsidRDefault="00805815" w:rsidP="00F7387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na podstawie danych statystycznych </w:t>
            </w:r>
            <w:r w:rsidR="00F73871">
              <w:rPr>
                <w:rFonts w:cstheme="minorHAnsi"/>
                <w:sz w:val="14"/>
                <w:szCs w:val="14"/>
              </w:rPr>
              <w:t xml:space="preserve">ukazujących </w:t>
            </w:r>
            <w:r w:rsidRPr="00805815">
              <w:rPr>
                <w:rFonts w:cstheme="minorHAnsi"/>
                <w:sz w:val="14"/>
                <w:szCs w:val="14"/>
              </w:rPr>
              <w:t>wskaźnik demokracji</w:t>
            </w:r>
            <w:r w:rsidR="00F73871">
              <w:rPr>
                <w:rFonts w:cstheme="minorHAnsi"/>
                <w:sz w:val="14"/>
                <w:szCs w:val="14"/>
              </w:rPr>
              <w:t xml:space="preserve"> w różnych państwach</w:t>
            </w:r>
            <w:r w:rsidRPr="00805815">
              <w:rPr>
                <w:rFonts w:cstheme="minorHAnsi"/>
                <w:sz w:val="14"/>
                <w:szCs w:val="14"/>
              </w:rPr>
              <w:t xml:space="preserve"> ocenia poziom przestrzegania</w:t>
            </w:r>
            <w:r w:rsidR="00073A52"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standardów demokratycznych na świecie.</w:t>
            </w:r>
          </w:p>
        </w:tc>
        <w:tc>
          <w:tcPr>
            <w:tcW w:w="2268" w:type="dxa"/>
          </w:tcPr>
          <w:p w:rsidR="008C1D91" w:rsidRPr="00805815" w:rsidRDefault="008C1D91" w:rsidP="00484ED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8C1D91" w:rsidRDefault="0099570A" w:rsidP="00484EDE">
            <w:pPr>
              <w:rPr>
                <w:sz w:val="14"/>
                <w:szCs w:val="14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3F5F8A" w:rsidRPr="003519E1" w:rsidRDefault="003F5F8A" w:rsidP="00484EDE">
            <w:pPr>
              <w:rPr>
                <w:sz w:val="14"/>
                <w:szCs w:val="14"/>
              </w:rPr>
            </w:pPr>
            <w:r w:rsidRPr="003F5F8A">
              <w:rPr>
                <w:sz w:val="14"/>
                <w:szCs w:val="14"/>
              </w:rPr>
              <w:t>18)</w:t>
            </w:r>
            <w:r w:rsidR="00B96D77">
              <w:rPr>
                <w:sz w:val="14"/>
                <w:szCs w:val="14"/>
              </w:rPr>
              <w:t xml:space="preserve"> </w:t>
            </w:r>
            <w:r w:rsidRPr="003F5F8A">
              <w:rPr>
                <w:sz w:val="14"/>
                <w:szCs w:val="14"/>
              </w:rPr>
              <w:t>rozpoznaje przejawy zagrożeń dla funkcjonowania demokracji; porównuje specyfikę państwa autorytarnego i totalitarnego;</w:t>
            </w:r>
          </w:p>
          <w:p w:rsidR="0099570A" w:rsidRPr="0099570A" w:rsidRDefault="0099570A" w:rsidP="0099570A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19)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 xml:space="preserve">przedstawia niezachodni reżim demokratyczny lub hybrydowy (np. funkcjonujący w Wielonarodowym Państwie Boliwia, Republice Indii, Republice Południowej Afryki </w:t>
            </w:r>
            <w:r w:rsidR="00F73C40" w:rsidRPr="0099570A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>Republice Singapuru);</w:t>
            </w:r>
          </w:p>
          <w:p w:rsidR="008C1D91" w:rsidRPr="003519E1" w:rsidRDefault="0099570A" w:rsidP="00F73C40">
            <w:pPr>
              <w:rPr>
                <w:sz w:val="14"/>
                <w:szCs w:val="14"/>
              </w:rPr>
            </w:pPr>
            <w:r w:rsidRPr="0099570A">
              <w:rPr>
                <w:sz w:val="14"/>
                <w:szCs w:val="14"/>
              </w:rPr>
              <w:t>20)</w:t>
            </w:r>
            <w:r w:rsidR="00B96D77">
              <w:rPr>
                <w:sz w:val="14"/>
                <w:szCs w:val="14"/>
              </w:rPr>
              <w:t xml:space="preserve"> </w:t>
            </w:r>
            <w:r w:rsidRPr="0099570A">
              <w:rPr>
                <w:sz w:val="14"/>
                <w:szCs w:val="14"/>
              </w:rPr>
              <w:t xml:space="preserve">przedstawia niezachodni reżim niedemokratyczny (np. funkcjonujący w Arabii Saudyjskiej, Białorusi, Chinach, Koreańskiej Republice Ludowo-Demokratycznej </w:t>
            </w:r>
            <w:r w:rsidR="00F73C40" w:rsidRPr="0099570A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99570A">
              <w:rPr>
                <w:sz w:val="14"/>
                <w:szCs w:val="14"/>
              </w:rPr>
              <w:t>Turkmenistanie)</w:t>
            </w:r>
            <w:r w:rsidR="00B96D77">
              <w:rPr>
                <w:sz w:val="14"/>
                <w:szCs w:val="14"/>
              </w:rPr>
              <w:t>.</w:t>
            </w:r>
          </w:p>
        </w:tc>
      </w:tr>
      <w:tr w:rsidR="0071244B" w:rsidRPr="00805815" w:rsidTr="0031244C">
        <w:tc>
          <w:tcPr>
            <w:tcW w:w="15021" w:type="dxa"/>
            <w:gridSpan w:val="9"/>
          </w:tcPr>
          <w:p w:rsidR="0071244B" w:rsidRPr="00805815" w:rsidRDefault="0071244B" w:rsidP="003519E1">
            <w:pPr>
              <w:jc w:val="center"/>
              <w:rPr>
                <w:sz w:val="14"/>
                <w:szCs w:val="14"/>
                <w:highlight w:val="yellow"/>
              </w:rPr>
            </w:pPr>
            <w:r w:rsidRPr="00805815">
              <w:rPr>
                <w:b/>
                <w:sz w:val="14"/>
                <w:szCs w:val="14"/>
              </w:rPr>
              <w:t>Podsumowanie i test</w:t>
            </w:r>
            <w:r w:rsidRPr="00805815">
              <w:rPr>
                <w:sz w:val="14"/>
                <w:szCs w:val="14"/>
              </w:rPr>
              <w:t xml:space="preserve"> – 2 godziny lekcyjne</w:t>
            </w:r>
          </w:p>
        </w:tc>
      </w:tr>
      <w:tr w:rsidR="0071244B" w:rsidRPr="00805815" w:rsidTr="0031244C">
        <w:tc>
          <w:tcPr>
            <w:tcW w:w="15021" w:type="dxa"/>
            <w:gridSpan w:val="9"/>
          </w:tcPr>
          <w:p w:rsidR="0071244B" w:rsidRPr="00805815" w:rsidRDefault="0071244B" w:rsidP="003519E1">
            <w:pPr>
              <w:jc w:val="center"/>
              <w:rPr>
                <w:sz w:val="14"/>
                <w:szCs w:val="14"/>
                <w:highlight w:val="yellow"/>
              </w:rPr>
            </w:pPr>
            <w:r w:rsidRPr="00805815">
              <w:rPr>
                <w:b/>
                <w:sz w:val="14"/>
                <w:szCs w:val="14"/>
              </w:rPr>
              <w:t>V.</w:t>
            </w:r>
            <w:r w:rsidR="00B97B48">
              <w:rPr>
                <w:b/>
                <w:sz w:val="14"/>
                <w:szCs w:val="14"/>
              </w:rPr>
              <w:t xml:space="preserve"> Ustrój Rzeczypospolitej Polskiej</w:t>
            </w: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</w:tcPr>
          <w:p w:rsidR="0071244B" w:rsidRPr="00DC7A67" w:rsidRDefault="004E0449">
            <w:pPr>
              <w:spacing w:after="160" w:line="259" w:lineRule="auto"/>
              <w:rPr>
                <w:i/>
                <w:sz w:val="14"/>
                <w:szCs w:val="14"/>
              </w:rPr>
            </w:pPr>
            <w:r w:rsidRPr="00DC7A67">
              <w:rPr>
                <w:i/>
                <w:sz w:val="14"/>
                <w:szCs w:val="14"/>
              </w:rPr>
              <w:t>Konstytucja RP</w:t>
            </w:r>
          </w:p>
        </w:tc>
        <w:tc>
          <w:tcPr>
            <w:tcW w:w="709" w:type="dxa"/>
            <w:gridSpan w:val="2"/>
          </w:tcPr>
          <w:p w:rsidR="0071244B" w:rsidRPr="000C6399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FC3B43" w:rsidRPr="003519E1" w:rsidRDefault="00FC3B43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i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geneza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7C19A4" w:rsidRPr="003519E1" w:rsidRDefault="007C19A4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cechy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preambuła</w:t>
            </w:r>
            <w:r w:rsidR="007C19A4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0F4435" w:rsidRPr="003519E1">
              <w:rPr>
                <w:rFonts w:cstheme="minorHAnsi"/>
                <w:i/>
                <w:sz w:val="14"/>
                <w:szCs w:val="14"/>
              </w:rPr>
              <w:t>Konstytucji</w:t>
            </w:r>
            <w:r w:rsidR="000F4435">
              <w:rPr>
                <w:rFonts w:cstheme="minorHAnsi"/>
                <w:i/>
                <w:sz w:val="14"/>
                <w:szCs w:val="14"/>
              </w:rPr>
              <w:t> </w:t>
            </w:r>
            <w:r w:rsidR="007C19A4" w:rsidRPr="003519E1">
              <w:rPr>
                <w:rFonts w:cstheme="minorHAnsi"/>
                <w:i/>
                <w:sz w:val="14"/>
                <w:szCs w:val="14"/>
              </w:rPr>
              <w:t>RP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zasady ustrojowe</w:t>
            </w:r>
            <w:r w:rsidR="007C19A4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177AB" w:rsidRPr="003519E1">
              <w:rPr>
                <w:rFonts w:cstheme="minorHAnsi"/>
                <w:sz w:val="14"/>
                <w:szCs w:val="14"/>
              </w:rPr>
              <w:t>w</w:t>
            </w:r>
            <w:r w:rsidR="00F177AB">
              <w:rPr>
                <w:rFonts w:cstheme="minorHAnsi"/>
                <w:sz w:val="14"/>
                <w:szCs w:val="14"/>
              </w:rPr>
              <w:t> </w:t>
            </w:r>
            <w:r w:rsidR="007C19A4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71244B" w:rsidRPr="000C6399" w:rsidRDefault="0031244C" w:rsidP="0012394E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3519E1">
              <w:rPr>
                <w:rFonts w:cstheme="minorHAnsi"/>
                <w:sz w:val="14"/>
                <w:szCs w:val="14"/>
              </w:rPr>
              <w:t>stany nadzwyczajne</w:t>
            </w:r>
            <w:r w:rsidR="007C19A4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2394E" w:rsidRPr="003519E1">
              <w:rPr>
                <w:rFonts w:cstheme="minorHAnsi"/>
                <w:sz w:val="14"/>
                <w:szCs w:val="14"/>
              </w:rPr>
              <w:t>w</w:t>
            </w:r>
            <w:r w:rsidR="0012394E">
              <w:rPr>
                <w:rFonts w:cstheme="minorHAnsi"/>
                <w:sz w:val="14"/>
                <w:szCs w:val="14"/>
              </w:rPr>
              <w:t> </w:t>
            </w:r>
            <w:r w:rsidR="007C19A4" w:rsidRPr="003519E1">
              <w:rPr>
                <w:rFonts w:cstheme="minorHAnsi"/>
                <w:sz w:val="14"/>
                <w:szCs w:val="14"/>
              </w:rPr>
              <w:t>Polsce</w:t>
            </w:r>
          </w:p>
        </w:tc>
        <w:tc>
          <w:tcPr>
            <w:tcW w:w="2976" w:type="dxa"/>
          </w:tcPr>
          <w:p w:rsidR="000339B9" w:rsidRPr="00DC7A67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wyjaśnia, czym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Konstytucja</w:t>
            </w:r>
            <w:r w:rsidR="007C19A4" w:rsidRPr="003519E1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różni się od innych źródeł powszechnie obowiązującego prawa w Polsce;</w:t>
            </w:r>
          </w:p>
          <w:p w:rsidR="007C19A4" w:rsidRDefault="007C19A4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polskiej konstytucji;</w:t>
            </w:r>
          </w:p>
          <w:p w:rsidR="007C19A4" w:rsidRPr="003519E1" w:rsidRDefault="007C19A4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12394E">
              <w:rPr>
                <w:rFonts w:cstheme="minorHAnsi"/>
                <w:sz w:val="14"/>
                <w:szCs w:val="14"/>
              </w:rPr>
              <w:t xml:space="preserve">polegają </w:t>
            </w:r>
            <w:r w:rsidR="004E0449" w:rsidRPr="00DC7A67">
              <w:rPr>
                <w:rFonts w:cstheme="minorHAnsi"/>
                <w:sz w:val="14"/>
                <w:szCs w:val="14"/>
              </w:rPr>
              <w:t>szczególna treść</w:t>
            </w:r>
            <w:r w:rsidRPr="00F177AB">
              <w:rPr>
                <w:rFonts w:cstheme="minorHAnsi"/>
                <w:sz w:val="14"/>
                <w:szCs w:val="14"/>
              </w:rPr>
              <w:t>,</w:t>
            </w:r>
            <w:r w:rsidR="004E0449" w:rsidRPr="00DC7A67">
              <w:rPr>
                <w:rFonts w:cstheme="minorHAnsi"/>
                <w:sz w:val="14"/>
                <w:szCs w:val="14"/>
              </w:rPr>
              <w:t xml:space="preserve"> szczególna forma</w:t>
            </w:r>
            <w:r w:rsidRPr="00F177AB">
              <w:rPr>
                <w:rFonts w:cstheme="minorHAnsi"/>
                <w:sz w:val="14"/>
                <w:szCs w:val="14"/>
              </w:rPr>
              <w:t xml:space="preserve"> i</w:t>
            </w:r>
            <w:r w:rsidR="004E0449" w:rsidRPr="00DC7A67">
              <w:rPr>
                <w:rFonts w:cstheme="minorHAnsi"/>
                <w:sz w:val="14"/>
                <w:szCs w:val="14"/>
              </w:rPr>
              <w:t xml:space="preserve"> szczególna moc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Konstytucji RP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F177AB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="007C19A4">
              <w:rPr>
                <w:rFonts w:cstheme="minorHAnsi"/>
                <w:sz w:val="14"/>
                <w:szCs w:val="14"/>
              </w:rPr>
              <w:t>: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C7A67">
              <w:rPr>
                <w:rFonts w:cstheme="minorHAnsi"/>
                <w:sz w:val="14"/>
                <w:szCs w:val="14"/>
              </w:rPr>
              <w:t>preambuła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1244C" w:rsidRPr="00F177A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C7A67">
              <w:rPr>
                <w:rFonts w:cstheme="minorHAnsi"/>
                <w:sz w:val="14"/>
                <w:szCs w:val="14"/>
              </w:rPr>
              <w:t>nowelizacja konstytucji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1244C"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znaczenie zasad </w:t>
            </w:r>
            <w:r w:rsidR="007C19A4">
              <w:rPr>
                <w:rFonts w:cstheme="minorHAnsi"/>
                <w:sz w:val="14"/>
                <w:szCs w:val="14"/>
              </w:rPr>
              <w:t xml:space="preserve">ustrojowych zawartych w </w:t>
            </w:r>
            <w:r w:rsidR="007C19A4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: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B97B48"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republikańsk</w:t>
            </w:r>
            <w:r w:rsidR="007C19A4">
              <w:rPr>
                <w:rFonts w:cstheme="minorHAnsi"/>
                <w:sz w:val="14"/>
                <w:szCs w:val="14"/>
              </w:rPr>
              <w:t>iej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 w:rsidR="007C19A4"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rząd</w:t>
            </w:r>
            <w:r w:rsidR="007C19A4">
              <w:rPr>
                <w:rFonts w:cstheme="minorHAnsi"/>
                <w:sz w:val="14"/>
                <w:szCs w:val="14"/>
              </w:rPr>
              <w:t>u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B97B48"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demokratyczne</w:t>
            </w:r>
            <w:r w:rsidR="007C19A4">
              <w:rPr>
                <w:rFonts w:cstheme="minorHAnsi"/>
                <w:sz w:val="14"/>
                <w:szCs w:val="14"/>
              </w:rPr>
              <w:t>go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</w:t>
            </w:r>
            <w:r w:rsidR="007C19A4"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prawa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7C19A4">
              <w:rPr>
                <w:rFonts w:cstheme="minorHAnsi"/>
                <w:sz w:val="14"/>
                <w:szCs w:val="14"/>
              </w:rPr>
              <w:t>zasad</w:t>
            </w:r>
            <w:r w:rsidR="00B97B48">
              <w:rPr>
                <w:rFonts w:cstheme="minorHAnsi"/>
                <w:sz w:val="14"/>
                <w:szCs w:val="14"/>
              </w:rPr>
              <w:t>y</w:t>
            </w:r>
            <w:r w:rsidR="007C19A4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unitarn</w:t>
            </w:r>
            <w:r w:rsidR="007C19A4"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 w:rsidR="007C19A4"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7C19A4">
              <w:rPr>
                <w:rFonts w:cstheme="minorHAnsi"/>
                <w:sz w:val="14"/>
                <w:szCs w:val="14"/>
              </w:rPr>
              <w:t>zasad</w:t>
            </w:r>
            <w:r w:rsidR="00B97B48">
              <w:rPr>
                <w:rFonts w:cstheme="minorHAnsi"/>
                <w:sz w:val="14"/>
                <w:szCs w:val="14"/>
              </w:rPr>
              <w:t>y</w:t>
            </w:r>
            <w:r w:rsidR="007C19A4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suwerennoś</w:t>
            </w:r>
            <w:r w:rsidR="007C19A4"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narodu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</w:t>
            </w:r>
            <w:r w:rsidR="007C19A4">
              <w:rPr>
                <w:rFonts w:cstheme="minorHAnsi"/>
                <w:sz w:val="14"/>
                <w:szCs w:val="14"/>
              </w:rPr>
              <w:t xml:space="preserve"> zasad</w:t>
            </w:r>
            <w:r w:rsidR="00B97B48"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konstytucjonalizm</w:t>
            </w:r>
            <w:r w:rsidR="007C19A4">
              <w:rPr>
                <w:rFonts w:cstheme="minorHAnsi"/>
                <w:sz w:val="14"/>
                <w:szCs w:val="14"/>
              </w:rPr>
              <w:t>u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7C19A4">
              <w:rPr>
                <w:rFonts w:cstheme="minorHAnsi"/>
                <w:sz w:val="14"/>
                <w:szCs w:val="14"/>
              </w:rPr>
              <w:t>zasad</w:t>
            </w:r>
            <w:r w:rsidR="00B97B48">
              <w:rPr>
                <w:rFonts w:cstheme="minorHAnsi"/>
                <w:sz w:val="14"/>
                <w:szCs w:val="14"/>
              </w:rPr>
              <w:t>y</w:t>
            </w:r>
            <w:r w:rsidR="007C19A4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gwarancj</w:t>
            </w:r>
            <w:r w:rsidR="007C19A4"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praw i wolności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B97B48"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podział</w:t>
            </w:r>
            <w:r w:rsidR="007C19A4"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i równowag</w:t>
            </w:r>
            <w:r w:rsidR="007C19A4"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B97B48"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pluralizm</w:t>
            </w:r>
            <w:r w:rsidR="007C19A4"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polityczn</w:t>
            </w:r>
            <w:r w:rsidR="007C19A4">
              <w:rPr>
                <w:rFonts w:cstheme="minorHAnsi"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B97B48" w:rsidRPr="0031244C">
              <w:rPr>
                <w:rFonts w:cstheme="minorHAnsi"/>
                <w:sz w:val="14"/>
                <w:szCs w:val="14"/>
              </w:rPr>
              <w:t>i</w:t>
            </w:r>
            <w:r w:rsidR="00B97B48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 w:rsidR="007C19A4">
              <w:rPr>
                <w:rFonts w:cstheme="minorHAnsi"/>
                <w:sz w:val="14"/>
                <w:szCs w:val="14"/>
              </w:rPr>
              <w:t>ego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B97B48"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 w:rsidR="00493D78"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władzy publicznej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B97B48"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samorządnoś</w:t>
            </w:r>
            <w:r w:rsidR="00493D78">
              <w:rPr>
                <w:rFonts w:cstheme="minorHAnsi"/>
                <w:sz w:val="14"/>
                <w:szCs w:val="14"/>
              </w:rPr>
              <w:t>ci</w:t>
            </w:r>
            <w:r w:rsidR="008F3A90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493D78">
              <w:rPr>
                <w:rFonts w:cstheme="minorHAnsi"/>
                <w:sz w:val="14"/>
                <w:szCs w:val="14"/>
              </w:rPr>
              <w:t>zasad</w:t>
            </w:r>
            <w:r w:rsidR="00B97B48">
              <w:rPr>
                <w:rFonts w:cstheme="minorHAnsi"/>
                <w:sz w:val="14"/>
                <w:szCs w:val="14"/>
              </w:rPr>
              <w:t>y</w:t>
            </w:r>
            <w:r w:rsidR="00493D78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 w:rsidR="00493D78"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gospodark</w:t>
            </w:r>
            <w:r w:rsidR="00493D78"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rynkow</w:t>
            </w:r>
            <w:r w:rsidR="00493D78"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rodzaje stanów nadzwyczajnych w Polsce;</w:t>
            </w:r>
          </w:p>
          <w:p w:rsidR="0071244B" w:rsidRPr="000C6399" w:rsidRDefault="00B97B48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warunki wprowadz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31244C" w:rsidRPr="0031244C">
              <w:rPr>
                <w:rFonts w:cstheme="minorHAnsi"/>
                <w:sz w:val="14"/>
                <w:szCs w:val="14"/>
              </w:rPr>
              <w:t>nia stan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nadzwyczajn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w Polsce.</w:t>
            </w:r>
          </w:p>
        </w:tc>
        <w:tc>
          <w:tcPr>
            <w:tcW w:w="2977" w:type="dxa"/>
          </w:tcPr>
          <w:p w:rsidR="000339B9" w:rsidRPr="00DC7A67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analizuje treść preambuły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B97B48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genezę uchwalenia obowiązującej </w:t>
            </w:r>
            <w:r w:rsidR="0031244C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1244C"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B97B48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posługuje się</w:t>
            </w:r>
            <w:r>
              <w:rPr>
                <w:rFonts w:cstheme="minorHAnsi"/>
                <w:sz w:val="14"/>
                <w:szCs w:val="14"/>
              </w:rPr>
              <w:t xml:space="preserve"> nazwami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jednost</w:t>
            </w:r>
            <w:r>
              <w:rPr>
                <w:rFonts w:cstheme="minorHAnsi"/>
                <w:sz w:val="14"/>
                <w:szCs w:val="14"/>
              </w:rPr>
              <w:t xml:space="preserve">ek </w:t>
            </w:r>
            <w:r w:rsidR="0031244C" w:rsidRPr="0031244C">
              <w:rPr>
                <w:rFonts w:cstheme="minorHAnsi"/>
                <w:sz w:val="14"/>
                <w:szCs w:val="14"/>
              </w:rPr>
              <w:t>redakcyjny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1244C"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B97B48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cechy i strukturę polskiej ustawy zasadniczej;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analizuje zasady ograniczania praw </w:t>
            </w:r>
            <w:r w:rsidR="00B97B48" w:rsidRPr="0031244C">
              <w:rPr>
                <w:rFonts w:cstheme="minorHAnsi"/>
                <w:sz w:val="14"/>
                <w:szCs w:val="14"/>
              </w:rPr>
              <w:t>i</w:t>
            </w:r>
            <w:r w:rsidR="00B97B48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wolności człowieka w okresie</w:t>
            </w:r>
            <w:r w:rsidR="00B97B48">
              <w:rPr>
                <w:rFonts w:cstheme="minorHAnsi"/>
                <w:sz w:val="14"/>
                <w:szCs w:val="14"/>
              </w:rPr>
              <w:t xml:space="preserve"> trwania</w:t>
            </w:r>
            <w:r w:rsidRPr="0031244C">
              <w:rPr>
                <w:rFonts w:cstheme="minorHAnsi"/>
                <w:sz w:val="14"/>
                <w:szCs w:val="14"/>
              </w:rPr>
              <w:t xml:space="preserve"> stanów nadzwyczajnych;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</w:t>
            </w:r>
            <w:r w:rsidR="00B97B48">
              <w:rPr>
                <w:rFonts w:cstheme="minorHAnsi"/>
                <w:sz w:val="14"/>
                <w:szCs w:val="14"/>
              </w:rPr>
              <w:t xml:space="preserve"> wybrane</w:t>
            </w:r>
            <w:r w:rsidRPr="0031244C">
              <w:rPr>
                <w:rFonts w:cstheme="minorHAnsi"/>
                <w:sz w:val="14"/>
                <w:szCs w:val="14"/>
              </w:rPr>
              <w:t xml:space="preserve"> przepisy prawne </w:t>
            </w:r>
            <w:r w:rsidR="00B97B48">
              <w:rPr>
                <w:rFonts w:cstheme="minorHAnsi"/>
                <w:sz w:val="14"/>
                <w:szCs w:val="14"/>
              </w:rPr>
              <w:t>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B97B48">
              <w:rPr>
                <w:rFonts w:cstheme="minorHAnsi"/>
                <w:sz w:val="14"/>
                <w:szCs w:val="14"/>
              </w:rPr>
              <w:t>dostępnych źródeł [</w:t>
            </w:r>
            <w:r w:rsidR="0031244C" w:rsidRPr="0031244C">
              <w:rPr>
                <w:rFonts w:cstheme="minorHAnsi"/>
                <w:sz w:val="14"/>
                <w:szCs w:val="14"/>
              </w:rPr>
              <w:t>schema</w:t>
            </w:r>
            <w:r w:rsidR="00B97B48">
              <w:rPr>
                <w:rFonts w:cstheme="minorHAnsi"/>
                <w:sz w:val="14"/>
                <w:szCs w:val="14"/>
              </w:rPr>
              <w:t>ty</w:t>
            </w:r>
            <w:r w:rsidR="0031244C" w:rsidRPr="0031244C">
              <w:rPr>
                <w:rFonts w:cstheme="minorHAnsi"/>
                <w:sz w:val="14"/>
                <w:szCs w:val="14"/>
              </w:rPr>
              <w:t>, tekst</w:t>
            </w:r>
            <w:r w:rsidR="00B97B48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 w:rsidR="00B97B48">
              <w:rPr>
                <w:rFonts w:cstheme="minorHAnsi"/>
                <w:sz w:val="14"/>
                <w:szCs w:val="14"/>
              </w:rPr>
              <w:t>e]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informacje dotyczące </w:t>
            </w:r>
            <w:r w:rsidR="0031244C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1244C"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71244B" w:rsidRPr="000C6399" w:rsidRDefault="0031244C" w:rsidP="00B97B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 w:rsidR="00B97B48"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</w:t>
            </w:r>
            <w:r w:rsidR="00B97B48">
              <w:rPr>
                <w:rFonts w:cstheme="minorHAnsi"/>
                <w:sz w:val="14"/>
                <w:szCs w:val="14"/>
              </w:rPr>
              <w:t>ą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B97B48">
              <w:rPr>
                <w:rFonts w:cstheme="minorHAnsi"/>
                <w:sz w:val="14"/>
                <w:szCs w:val="14"/>
              </w:rPr>
              <w:t>mającą na celu upowszechnienie wśród uczniów</w:t>
            </w:r>
            <w:r w:rsidR="00B97B48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znajomoś</w:t>
            </w:r>
            <w:r w:rsidR="00B97B48">
              <w:rPr>
                <w:rFonts w:cstheme="minorHAnsi"/>
                <w:sz w:val="14"/>
                <w:szCs w:val="14"/>
              </w:rPr>
              <w:t xml:space="preserve">ci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 w:rsidR="00B97B48">
              <w:rPr>
                <w:rFonts w:cstheme="minorHAnsi"/>
                <w:sz w:val="14"/>
                <w:szCs w:val="14"/>
              </w:rPr>
              <w:t xml:space="preserve"> uwzględnionych w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F17211" w:rsidRPr="00F17211" w:rsidRDefault="00F17211" w:rsidP="00F17211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F73C40" w:rsidRPr="00F17211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</w:p>
          <w:p w:rsidR="0071244B" w:rsidRPr="00805815" w:rsidRDefault="00F17211" w:rsidP="00F73C40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>1)</w:t>
            </w:r>
            <w:r w:rsidR="00B96D77">
              <w:rPr>
                <w:sz w:val="14"/>
                <w:szCs w:val="14"/>
              </w:rPr>
              <w:t xml:space="preserve"> </w:t>
            </w:r>
            <w:r w:rsidRPr="00F17211">
              <w:rPr>
                <w:sz w:val="14"/>
                <w:szCs w:val="14"/>
              </w:rPr>
              <w:t xml:space="preserve">charakteryzuje zasady ustrojowe zawarte w </w:t>
            </w:r>
            <w:r w:rsidR="004E0449" w:rsidRPr="00DC7A67">
              <w:rPr>
                <w:i/>
                <w:sz w:val="14"/>
                <w:szCs w:val="14"/>
              </w:rPr>
              <w:t>Konstytucji Rzeczypospolitej Polskiej</w:t>
            </w:r>
            <w:r w:rsidRPr="00F17211">
              <w:rPr>
                <w:sz w:val="14"/>
                <w:szCs w:val="14"/>
              </w:rPr>
              <w:t xml:space="preserve"> (demokratycznego państwa prawnego, unitarnej formy państwa, zwierzchnictwa narodu, gwarancji praw i wolności jednostki, konstytucjonalizmu, podziału </w:t>
            </w:r>
            <w:r w:rsidR="00F73C40" w:rsidRPr="00F17211">
              <w:rPr>
                <w:sz w:val="14"/>
                <w:szCs w:val="14"/>
              </w:rPr>
              <w:t>i</w:t>
            </w:r>
            <w:r w:rsidR="00F73C40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 xml:space="preserve">równowagi władz, republikańskiej formy rządu, pluralizmu, decentralizacji, samorządności, społecznej gospodarki rynkowej); analizuje sformułowania preambuły </w:t>
            </w:r>
            <w:r w:rsidR="004E0449" w:rsidRPr="00DC7A67">
              <w:rPr>
                <w:i/>
                <w:sz w:val="14"/>
                <w:szCs w:val="14"/>
              </w:rPr>
              <w:t>Konstytucji Rzeczypospolitej Polskiej</w:t>
            </w:r>
            <w:r w:rsidR="003718C4">
              <w:rPr>
                <w:i/>
                <w:sz w:val="14"/>
                <w:szCs w:val="14"/>
              </w:rPr>
              <w:t xml:space="preserve"> </w:t>
            </w:r>
            <w:r w:rsidR="003718C4">
              <w:rPr>
                <w:sz w:val="14"/>
                <w:szCs w:val="14"/>
              </w:rPr>
              <w:t>[…]</w:t>
            </w:r>
            <w:r w:rsidR="00B96D77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71244B" w:rsidRDefault="005D05DE" w:rsidP="00E20168">
            <w:pPr>
              <w:rPr>
                <w:sz w:val="14"/>
                <w:szCs w:val="14"/>
                <w:highlight w:val="yellow"/>
              </w:rPr>
            </w:pPr>
            <w:r w:rsidRPr="00EC3323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485725" w:rsidRPr="00805815" w:rsidRDefault="00485725" w:rsidP="00E20168">
            <w:pPr>
              <w:rPr>
                <w:sz w:val="14"/>
                <w:szCs w:val="14"/>
                <w:highlight w:val="yellow"/>
              </w:rPr>
            </w:pPr>
            <w:r w:rsidRPr="00485725">
              <w:rPr>
                <w:sz w:val="14"/>
                <w:szCs w:val="14"/>
              </w:rPr>
              <w:t>12)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>przedstawia rodzaje stanów nadzwyczajnych w Rzeczypospolitej Polskiej i warunki ich wprowadzania</w:t>
            </w:r>
            <w:r w:rsidR="00B96D77">
              <w:rPr>
                <w:sz w:val="14"/>
                <w:szCs w:val="14"/>
              </w:rPr>
              <w:t>.</w:t>
            </w: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71244B" w:rsidRPr="000C6399" w:rsidRDefault="003124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Procedury demokratyczne w Polsce</w:t>
            </w:r>
          </w:p>
        </w:tc>
        <w:tc>
          <w:tcPr>
            <w:tcW w:w="709" w:type="dxa"/>
            <w:gridSpan w:val="2"/>
          </w:tcPr>
          <w:p w:rsidR="0071244B" w:rsidRPr="000C6399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wybory</w:t>
            </w:r>
          </w:p>
          <w:p w:rsidR="006B1C63" w:rsidRDefault="006B1C63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zasady wyborów </w:t>
            </w:r>
            <w:r w:rsidR="00992F50" w:rsidRPr="003519E1">
              <w:rPr>
                <w:rFonts w:cstheme="minorHAnsi"/>
                <w:sz w:val="14"/>
                <w:szCs w:val="14"/>
              </w:rPr>
              <w:t>w</w:t>
            </w:r>
            <w:r w:rsidR="00992F50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Polsce</w:t>
            </w:r>
          </w:p>
          <w:p w:rsidR="00412280" w:rsidRPr="003519E1" w:rsidRDefault="00412280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organy wybierane </w:t>
            </w:r>
            <w:r w:rsidR="00B97B48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</w:t>
            </w:r>
          </w:p>
          <w:p w:rsidR="00412280" w:rsidRPr="003519E1" w:rsidRDefault="00412280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przymiotniki wyborcze</w:t>
            </w:r>
          </w:p>
          <w:p w:rsidR="006B1C63" w:rsidRPr="003519E1" w:rsidRDefault="006B1C63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ordynacja wyborcza</w:t>
            </w:r>
          </w:p>
          <w:p w:rsidR="00412280" w:rsidRPr="003519E1" w:rsidRDefault="00412280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demokracja bezpośrednia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referendum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inicjatywa ludowa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partycypacja</w:t>
            </w:r>
          </w:p>
          <w:p w:rsidR="00412280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konsultacje</w:t>
            </w:r>
            <w:r w:rsidR="00073A52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71244B" w:rsidRPr="00412280" w:rsidRDefault="0061675E" w:rsidP="003519E1">
            <w:pPr>
              <w:pStyle w:val="Akapitzlist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>nformowanie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0339B9" w:rsidRPr="00DC7A67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12394E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A208B0">
              <w:rPr>
                <w:rFonts w:cstheme="minorHAnsi"/>
                <w:sz w:val="14"/>
                <w:szCs w:val="14"/>
              </w:rPr>
              <w:t>wyjaśnia, jakie jest znaczenie wyborów w państwie demokratycznym</w:t>
            </w:r>
            <w:r w:rsidR="0031244C"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 w:rsidR="007151F4">
              <w:rPr>
                <w:rFonts w:cstheme="minorHAnsi"/>
                <w:sz w:val="14"/>
                <w:szCs w:val="14"/>
              </w:rPr>
              <w:t>dotyczące</w:t>
            </w:r>
            <w:r w:rsidR="00B97B48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wyborów w Polsce;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</w:t>
            </w:r>
            <w:r w:rsidR="00B97B48">
              <w:rPr>
                <w:rFonts w:cstheme="minorHAnsi"/>
                <w:sz w:val="14"/>
                <w:szCs w:val="14"/>
              </w:rPr>
              <w:t xml:space="preserve"> obowiązujące w Polsce</w:t>
            </w:r>
            <w:r w:rsidRPr="0031244C">
              <w:rPr>
                <w:rFonts w:cstheme="minorHAnsi"/>
                <w:sz w:val="14"/>
                <w:szCs w:val="14"/>
              </w:rPr>
              <w:t xml:space="preserve"> zasady przeprowadzania wyborów do Sejmu, Senatu, Parlamentu Europejskiego</w:t>
            </w:r>
            <w:r w:rsidR="00B97B48">
              <w:rPr>
                <w:rFonts w:cstheme="minorHAnsi"/>
                <w:sz w:val="14"/>
                <w:szCs w:val="14"/>
              </w:rPr>
              <w:t xml:space="preserve"> i </w:t>
            </w:r>
            <w:r w:rsidRPr="0031244C">
              <w:rPr>
                <w:rFonts w:cstheme="minorHAnsi"/>
                <w:sz w:val="14"/>
                <w:szCs w:val="14"/>
              </w:rPr>
              <w:t>organów samorządu terytorialnego</w:t>
            </w:r>
            <w:r w:rsidR="00B97B48">
              <w:rPr>
                <w:rFonts w:cstheme="minorHAnsi"/>
                <w:sz w:val="14"/>
                <w:szCs w:val="14"/>
              </w:rPr>
              <w:t xml:space="preserve"> oraz</w:t>
            </w:r>
            <w:r w:rsidR="00412280">
              <w:rPr>
                <w:rFonts w:cstheme="minorHAnsi"/>
                <w:sz w:val="14"/>
                <w:szCs w:val="14"/>
              </w:rPr>
              <w:t xml:space="preserve"> na urząd Prezydenta RP</w:t>
            </w:r>
            <w:r w:rsidR="008F3A90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B97B48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czynne </w:t>
            </w:r>
            <w:r w:rsidR="004E0449" w:rsidRPr="00DC7A67">
              <w:rPr>
                <w:rFonts w:cstheme="minorHAnsi"/>
                <w:sz w:val="14"/>
                <w:szCs w:val="14"/>
              </w:rPr>
              <w:t>prawo wyborcze</w:t>
            </w:r>
            <w:r>
              <w:rPr>
                <w:rFonts w:cstheme="minorHAnsi"/>
                <w:sz w:val="14"/>
                <w:szCs w:val="14"/>
              </w:rPr>
              <w:t>”, „</w:t>
            </w:r>
            <w:r w:rsidRPr="00B97B48">
              <w:rPr>
                <w:rFonts w:cstheme="minorHAnsi"/>
                <w:sz w:val="14"/>
                <w:szCs w:val="14"/>
              </w:rPr>
              <w:t>bierne</w:t>
            </w:r>
            <w:r>
              <w:rPr>
                <w:rFonts w:cstheme="minorHAnsi"/>
                <w:sz w:val="14"/>
                <w:szCs w:val="14"/>
              </w:rPr>
              <w:t xml:space="preserve"> prawo wyborcze ”</w:t>
            </w:r>
            <w:r w:rsidR="0031244C" w:rsidRPr="00B97B48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„większość</w:t>
            </w:r>
            <w:r w:rsidR="0031244C"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="004E0449" w:rsidRPr="00DC7A67">
              <w:rPr>
                <w:rFonts w:cstheme="minorHAnsi"/>
                <w:sz w:val="14"/>
                <w:szCs w:val="14"/>
              </w:rPr>
              <w:t>względna</w:t>
            </w:r>
            <w:r>
              <w:rPr>
                <w:rFonts w:cstheme="minorHAnsi"/>
                <w:sz w:val="14"/>
                <w:szCs w:val="14"/>
              </w:rPr>
              <w:t>”,</w:t>
            </w:r>
            <w:r w:rsidR="004E0449" w:rsidRPr="00DC7A67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większość </w:t>
            </w:r>
            <w:r w:rsidR="004E0449" w:rsidRPr="00DC7A67">
              <w:rPr>
                <w:rFonts w:cstheme="minorHAnsi"/>
                <w:sz w:val="14"/>
                <w:szCs w:val="14"/>
              </w:rPr>
              <w:t>bezwzględna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1244C"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C7A67">
              <w:rPr>
                <w:rFonts w:cstheme="minorHAnsi"/>
                <w:sz w:val="14"/>
                <w:szCs w:val="14"/>
              </w:rPr>
              <w:t>okręg</w:t>
            </w:r>
            <w:r w:rsidR="0031244C"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="004E0449" w:rsidRPr="00DC7A67">
              <w:rPr>
                <w:rFonts w:cstheme="minorHAnsi"/>
                <w:sz w:val="14"/>
                <w:szCs w:val="14"/>
              </w:rPr>
              <w:t>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1244C"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C7A67">
              <w:rPr>
                <w:rFonts w:cstheme="minorHAnsi"/>
                <w:sz w:val="14"/>
                <w:szCs w:val="14"/>
              </w:rPr>
              <w:t>obwód głosowania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1244C"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C7A67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1244C"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449" w:rsidRPr="00DC7A67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B342FF">
              <w:rPr>
                <w:rFonts w:cstheme="minorHAnsi"/>
                <w:sz w:val="14"/>
                <w:szCs w:val="14"/>
              </w:rPr>
              <w:t>, „partycypacja”</w:t>
            </w:r>
            <w:r w:rsidR="0031244C"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 w:rsidR="00B342FF">
              <w:rPr>
                <w:rFonts w:cstheme="minorHAnsi"/>
                <w:sz w:val="14"/>
                <w:szCs w:val="14"/>
              </w:rPr>
              <w:t>, czym są</w:t>
            </w:r>
            <w:r w:rsidR="00B342FF" w:rsidRPr="00B342FF">
              <w:rPr>
                <w:rFonts w:cstheme="minorHAnsi"/>
                <w:sz w:val="14"/>
                <w:szCs w:val="14"/>
              </w:rPr>
              <w:t xml:space="preserve"> </w:t>
            </w:r>
            <w:r w:rsidR="004E0449" w:rsidRPr="00DC7A67">
              <w:rPr>
                <w:rFonts w:cstheme="minorHAnsi"/>
                <w:sz w:val="14"/>
                <w:szCs w:val="14"/>
              </w:rPr>
              <w:t xml:space="preserve">referendum </w:t>
            </w:r>
            <w:r w:rsidRPr="00B342FF">
              <w:rPr>
                <w:rFonts w:cstheme="minorHAnsi"/>
                <w:sz w:val="14"/>
                <w:szCs w:val="14"/>
              </w:rPr>
              <w:t xml:space="preserve">i </w:t>
            </w:r>
            <w:r w:rsidR="004E0449" w:rsidRPr="00DC7A67">
              <w:rPr>
                <w:rFonts w:cstheme="minorHAnsi"/>
                <w:sz w:val="14"/>
                <w:szCs w:val="14"/>
              </w:rPr>
              <w:t>inicjatywa ludowa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71244B" w:rsidRPr="000C6399" w:rsidRDefault="0012394E" w:rsidP="007151F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A208B0">
              <w:rPr>
                <w:rFonts w:cstheme="minorHAnsi"/>
                <w:sz w:val="14"/>
                <w:szCs w:val="14"/>
              </w:rPr>
              <w:t>wyjaśnia wpływ przeprowadzania konsultacji i informowania społeczeństwa przez organy władzy na poziom partycypacji obywatelskiej w Polsce</w:t>
            </w:r>
            <w:r w:rsidR="007151F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DC7A67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12394E" w:rsidRDefault="0012394E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A208B0">
              <w:rPr>
                <w:rFonts w:cstheme="minorHAnsi"/>
                <w:sz w:val="14"/>
                <w:szCs w:val="14"/>
              </w:rPr>
              <w:t>porównuje zasady i procedury przeprowadzania wyborów do Sejmu RP, Senatu RP, Parlamentu Europejskiego i organów samorządu terytorialnego oraz na Prezydenta RP</w:t>
            </w:r>
            <w:r w:rsidR="0031244C" w:rsidRPr="0012394E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zasady organizacji referend</w:t>
            </w:r>
            <w:r w:rsidR="004504B1">
              <w:rPr>
                <w:rFonts w:cstheme="minorHAnsi"/>
                <w:sz w:val="14"/>
                <w:szCs w:val="14"/>
              </w:rPr>
              <w:t>ów</w:t>
            </w:r>
            <w:r w:rsidRPr="0031244C">
              <w:rPr>
                <w:rFonts w:cstheme="minorHAnsi"/>
                <w:sz w:val="14"/>
                <w:szCs w:val="14"/>
              </w:rPr>
              <w:t xml:space="preserve"> ogólnokrajowego i lokalnego w Polsce;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 w:rsidR="004504B1"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co to znaczy, że wynik referendum jest wiążący;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 w:rsidR="004504B1">
              <w:rPr>
                <w:rFonts w:cstheme="minorHAnsi"/>
                <w:sz w:val="14"/>
                <w:szCs w:val="14"/>
              </w:rPr>
              <w:t xml:space="preserve">, jakie są </w:t>
            </w:r>
            <w:r w:rsidRPr="0031244C">
              <w:rPr>
                <w:rFonts w:cstheme="minorHAnsi"/>
                <w:sz w:val="14"/>
                <w:szCs w:val="14"/>
              </w:rPr>
              <w:t xml:space="preserve">zasady </w:t>
            </w:r>
            <w:r w:rsidR="004504B1">
              <w:rPr>
                <w:rFonts w:cstheme="minorHAnsi"/>
                <w:sz w:val="14"/>
                <w:szCs w:val="14"/>
              </w:rPr>
              <w:t>realizacji</w:t>
            </w:r>
            <w:r w:rsidR="004504B1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inicjatywy ludowej w Polsce;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 w:rsidR="004504B1">
              <w:rPr>
                <w:rFonts w:cstheme="minorHAnsi"/>
                <w:sz w:val="14"/>
                <w:szCs w:val="14"/>
              </w:rPr>
              <w:t xml:space="preserve"> 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i/>
                <w:sz w:val="14"/>
                <w:szCs w:val="14"/>
              </w:rPr>
              <w:t>Kodeks</w:t>
            </w:r>
            <w:r w:rsidR="004504B1">
              <w:rPr>
                <w:rFonts w:cstheme="minorHAnsi"/>
                <w:i/>
                <w:sz w:val="14"/>
                <w:szCs w:val="14"/>
              </w:rPr>
              <w:t>u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wyborcz</w:t>
            </w:r>
            <w:r w:rsidR="004504B1">
              <w:rPr>
                <w:rFonts w:cstheme="minorHAnsi"/>
                <w:i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4504B1">
              <w:rPr>
                <w:rFonts w:cstheme="minorHAnsi"/>
                <w:sz w:val="14"/>
                <w:szCs w:val="14"/>
              </w:rPr>
              <w:t xml:space="preserve"> </w:t>
            </w:r>
            <w:r w:rsidR="004504B1">
              <w:rPr>
                <w:rFonts w:cstheme="minorHAnsi"/>
                <w:sz w:val="14"/>
                <w:szCs w:val="14"/>
              </w:rPr>
              <w:t>z dostępnych źródeł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4504B1">
              <w:rPr>
                <w:rFonts w:cstheme="minorHAnsi"/>
                <w:sz w:val="14"/>
                <w:szCs w:val="14"/>
              </w:rPr>
              <w:t>[</w:t>
            </w:r>
            <w:r w:rsidR="0031244C" w:rsidRPr="0031244C">
              <w:rPr>
                <w:rFonts w:cstheme="minorHAnsi"/>
                <w:sz w:val="14"/>
                <w:szCs w:val="14"/>
              </w:rPr>
              <w:t>schemat</w:t>
            </w:r>
            <w:r w:rsidR="004504B1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>, tekst</w:t>
            </w:r>
            <w:r w:rsidR="004504B1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 w:rsidR="004504B1">
              <w:rPr>
                <w:rFonts w:cstheme="minorHAnsi"/>
                <w:sz w:val="14"/>
                <w:szCs w:val="14"/>
              </w:rPr>
              <w:t>e]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informacje dotyczące procedur demokratycznych w Polsce;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porównuje zasady organizacji referend</w:t>
            </w:r>
            <w:r w:rsidR="004504B1">
              <w:rPr>
                <w:rFonts w:cstheme="minorHAnsi"/>
                <w:sz w:val="14"/>
                <w:szCs w:val="14"/>
              </w:rPr>
              <w:t>ów różnego typu</w:t>
            </w:r>
            <w:r w:rsidRPr="0031244C">
              <w:rPr>
                <w:rFonts w:cstheme="minorHAnsi"/>
                <w:sz w:val="14"/>
                <w:szCs w:val="14"/>
              </w:rPr>
              <w:t xml:space="preserve"> w Polsce;</w:t>
            </w:r>
          </w:p>
          <w:p w:rsidR="0071244B" w:rsidRPr="000C6399" w:rsidRDefault="0031244C" w:rsidP="00853D82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 w:rsidR="00853D82"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społeczną </w:t>
            </w:r>
            <w:r w:rsidR="00853D82">
              <w:rPr>
                <w:rFonts w:cstheme="minorHAnsi"/>
                <w:sz w:val="14"/>
                <w:szCs w:val="14"/>
              </w:rPr>
              <w:t>mającą na celu</w:t>
            </w:r>
            <w:r w:rsidRPr="0031244C">
              <w:rPr>
                <w:rFonts w:cstheme="minorHAnsi"/>
                <w:sz w:val="14"/>
                <w:szCs w:val="14"/>
              </w:rPr>
              <w:t xml:space="preserve"> np. zwiększeni</w:t>
            </w:r>
            <w:r w:rsidR="00853D82"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poziomu partycypacji obywatelskiej</w:t>
            </w:r>
            <w:r w:rsidR="00853D82">
              <w:rPr>
                <w:rFonts w:cstheme="minorHAnsi"/>
                <w:sz w:val="14"/>
                <w:szCs w:val="14"/>
              </w:rPr>
              <w:t xml:space="preserve"> wśród uczniów</w:t>
            </w:r>
            <w:r w:rsidRPr="003124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485725" w:rsidRPr="00F17211" w:rsidRDefault="00485725" w:rsidP="00485725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F73C40" w:rsidRPr="00F17211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485725" w:rsidRPr="00485725" w:rsidRDefault="00485725" w:rsidP="00485725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2)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charakteryzuje formy demokracji bezpośredniej; przedstawia specyfikę referendum ogólnokrajowego i rodzajów referendów lokalnych </w:t>
            </w:r>
            <w:r w:rsidR="00F73C40" w:rsidRPr="00485725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Rzeczypospolitej Polskiej; wyjaśnia, jakie warunki muszą zostać spełnione, by referendum się odbyło oraz by jego wyniki były wiążące (w przypadku lokalnych: by było ważne); wyjaśnia – </w:t>
            </w:r>
            <w:r w:rsidR="00F73C40" w:rsidRPr="00485725">
              <w:rPr>
                <w:sz w:val="14"/>
                <w:szCs w:val="14"/>
              </w:rPr>
              <w:t>na</w:t>
            </w:r>
            <w:r w:rsidR="00F73C40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wybranym przykładzie – wpływ konsultacji publicznych </w:t>
            </w:r>
            <w:r w:rsidR="00F73C40" w:rsidRPr="00485725">
              <w:rPr>
                <w:sz w:val="14"/>
                <w:szCs w:val="14"/>
              </w:rPr>
              <w:t>na</w:t>
            </w:r>
            <w:r w:rsidR="00F73C40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kształtowanie prawa </w:t>
            </w:r>
            <w:r w:rsidR="00F73C40" w:rsidRPr="00485725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Rzeczypospolitej Polskiej;</w:t>
            </w:r>
          </w:p>
          <w:p w:rsidR="0071244B" w:rsidRPr="00805815" w:rsidRDefault="00485725" w:rsidP="00F73C40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3)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wyjaśnia, jak przeprowadzane są powszechne i bezpośrednie wybory organów władzy publicznej </w:t>
            </w:r>
            <w:r w:rsidR="00F73C40" w:rsidRPr="00485725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Rzeczypospolitej Polskiej; na przykładzie wyborów do Sejmu Rzeczypospolitej Polskiej i do Senatu Rzeczypospolitej Polskiej porównuje ordynację proporcjonalną i większościową; analizuje potencjalne wady i zalety każdego z tych systemów wyborczych</w:t>
            </w:r>
            <w:r w:rsidR="003718C4">
              <w:rPr>
                <w:sz w:val="14"/>
                <w:szCs w:val="14"/>
              </w:rPr>
              <w:t xml:space="preserve"> […]</w:t>
            </w:r>
            <w:r w:rsidR="00B96D77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8F3A90" w:rsidRPr="005A2DDF" w:rsidRDefault="008F3A90" w:rsidP="008F3A90">
            <w:pPr>
              <w:rPr>
                <w:sz w:val="14"/>
                <w:szCs w:val="14"/>
              </w:rPr>
            </w:pPr>
            <w:r w:rsidRPr="005A2DDF">
              <w:rPr>
                <w:sz w:val="14"/>
                <w:szCs w:val="14"/>
              </w:rPr>
              <w:t>VII. Rywalizacja o władzę.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71244B" w:rsidRPr="00805815" w:rsidRDefault="008F3A90" w:rsidP="00F73C40">
            <w:pPr>
              <w:rPr>
                <w:sz w:val="14"/>
                <w:szCs w:val="14"/>
                <w:highlight w:val="yellow"/>
              </w:rPr>
            </w:pPr>
            <w:r w:rsidRPr="005A2DDF">
              <w:rPr>
                <w:sz w:val="14"/>
                <w:szCs w:val="14"/>
              </w:rPr>
              <w:t>10)</w:t>
            </w:r>
            <w:r>
              <w:rPr>
                <w:sz w:val="14"/>
                <w:szCs w:val="14"/>
              </w:rPr>
              <w:t xml:space="preserve"> […] </w:t>
            </w:r>
            <w:r w:rsidRPr="005A2DDF">
              <w:rPr>
                <w:sz w:val="14"/>
                <w:szCs w:val="14"/>
              </w:rPr>
              <w:t xml:space="preserve">porównuje systemy wyborcze obowiązujące w wyborach </w:t>
            </w:r>
            <w:r w:rsidR="00F73C40" w:rsidRPr="005A2DDF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5A2DDF">
              <w:rPr>
                <w:sz w:val="14"/>
                <w:szCs w:val="14"/>
              </w:rPr>
              <w:t>Rzeczypospolitej Polskiej</w:t>
            </w:r>
            <w:r>
              <w:rPr>
                <w:sz w:val="14"/>
                <w:szCs w:val="14"/>
              </w:rPr>
              <w:t>.</w:t>
            </w: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3.</w:t>
            </w:r>
          </w:p>
        </w:tc>
        <w:tc>
          <w:tcPr>
            <w:tcW w:w="1134" w:type="dxa"/>
          </w:tcPr>
          <w:p w:rsidR="0071244B" w:rsidRPr="000C6399" w:rsidRDefault="000270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Parlament RP</w:t>
            </w:r>
          </w:p>
        </w:tc>
        <w:tc>
          <w:tcPr>
            <w:tcW w:w="709" w:type="dxa"/>
            <w:gridSpan w:val="2"/>
          </w:tcPr>
          <w:p w:rsidR="0071244B" w:rsidRPr="000C6399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0339B9" w:rsidRDefault="000339B9" w:rsidP="0030126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Sejm RP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Senat RP</w:t>
            </w:r>
          </w:p>
          <w:p w:rsidR="00336B4B" w:rsidRPr="003519E1" w:rsidRDefault="00336B4B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funkcje polskiego parlamentu</w:t>
            </w:r>
          </w:p>
          <w:p w:rsidR="00336B4B" w:rsidRPr="003519E1" w:rsidRDefault="00336B4B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organy Sejmu RP </w:t>
            </w:r>
            <w:r w:rsidR="00853D82" w:rsidRPr="003519E1">
              <w:rPr>
                <w:rFonts w:cstheme="minorHAnsi"/>
                <w:sz w:val="14"/>
                <w:szCs w:val="14"/>
              </w:rPr>
              <w:t>i</w:t>
            </w:r>
            <w:r w:rsidR="00853D82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Senatu RP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Zgromadzenie Narodowe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Marszał</w:t>
            </w:r>
            <w:r w:rsidR="00853D82">
              <w:rPr>
                <w:rFonts w:cstheme="minorHAnsi"/>
                <w:sz w:val="14"/>
                <w:szCs w:val="14"/>
              </w:rPr>
              <w:t>ek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 w:rsidR="00853D82"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53D82">
              <w:rPr>
                <w:rFonts w:cstheme="minorHAnsi"/>
                <w:sz w:val="14"/>
                <w:szCs w:val="14"/>
              </w:rPr>
              <w:t>Marszałek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komisje parlamentarne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Prezydi</w:t>
            </w:r>
            <w:r w:rsidR="00853D82">
              <w:rPr>
                <w:rFonts w:cstheme="minorHAnsi"/>
                <w:sz w:val="14"/>
                <w:szCs w:val="14"/>
              </w:rPr>
              <w:t>um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 w:rsidR="00853D82"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853D82">
              <w:rPr>
                <w:rFonts w:cstheme="minorHAnsi"/>
                <w:sz w:val="14"/>
                <w:szCs w:val="14"/>
              </w:rPr>
              <w:t>Prezydium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:rsidR="0071244B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Konwent Seniorów</w:t>
            </w:r>
          </w:p>
          <w:p w:rsidR="00336B4B" w:rsidRPr="003519E1" w:rsidRDefault="00336B4B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głosowanie w polskim parlamencie</w:t>
            </w:r>
          </w:p>
          <w:p w:rsidR="00336B4B" w:rsidRPr="003519E1" w:rsidRDefault="00336B4B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rodzaje większości</w:t>
            </w:r>
            <w:r w:rsidR="00853D82">
              <w:rPr>
                <w:rFonts w:cstheme="minorHAnsi"/>
                <w:sz w:val="14"/>
                <w:szCs w:val="14"/>
              </w:rPr>
              <w:t xml:space="preserve"> parlamentarnej</w:t>
            </w:r>
          </w:p>
          <w:p w:rsidR="00336B4B" w:rsidRPr="003519E1" w:rsidRDefault="00336B4B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kluby i koła poselskie</w:t>
            </w:r>
          </w:p>
          <w:p w:rsidR="00336B4B" w:rsidRPr="003519E1" w:rsidRDefault="00336B4B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mandat posła/senatora</w:t>
            </w:r>
          </w:p>
          <w:p w:rsidR="00336B4B" w:rsidRPr="000C6399" w:rsidRDefault="00336B4B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3519E1">
              <w:rPr>
                <w:rFonts w:cstheme="minorHAnsi"/>
                <w:sz w:val="14"/>
                <w:szCs w:val="14"/>
              </w:rPr>
              <w:t>immunitet parlamentarny</w:t>
            </w:r>
          </w:p>
        </w:tc>
        <w:tc>
          <w:tcPr>
            <w:tcW w:w="2976" w:type="dxa"/>
          </w:tcPr>
          <w:p w:rsidR="000339B9" w:rsidRPr="009878E9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Default="0061675E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853D82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główne kompetencje Sejmu</w:t>
            </w:r>
            <w:r w:rsidR="00853D82">
              <w:rPr>
                <w:rFonts w:cstheme="minorHAnsi"/>
                <w:sz w:val="14"/>
                <w:szCs w:val="14"/>
              </w:rPr>
              <w:t xml:space="preserve"> RP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853D82" w:rsidRPr="0031244C">
              <w:rPr>
                <w:rFonts w:cstheme="minorHAnsi"/>
                <w:sz w:val="14"/>
                <w:szCs w:val="14"/>
              </w:rPr>
              <w:t>i</w:t>
            </w:r>
            <w:r w:rsidR="00853D82">
              <w:rPr>
                <w:rFonts w:cstheme="minorHAnsi"/>
                <w:sz w:val="14"/>
                <w:szCs w:val="14"/>
              </w:rPr>
              <w:t> </w:t>
            </w:r>
            <w:r w:rsidR="0031244C" w:rsidRPr="0031244C">
              <w:rPr>
                <w:rFonts w:cstheme="minorHAnsi"/>
                <w:sz w:val="14"/>
                <w:szCs w:val="14"/>
              </w:rPr>
              <w:t>Senatu RP;</w:t>
            </w:r>
          </w:p>
          <w:p w:rsidR="00922807" w:rsidRPr="003519E1" w:rsidRDefault="0092280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główne </w:t>
            </w:r>
            <w:r>
              <w:rPr>
                <w:rFonts w:cstheme="minorHAnsi"/>
                <w:sz w:val="14"/>
                <w:szCs w:val="14"/>
              </w:rPr>
              <w:t>funkcje</w:t>
            </w:r>
            <w:r w:rsidRPr="0031244C">
              <w:rPr>
                <w:rFonts w:cstheme="minorHAnsi"/>
                <w:sz w:val="14"/>
                <w:szCs w:val="14"/>
              </w:rPr>
              <w:t xml:space="preserve"> Sejmu</w:t>
            </w:r>
            <w:r w:rsidR="00853D82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853D82" w:rsidRPr="0031244C">
              <w:rPr>
                <w:rFonts w:cstheme="minorHAnsi"/>
                <w:sz w:val="14"/>
                <w:szCs w:val="14"/>
              </w:rPr>
              <w:t>i</w:t>
            </w:r>
            <w:r w:rsidR="00853D82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Senatu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główne organy Sejmu</w:t>
            </w:r>
            <w:r w:rsidR="00853D82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853D82" w:rsidRPr="0031244C">
              <w:rPr>
                <w:rFonts w:cstheme="minorHAnsi"/>
                <w:sz w:val="14"/>
                <w:szCs w:val="14"/>
              </w:rPr>
              <w:t>i</w:t>
            </w:r>
            <w:r w:rsidR="00853D82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Senatu RP;</w:t>
            </w:r>
          </w:p>
          <w:p w:rsidR="0031244C" w:rsidRPr="0031244C" w:rsidRDefault="00853D82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główne zasady funkcjonowania parlamentu w Polsce;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podstawowe prawa i zadania posłów i senatorów;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 w:rsidR="00853D82">
              <w:rPr>
                <w:rFonts w:cstheme="minorHAnsi"/>
                <w:sz w:val="14"/>
                <w:szCs w:val="14"/>
              </w:rPr>
              <w:t xml:space="preserve">, czym jest </w:t>
            </w:r>
            <w:r w:rsidRPr="0031244C">
              <w:rPr>
                <w:rFonts w:cstheme="minorHAnsi"/>
                <w:sz w:val="14"/>
                <w:szCs w:val="14"/>
              </w:rPr>
              <w:t>mandat woln</w:t>
            </w:r>
            <w:r w:rsidR="00853D82"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</w:t>
            </w:r>
            <w:r w:rsidR="00853D82">
              <w:rPr>
                <w:rFonts w:cstheme="minorHAnsi"/>
                <w:sz w:val="14"/>
                <w:szCs w:val="14"/>
              </w:rPr>
              <w:t xml:space="preserve">a, na czym polega </w:t>
            </w:r>
            <w:r w:rsidRPr="0031244C">
              <w:rPr>
                <w:rFonts w:cstheme="minorHAnsi"/>
                <w:sz w:val="14"/>
                <w:szCs w:val="14"/>
              </w:rPr>
              <w:t>immunitet;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wyjaśnia, jaka jest struktura Zgromadzenia Narodowego;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główne kompetencje Zgromadzenia Narodowego;</w:t>
            </w:r>
          </w:p>
          <w:p w:rsidR="0031244C" w:rsidRPr="0031244C" w:rsidRDefault="00853D82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zasady określające większoś</w:t>
            </w:r>
            <w:r>
              <w:rPr>
                <w:rFonts w:cstheme="minorHAnsi"/>
                <w:sz w:val="14"/>
                <w:szCs w:val="14"/>
              </w:rPr>
              <w:t>ci: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zwykłą, bezwzględną, kwalifikowaną;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podmioty decydujące </w:t>
            </w:r>
            <w:r w:rsidR="00853D82" w:rsidRPr="0031244C">
              <w:rPr>
                <w:rFonts w:cstheme="minorHAnsi"/>
                <w:sz w:val="14"/>
                <w:szCs w:val="14"/>
              </w:rPr>
              <w:t>o</w:t>
            </w:r>
            <w:r w:rsidR="00853D82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skróceniu kadencji Sejmu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 w:rsidR="00853D82">
              <w:rPr>
                <w:rFonts w:cstheme="minorHAnsi"/>
                <w:sz w:val="14"/>
                <w:szCs w:val="14"/>
              </w:rPr>
              <w:t>znaczenie terminów: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853D82">
              <w:rPr>
                <w:rFonts w:cstheme="minorHAnsi"/>
                <w:sz w:val="14"/>
                <w:szCs w:val="14"/>
              </w:rPr>
              <w:t>„</w:t>
            </w:r>
            <w:r w:rsidR="004E0449" w:rsidRPr="009878E9">
              <w:rPr>
                <w:rFonts w:cstheme="minorHAnsi"/>
                <w:sz w:val="14"/>
                <w:szCs w:val="14"/>
              </w:rPr>
              <w:t>mandat poselski</w:t>
            </w:r>
            <w:r w:rsidR="00853D82">
              <w:rPr>
                <w:rFonts w:cstheme="minorHAnsi"/>
                <w:sz w:val="14"/>
                <w:szCs w:val="14"/>
              </w:rPr>
              <w:t xml:space="preserve">”, „mandat </w:t>
            </w:r>
            <w:r w:rsidR="004E0449" w:rsidRPr="009878E9">
              <w:rPr>
                <w:rFonts w:cstheme="minorHAnsi"/>
                <w:sz w:val="14"/>
                <w:szCs w:val="14"/>
              </w:rPr>
              <w:t>senatorski</w:t>
            </w:r>
            <w:r w:rsidR="00853D82"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 w:rsidR="00853D82">
              <w:rPr>
                <w:rFonts w:cstheme="minorHAnsi"/>
                <w:sz w:val="14"/>
                <w:szCs w:val="14"/>
              </w:rPr>
              <w:t>„</w:t>
            </w:r>
            <w:r w:rsidR="004E0449" w:rsidRPr="009878E9">
              <w:rPr>
                <w:rFonts w:cstheme="minorHAnsi"/>
                <w:sz w:val="14"/>
                <w:szCs w:val="14"/>
              </w:rPr>
              <w:t>kadencja</w:t>
            </w:r>
            <w:r w:rsidR="00853D82"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 w:rsidR="00853D82">
              <w:rPr>
                <w:rFonts w:cstheme="minorHAnsi"/>
                <w:sz w:val="14"/>
                <w:szCs w:val="14"/>
              </w:rPr>
              <w:t>„</w:t>
            </w:r>
            <w:r w:rsidR="004E0449" w:rsidRPr="009878E9">
              <w:rPr>
                <w:rFonts w:cstheme="minorHAnsi"/>
                <w:sz w:val="14"/>
                <w:szCs w:val="14"/>
              </w:rPr>
              <w:t>klub</w:t>
            </w:r>
            <w:r w:rsidR="00853D82">
              <w:rPr>
                <w:rFonts w:cstheme="minorHAnsi"/>
                <w:sz w:val="14"/>
                <w:szCs w:val="14"/>
              </w:rPr>
              <w:t xml:space="preserve"> poselski”, „</w:t>
            </w:r>
            <w:r w:rsidR="004E0449" w:rsidRPr="009878E9">
              <w:rPr>
                <w:rFonts w:cstheme="minorHAnsi"/>
                <w:sz w:val="14"/>
                <w:szCs w:val="14"/>
              </w:rPr>
              <w:t>koło poselskie</w:t>
            </w:r>
            <w:r w:rsidR="00853D82"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 w:rsidR="00853D82">
              <w:rPr>
                <w:rFonts w:cstheme="minorHAnsi"/>
                <w:sz w:val="14"/>
                <w:szCs w:val="14"/>
              </w:rPr>
              <w:t>„</w:t>
            </w:r>
            <w:r w:rsidRPr="00853D82">
              <w:rPr>
                <w:rFonts w:cstheme="minorHAnsi"/>
                <w:sz w:val="14"/>
                <w:szCs w:val="14"/>
              </w:rPr>
              <w:t xml:space="preserve"> </w:t>
            </w:r>
            <w:r w:rsidR="004E0449" w:rsidRPr="009878E9">
              <w:rPr>
                <w:rFonts w:cstheme="minorHAnsi"/>
                <w:sz w:val="14"/>
                <w:szCs w:val="14"/>
              </w:rPr>
              <w:t>kworum</w:t>
            </w:r>
            <w:r w:rsidR="00853D82">
              <w:rPr>
                <w:rFonts w:cstheme="minorHAnsi"/>
                <w:sz w:val="14"/>
                <w:szCs w:val="14"/>
              </w:rPr>
              <w:t>”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853D82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</w:t>
            </w:r>
            <w:r w:rsidR="0031244C" w:rsidRPr="0031244C">
              <w:rPr>
                <w:rFonts w:cstheme="minorHAnsi"/>
                <w:sz w:val="14"/>
                <w:szCs w:val="14"/>
              </w:rPr>
              <w:t>, na podstawie własn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obserwacji, notatkę prasową o przebiegu wybranych obrad Sejmu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lub Senatu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71244B" w:rsidRPr="000C6399" w:rsidRDefault="0031244C" w:rsidP="00853D82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wystąpienie </w:t>
            </w:r>
            <w:r w:rsidR="00853D82">
              <w:rPr>
                <w:rFonts w:cstheme="minorHAnsi"/>
                <w:sz w:val="14"/>
                <w:szCs w:val="14"/>
              </w:rPr>
              <w:t>dotyczące</w:t>
            </w:r>
            <w:r w:rsidRPr="0031244C">
              <w:rPr>
                <w:rFonts w:cstheme="minorHAnsi"/>
                <w:sz w:val="14"/>
                <w:szCs w:val="14"/>
              </w:rPr>
              <w:t xml:space="preserve"> spraw</w:t>
            </w:r>
            <w:r w:rsidR="00853D82"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, której </w:t>
            </w:r>
            <w:r w:rsidR="00853D82">
              <w:rPr>
                <w:rFonts w:cstheme="minorHAnsi"/>
                <w:sz w:val="14"/>
                <w:szCs w:val="14"/>
              </w:rPr>
              <w:t>poświęcone były</w:t>
            </w:r>
            <w:r w:rsidR="00853D82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 xml:space="preserve">obserwowane </w:t>
            </w:r>
            <w:r w:rsidR="0012394E">
              <w:rPr>
                <w:rFonts w:cstheme="minorHAnsi"/>
                <w:sz w:val="14"/>
                <w:szCs w:val="14"/>
              </w:rPr>
              <w:t xml:space="preserve">przez niego </w:t>
            </w:r>
            <w:r w:rsidRPr="0031244C">
              <w:rPr>
                <w:rFonts w:cstheme="minorHAnsi"/>
                <w:sz w:val="14"/>
                <w:szCs w:val="14"/>
              </w:rPr>
              <w:t>obrady Sejmu</w:t>
            </w:r>
            <w:r w:rsidR="00853D82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853D82">
              <w:rPr>
                <w:rFonts w:cstheme="minorHAnsi"/>
                <w:sz w:val="14"/>
                <w:szCs w:val="14"/>
              </w:rPr>
              <w:t>lub</w:t>
            </w:r>
            <w:r w:rsidRPr="0031244C">
              <w:rPr>
                <w:rFonts w:cstheme="minorHAnsi"/>
                <w:sz w:val="14"/>
                <w:szCs w:val="14"/>
              </w:rPr>
              <w:t xml:space="preserve"> Senatu</w:t>
            </w:r>
            <w:r w:rsidR="00853D82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0339B9" w:rsidRPr="009878E9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relacje pomiędzy legislatyw</w:t>
            </w:r>
            <w:r w:rsidR="00FB065C">
              <w:rPr>
                <w:rFonts w:cstheme="minorHAnsi"/>
                <w:sz w:val="14"/>
                <w:szCs w:val="14"/>
              </w:rPr>
              <w:t>ą</w:t>
            </w:r>
            <w:r w:rsidRPr="0031244C">
              <w:rPr>
                <w:rFonts w:cstheme="minorHAnsi"/>
                <w:sz w:val="14"/>
                <w:szCs w:val="14"/>
              </w:rPr>
              <w:t xml:space="preserve"> a egzekutywą w Polsce;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skład i główne zadania organów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sytuacje, w których następuje wygaśnięcie mandatu poselskiego</w:t>
            </w:r>
            <w:r>
              <w:rPr>
                <w:rFonts w:cstheme="minorHAnsi"/>
                <w:sz w:val="14"/>
                <w:szCs w:val="14"/>
              </w:rPr>
              <w:t xml:space="preserve"> lub </w:t>
            </w:r>
            <w:r w:rsidR="0031244C" w:rsidRPr="0031244C">
              <w:rPr>
                <w:rFonts w:cstheme="minorHAnsi"/>
                <w:sz w:val="14"/>
                <w:szCs w:val="14"/>
              </w:rPr>
              <w:t>senatorskiego;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immunitet materialny </w:t>
            </w:r>
            <w:r w:rsidR="00FB065C">
              <w:rPr>
                <w:rFonts w:cstheme="minorHAnsi"/>
                <w:sz w:val="14"/>
                <w:szCs w:val="14"/>
              </w:rPr>
              <w:t>z immunitetem</w:t>
            </w:r>
            <w:r w:rsidR="00FB065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formalny</w:t>
            </w:r>
            <w:r w:rsidR="00FB065C">
              <w:rPr>
                <w:rFonts w:cstheme="minorHAnsi"/>
                <w:sz w:val="14"/>
                <w:szCs w:val="14"/>
              </w:rPr>
              <w:t>m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 w:rsidR="00FB065C">
              <w:rPr>
                <w:rFonts w:cstheme="minorHAnsi"/>
                <w:sz w:val="14"/>
                <w:szCs w:val="14"/>
              </w:rPr>
              <w:t xml:space="preserve"> 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Sejmu</w:t>
            </w:r>
            <w:r w:rsidR="00FB065C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 w:rsidR="00FB065C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FB065C" w:rsidRPr="0031244C">
              <w:rPr>
                <w:rFonts w:cstheme="minorHAnsi"/>
                <w:sz w:val="14"/>
                <w:szCs w:val="14"/>
              </w:rPr>
              <w:t>i</w:t>
            </w:r>
            <w:r w:rsidR="00FB065C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Narodowego;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="0031244C"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="0031244C"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</w:t>
            </w:r>
            <w:r>
              <w:rPr>
                <w:rFonts w:cstheme="minorHAnsi"/>
                <w:sz w:val="14"/>
                <w:szCs w:val="14"/>
              </w:rPr>
              <w:t>polskiego p</w:t>
            </w:r>
            <w:r w:rsidR="0031244C" w:rsidRPr="0031244C">
              <w:rPr>
                <w:rFonts w:cstheme="minorHAnsi"/>
                <w:sz w:val="14"/>
                <w:szCs w:val="14"/>
              </w:rPr>
              <w:t>arlamentu;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 forum społeczności szkolnej debatę dotyczącą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B065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roli Senatu</w:t>
            </w:r>
            <w:r w:rsidR="00FB065C">
              <w:rPr>
                <w:rFonts w:cstheme="minorHAnsi"/>
                <w:sz w:val="14"/>
                <w:szCs w:val="14"/>
              </w:rPr>
              <w:t xml:space="preserve"> RP,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FB065C" w:rsidRDefault="00FB065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31244C" w:rsidRPr="0031244C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</w:p>
          <w:p w:rsidR="0071244B" w:rsidRPr="000C6399" w:rsidRDefault="00FB065C" w:rsidP="00FB065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kontrargumenty.</w:t>
            </w:r>
          </w:p>
        </w:tc>
        <w:tc>
          <w:tcPr>
            <w:tcW w:w="2268" w:type="dxa"/>
          </w:tcPr>
          <w:p w:rsidR="00485725" w:rsidRDefault="00485725" w:rsidP="00484EDE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F73C40" w:rsidRPr="00F17211">
              <w:rPr>
                <w:sz w:val="14"/>
                <w:szCs w:val="14"/>
              </w:rPr>
              <w:t>w</w:t>
            </w:r>
            <w:r w:rsidR="00F73C40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71244B" w:rsidRPr="00805815" w:rsidRDefault="00485725" w:rsidP="00484EDE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4)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>przedstawia strukturę oraz organizację pracy Sejmu Rzeczypospolitej Polskiej i Senatu Rzeczypospolitej Polskiej (prezydium, komisje, kluby i koła; kworum, rodzaje większości) oraz status posła, w tym instytucje mandatu wolnego i immunitetu; wymienia kompetencje Sejmu Rzeczypospolitej Polskiej i Senatu Rzeczypospolitej Polskiej oraz Zgromadzenia Narodowego Rzeczypospolitej Polskiej</w:t>
            </w:r>
            <w:r w:rsidR="003718C4">
              <w:rPr>
                <w:sz w:val="14"/>
                <w:szCs w:val="14"/>
              </w:rPr>
              <w:t xml:space="preserve"> […]</w:t>
            </w:r>
            <w:r w:rsidR="00B96D77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485725" w:rsidRDefault="00485725" w:rsidP="00E20168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485725" w:rsidRPr="00485725" w:rsidRDefault="00485725" w:rsidP="00485725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7)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charakteryzuje funkcje legislatywy: ustrojodawczą, ustawodawczą, kontrolną i kreacyjną; wskazuje kompetencje parlamentu </w:t>
            </w:r>
            <w:r w:rsidR="00221B3F" w:rsidRPr="00485725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Rzeczypospolitej Polskiej w ramach poszczególnych funkcji</w:t>
            </w:r>
            <w:r w:rsidR="00D831AC">
              <w:rPr>
                <w:sz w:val="14"/>
                <w:szCs w:val="14"/>
              </w:rPr>
              <w:t xml:space="preserve"> […]</w:t>
            </w:r>
            <w:r w:rsidRPr="00485725">
              <w:rPr>
                <w:sz w:val="14"/>
                <w:szCs w:val="14"/>
              </w:rPr>
              <w:t>;</w:t>
            </w:r>
          </w:p>
          <w:p w:rsidR="005D05DE" w:rsidRDefault="00485725" w:rsidP="00485725">
            <w:pPr>
              <w:rPr>
                <w:sz w:val="14"/>
                <w:szCs w:val="14"/>
                <w:highlight w:val="yellow"/>
              </w:rPr>
            </w:pPr>
            <w:r w:rsidRPr="00485725">
              <w:rPr>
                <w:sz w:val="14"/>
                <w:szCs w:val="14"/>
              </w:rPr>
              <w:t>8)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pisze, na podstawie własnej obserwacji, notatkę prasową </w:t>
            </w:r>
            <w:r w:rsidR="00221B3F" w:rsidRPr="00485725">
              <w:rPr>
                <w:sz w:val="14"/>
                <w:szCs w:val="14"/>
              </w:rPr>
              <w:t>o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przebiegu wybranych obrad Sejmu Rzeczypospolitej Polskiej lub Senatu Rzeczypospolitej Polskiej; przygotowuje wystąpienie w związ</w:t>
            </w:r>
            <w:r w:rsidR="00B96D77">
              <w:rPr>
                <w:sz w:val="14"/>
                <w:szCs w:val="14"/>
              </w:rPr>
              <w:t>k</w:t>
            </w:r>
            <w:r w:rsidRPr="00485725">
              <w:rPr>
                <w:sz w:val="14"/>
                <w:szCs w:val="14"/>
              </w:rPr>
              <w:t>u ze sprawą, której dotyczyły obrady</w:t>
            </w:r>
            <w:r w:rsidR="00B96D77">
              <w:rPr>
                <w:sz w:val="14"/>
                <w:szCs w:val="14"/>
              </w:rPr>
              <w:t>.</w:t>
            </w:r>
            <w:r w:rsidR="00221B3F">
              <w:rPr>
                <w:sz w:val="14"/>
                <w:szCs w:val="14"/>
              </w:rPr>
              <w:t xml:space="preserve"> […]</w:t>
            </w:r>
          </w:p>
          <w:p w:rsidR="005D05DE" w:rsidRPr="005D05DE" w:rsidRDefault="005D05DE" w:rsidP="005D05DE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X. Kontrola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5D05DE" w:rsidRDefault="005D05DE" w:rsidP="005D05DE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3)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>rozróżnia formy immunitetu (formalny, materialny); analizuje wady i zalety tych instytucji</w:t>
            </w:r>
            <w:r w:rsidR="00B96D77">
              <w:rPr>
                <w:sz w:val="14"/>
                <w:szCs w:val="14"/>
              </w:rPr>
              <w:t>.</w:t>
            </w:r>
          </w:p>
          <w:p w:rsidR="00BF09CC" w:rsidRDefault="00BF09CC" w:rsidP="005D05DE">
            <w:pPr>
              <w:rPr>
                <w:sz w:val="14"/>
                <w:szCs w:val="14"/>
                <w:highlight w:val="yellow"/>
              </w:rPr>
            </w:pPr>
          </w:p>
          <w:p w:rsidR="00BF09CC" w:rsidRPr="00805815" w:rsidRDefault="00BF09CC" w:rsidP="005D05DE">
            <w:pPr>
              <w:rPr>
                <w:sz w:val="14"/>
                <w:szCs w:val="14"/>
                <w:highlight w:val="yellow"/>
              </w:rPr>
            </w:pP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4.</w:t>
            </w:r>
          </w:p>
        </w:tc>
        <w:tc>
          <w:tcPr>
            <w:tcW w:w="1134" w:type="dxa"/>
          </w:tcPr>
          <w:p w:rsidR="0071244B" w:rsidRPr="000C6399" w:rsidRDefault="000270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Prezydent RP</w:t>
            </w:r>
          </w:p>
        </w:tc>
        <w:tc>
          <w:tcPr>
            <w:tcW w:w="709" w:type="dxa"/>
            <w:gridSpan w:val="2"/>
          </w:tcPr>
          <w:p w:rsidR="0071244B" w:rsidRPr="000C6399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922807" w:rsidRPr="003519E1" w:rsidRDefault="00922807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pozycja ustrojowa Prezydenta RP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funkcje</w:t>
            </w:r>
            <w:r w:rsidR="00922807" w:rsidRPr="003519E1">
              <w:rPr>
                <w:rFonts w:cstheme="minorHAnsi"/>
                <w:sz w:val="14"/>
                <w:szCs w:val="14"/>
              </w:rPr>
              <w:t xml:space="preserve"> Prezydenta RP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kompetencje</w:t>
            </w:r>
            <w:r w:rsidR="00922807" w:rsidRPr="003519E1">
              <w:rPr>
                <w:rFonts w:cstheme="minorHAnsi"/>
                <w:sz w:val="14"/>
                <w:szCs w:val="14"/>
              </w:rPr>
              <w:t xml:space="preserve"> Prezydenta RP</w:t>
            </w:r>
          </w:p>
          <w:p w:rsidR="00922807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zadania </w:t>
            </w:r>
            <w:r w:rsidR="00922807" w:rsidRPr="003519E1">
              <w:rPr>
                <w:rFonts w:cstheme="minorHAnsi"/>
                <w:sz w:val="14"/>
                <w:szCs w:val="14"/>
              </w:rPr>
              <w:t>Prezydenta RP</w:t>
            </w:r>
          </w:p>
          <w:p w:rsidR="00922807" w:rsidRPr="003519E1" w:rsidRDefault="00922807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prerogatywy </w:t>
            </w:r>
            <w:r w:rsidR="000F4435" w:rsidRPr="003519E1">
              <w:rPr>
                <w:rFonts w:cstheme="minorHAnsi"/>
                <w:sz w:val="14"/>
                <w:szCs w:val="14"/>
              </w:rPr>
              <w:t>Prezydenta</w:t>
            </w:r>
            <w:r w:rsidR="000F4435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RP</w:t>
            </w:r>
          </w:p>
          <w:p w:rsidR="0071244B" w:rsidRPr="00922807" w:rsidRDefault="00922807" w:rsidP="003519E1">
            <w:pPr>
              <w:pStyle w:val="Akapitzlist"/>
              <w:numPr>
                <w:ilvl w:val="0"/>
                <w:numId w:val="41"/>
              </w:numPr>
              <w:rPr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</w:t>
            </w:r>
            <w:r w:rsidR="0031244C" w:rsidRPr="003519E1">
              <w:rPr>
                <w:rFonts w:cstheme="minorHAnsi"/>
                <w:sz w:val="14"/>
                <w:szCs w:val="14"/>
              </w:rPr>
              <w:t>dpowiedzialność</w:t>
            </w:r>
            <w:r w:rsidR="00073A52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Prezydenta RP</w:t>
            </w:r>
          </w:p>
        </w:tc>
        <w:tc>
          <w:tcPr>
            <w:tcW w:w="2976" w:type="dxa"/>
          </w:tcPr>
          <w:p w:rsidR="000339B9" w:rsidRPr="004B04C5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funkcje i kompetencje Prezydenta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</w:t>
            </w:r>
            <w:r w:rsidR="00853D82">
              <w:rPr>
                <w:rFonts w:cstheme="minorHAnsi"/>
                <w:sz w:val="14"/>
                <w:szCs w:val="14"/>
              </w:rPr>
              <w:t>ę</w:t>
            </w:r>
            <w:r w:rsidRPr="0031244C">
              <w:rPr>
                <w:rFonts w:cstheme="minorHAnsi"/>
                <w:sz w:val="14"/>
                <w:szCs w:val="14"/>
              </w:rPr>
              <w:t xml:space="preserve"> Prezydenta RP</w:t>
            </w:r>
            <w:r w:rsidR="00853D82">
              <w:rPr>
                <w:rFonts w:cstheme="minorHAnsi"/>
                <w:sz w:val="14"/>
                <w:szCs w:val="14"/>
              </w:rPr>
              <w:t>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w polityce zagranicznej,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jako zwierzchnika sił zbrojnych</w:t>
            </w:r>
            <w:r w:rsidR="0012394E">
              <w:rPr>
                <w:rFonts w:cstheme="minorHAnsi"/>
                <w:sz w:val="14"/>
                <w:szCs w:val="14"/>
              </w:rPr>
              <w:t>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853D82">
              <w:rPr>
                <w:rFonts w:cstheme="minorHAnsi"/>
                <w:sz w:val="14"/>
                <w:szCs w:val="14"/>
              </w:rPr>
              <w:t>w sprawach związanych z </w:t>
            </w:r>
            <w:r w:rsidRPr="0031244C">
              <w:rPr>
                <w:rFonts w:cstheme="minorHAnsi"/>
                <w:sz w:val="14"/>
                <w:szCs w:val="14"/>
              </w:rPr>
              <w:t>bezpieczeństw</w:t>
            </w:r>
            <w:r w:rsidR="00853D82">
              <w:rPr>
                <w:rFonts w:cstheme="minorHAnsi"/>
                <w:sz w:val="14"/>
                <w:szCs w:val="14"/>
              </w:rPr>
              <w:t>em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omawia zasady odpowiedzialności konstytucyjnej Prezydenta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źródła prawa wydawane przez Prezydenta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 znaczenie zasady kontrasygnaty;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określa rolę prerogatyw dla pozycji ustrojowej Prezydenta RP; 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</w:t>
            </w:r>
            <w:r w:rsidR="00D751D5">
              <w:rPr>
                <w:rFonts w:cstheme="minorHAnsi"/>
                <w:sz w:val="14"/>
                <w:szCs w:val="14"/>
              </w:rPr>
              <w:t xml:space="preserve">osoby, które sprawowały urząd </w:t>
            </w:r>
            <w:r w:rsidRPr="0031244C">
              <w:rPr>
                <w:rFonts w:cstheme="minorHAnsi"/>
                <w:sz w:val="14"/>
                <w:szCs w:val="14"/>
              </w:rPr>
              <w:t>Prezydent</w:t>
            </w:r>
            <w:r w:rsidR="00D751D5"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RP </w:t>
            </w:r>
            <w:r w:rsidR="00D751D5">
              <w:rPr>
                <w:rFonts w:cstheme="minorHAnsi"/>
                <w:sz w:val="14"/>
                <w:szCs w:val="14"/>
              </w:rPr>
              <w:t>po</w:t>
            </w:r>
            <w:r w:rsidR="00D751D5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1989 roku</w:t>
            </w:r>
            <w:r w:rsidR="004E12B0">
              <w:rPr>
                <w:rFonts w:cstheme="minorHAnsi"/>
                <w:sz w:val="14"/>
                <w:szCs w:val="14"/>
              </w:rPr>
              <w:t>.</w:t>
            </w:r>
          </w:p>
          <w:p w:rsidR="0071244B" w:rsidRPr="000C6399" w:rsidRDefault="0071244B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7" w:type="dxa"/>
          </w:tcPr>
          <w:p w:rsidR="000339B9" w:rsidRPr="004B04C5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relacje między Prezydentem RP a Radą Ministrów, Sejmem</w:t>
            </w:r>
            <w:r w:rsidR="00D751D5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 Senatem</w:t>
            </w:r>
            <w:r w:rsidR="00D751D5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relacje między Prezydentem RP a organami władzy sądowniczej;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wykazuje, że </w:t>
            </w:r>
            <w:r w:rsidR="00D751D5">
              <w:rPr>
                <w:rFonts w:cstheme="minorHAnsi"/>
                <w:sz w:val="14"/>
                <w:szCs w:val="14"/>
              </w:rPr>
              <w:t xml:space="preserve">w Polsce funkcjonują niektóre </w:t>
            </w:r>
            <w:r w:rsidRPr="0031244C">
              <w:rPr>
                <w:rFonts w:cstheme="minorHAnsi"/>
                <w:sz w:val="14"/>
                <w:szCs w:val="14"/>
              </w:rPr>
              <w:t>elementy systemu semiprezydenckiego;</w:t>
            </w:r>
          </w:p>
          <w:p w:rsidR="0031244C" w:rsidRPr="004B04C5" w:rsidRDefault="0031244C" w:rsidP="0031244C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 w:rsidR="00D751D5">
              <w:rPr>
                <w:rFonts w:cstheme="minorHAnsi"/>
                <w:sz w:val="14"/>
                <w:szCs w:val="14"/>
              </w:rPr>
              <w:t xml:space="preserve">, czym jest </w:t>
            </w:r>
            <w:r w:rsidR="004E0449" w:rsidRPr="004B04C5">
              <w:rPr>
                <w:rFonts w:cstheme="minorHAnsi"/>
                <w:sz w:val="14"/>
                <w:szCs w:val="14"/>
              </w:rPr>
              <w:t>delikt konstytucyjny</w:t>
            </w:r>
            <w:r w:rsidR="004E12B0" w:rsidRPr="00D751D5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źródła prawa wydawane przez Prezydenta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 w:rsidR="00D751D5">
              <w:rPr>
                <w:rFonts w:cstheme="minorHAnsi"/>
                <w:sz w:val="14"/>
                <w:szCs w:val="14"/>
              </w:rPr>
              <w:t xml:space="preserve"> 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Prezydenta RP;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D751D5">
              <w:rPr>
                <w:rFonts w:cstheme="minorHAnsi"/>
                <w:sz w:val="14"/>
                <w:szCs w:val="14"/>
              </w:rPr>
              <w:t xml:space="preserve"> </w:t>
            </w:r>
            <w:r w:rsidR="00D751D5">
              <w:rPr>
                <w:rFonts w:cstheme="minorHAnsi"/>
                <w:sz w:val="14"/>
                <w:szCs w:val="14"/>
              </w:rPr>
              <w:t>z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D751D5">
              <w:rPr>
                <w:rFonts w:cstheme="minorHAnsi"/>
                <w:sz w:val="14"/>
                <w:szCs w:val="14"/>
              </w:rPr>
              <w:t>dostępnych źródeł [</w:t>
            </w:r>
            <w:r w:rsidR="0031244C" w:rsidRPr="0031244C">
              <w:rPr>
                <w:rFonts w:cstheme="minorHAnsi"/>
                <w:sz w:val="14"/>
                <w:szCs w:val="14"/>
              </w:rPr>
              <w:t>schemat</w:t>
            </w:r>
            <w:r w:rsidR="00D751D5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>, tekst</w:t>
            </w:r>
            <w:r w:rsidR="00D751D5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 w:rsidR="00D751D5">
              <w:rPr>
                <w:rFonts w:cstheme="minorHAnsi"/>
                <w:sz w:val="14"/>
                <w:szCs w:val="14"/>
              </w:rPr>
              <w:t>e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, </w:t>
            </w:r>
            <w:r w:rsidR="00D751D5"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="0012394E" w:rsidRPr="0031244C">
              <w:rPr>
                <w:rFonts w:cstheme="minorHAnsi"/>
                <w:sz w:val="14"/>
                <w:szCs w:val="14"/>
              </w:rPr>
              <w:t>wynik</w:t>
            </w:r>
            <w:r w:rsidR="0012394E">
              <w:rPr>
                <w:rFonts w:cstheme="minorHAnsi"/>
                <w:sz w:val="14"/>
                <w:szCs w:val="14"/>
              </w:rPr>
              <w:t>i</w:t>
            </w:r>
            <w:r w:rsidR="0012394E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bada</w:t>
            </w:r>
            <w:r w:rsidR="00D751D5">
              <w:rPr>
                <w:rFonts w:cstheme="minorHAnsi"/>
                <w:sz w:val="14"/>
                <w:szCs w:val="14"/>
              </w:rPr>
              <w:t xml:space="preserve">ń </w:t>
            </w:r>
            <w:r w:rsidR="0031244C" w:rsidRPr="0031244C">
              <w:rPr>
                <w:rFonts w:cstheme="minorHAnsi"/>
                <w:sz w:val="14"/>
                <w:szCs w:val="14"/>
              </w:rPr>
              <w:t>opinii publicznej] informacje dotyczące Prezydenta RP;</w:t>
            </w:r>
          </w:p>
          <w:p w:rsidR="0071244B" w:rsidRPr="000C6399" w:rsidRDefault="00D751D5" w:rsidP="0012394E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12394E">
              <w:rPr>
                <w:rFonts w:cstheme="minorHAnsi"/>
                <w:sz w:val="14"/>
                <w:szCs w:val="14"/>
              </w:rPr>
              <w:t>poświęconą</w:t>
            </w:r>
            <w:r w:rsidR="0012394E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np. </w:t>
            </w:r>
            <w:r w:rsidR="0012394E">
              <w:rPr>
                <w:rFonts w:cstheme="minorHAnsi"/>
                <w:sz w:val="14"/>
                <w:szCs w:val="14"/>
              </w:rPr>
              <w:t>kwestii ewentualnego</w:t>
            </w:r>
            <w:r w:rsidR="0012394E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wzmocnienia pozycji ustrojowej Prezydenta RP </w:t>
            </w:r>
            <w:r>
              <w:rPr>
                <w:rFonts w:cstheme="minorHAnsi"/>
                <w:sz w:val="14"/>
                <w:szCs w:val="14"/>
              </w:rPr>
              <w:t xml:space="preserve">oraz aktywnie uczestniczy w zainicjowanej dyskusji, budując odpowiednie argumenty </w:t>
            </w:r>
            <w:r w:rsidR="0012394E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31244C" w:rsidRPr="003124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485725" w:rsidRPr="00F17211" w:rsidRDefault="00485725" w:rsidP="00485725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221B3F" w:rsidRPr="00F17211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71244B" w:rsidRPr="00805815" w:rsidRDefault="00485725" w:rsidP="00221B3F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5)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wykazuje znaczenie, jakie dla pozycji ustrojowej Prezydenta Rzeczypospolitej Polskiej ma fakt wyborów powszechnych; przedstawia kompetencje Prezydenta Rzeczypospolitej Polskiej: ceremonialno-reprezentacyjne, w stosunku do rządu, parlamentu i władzy sądowniczej, w polityce zagranicznej oraz bezpieczeństwa państwa; analizuje – </w:t>
            </w:r>
            <w:r w:rsidR="00221B3F" w:rsidRPr="00485725">
              <w:rPr>
                <w:sz w:val="14"/>
                <w:szCs w:val="14"/>
              </w:rPr>
              <w:t>z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wykorzystaniem wyników badań opinii publicznej – poziom legitymizacji społecznej władzy prezydenckiej</w:t>
            </w:r>
            <w:r w:rsidR="003718C4">
              <w:rPr>
                <w:sz w:val="14"/>
                <w:szCs w:val="14"/>
              </w:rPr>
              <w:t xml:space="preserve"> […]</w:t>
            </w:r>
            <w:r w:rsidR="00B96D77">
              <w:rPr>
                <w:sz w:val="14"/>
                <w:szCs w:val="14"/>
              </w:rPr>
              <w:t>.</w:t>
            </w:r>
            <w:r w:rsidR="00221B3F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485725" w:rsidRPr="00485725" w:rsidRDefault="00485725" w:rsidP="00485725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71244B" w:rsidRDefault="00485725" w:rsidP="00485725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 xml:space="preserve"> […] </w:t>
            </w:r>
            <w:r w:rsidRPr="00485725">
              <w:rPr>
                <w:sz w:val="14"/>
                <w:szCs w:val="14"/>
              </w:rPr>
              <w:t>odróżnia prerogatywy Prezydenta Rzeczypospolitej Polskiej od innych jego uprawnień</w:t>
            </w:r>
            <w:r w:rsidR="00FB3C9B">
              <w:rPr>
                <w:sz w:val="14"/>
                <w:szCs w:val="14"/>
              </w:rPr>
              <w:t>;</w:t>
            </w:r>
            <w:r w:rsidR="00221B3F">
              <w:rPr>
                <w:sz w:val="14"/>
                <w:szCs w:val="14"/>
              </w:rPr>
              <w:t xml:space="preserve"> […]</w:t>
            </w:r>
          </w:p>
          <w:p w:rsidR="007B302A" w:rsidRDefault="007B302A" w:rsidP="00485725">
            <w:pPr>
              <w:rPr>
                <w:sz w:val="14"/>
                <w:szCs w:val="14"/>
              </w:rPr>
            </w:pPr>
            <w:r w:rsidRPr="007B302A">
              <w:rPr>
                <w:sz w:val="14"/>
                <w:szCs w:val="14"/>
              </w:rPr>
              <w:t>5)</w:t>
            </w:r>
            <w:r>
              <w:rPr>
                <w:sz w:val="14"/>
                <w:szCs w:val="14"/>
              </w:rPr>
              <w:t xml:space="preserve"> […] </w:t>
            </w:r>
            <w:r w:rsidRPr="007B302A">
              <w:rPr>
                <w:sz w:val="14"/>
                <w:szCs w:val="14"/>
              </w:rPr>
              <w:t xml:space="preserve">wykazuje, że elementy </w:t>
            </w:r>
            <w:r>
              <w:rPr>
                <w:sz w:val="14"/>
                <w:szCs w:val="14"/>
              </w:rPr>
              <w:t xml:space="preserve">[…] [systemu semiprezydenckiego] </w:t>
            </w:r>
            <w:r w:rsidRPr="007B302A">
              <w:rPr>
                <w:sz w:val="14"/>
                <w:szCs w:val="14"/>
              </w:rPr>
              <w:t>obowiązują w Rzeczypospolitej Polskiej</w:t>
            </w:r>
            <w:r w:rsidR="004E12B0">
              <w:rPr>
                <w:sz w:val="14"/>
                <w:szCs w:val="14"/>
              </w:rPr>
              <w:t>.</w:t>
            </w:r>
            <w:r w:rsidR="00221B3F">
              <w:rPr>
                <w:sz w:val="14"/>
                <w:szCs w:val="14"/>
              </w:rPr>
              <w:t xml:space="preserve"> […]</w:t>
            </w:r>
          </w:p>
          <w:p w:rsidR="0073598C" w:rsidRPr="0073598C" w:rsidRDefault="0073598C" w:rsidP="0073598C">
            <w:pPr>
              <w:rPr>
                <w:sz w:val="14"/>
                <w:szCs w:val="14"/>
              </w:rPr>
            </w:pPr>
            <w:r w:rsidRPr="0073598C">
              <w:rPr>
                <w:sz w:val="14"/>
                <w:szCs w:val="14"/>
              </w:rPr>
              <w:t>X. Kontrola władzy. Uczeń: […]</w:t>
            </w:r>
          </w:p>
          <w:p w:rsidR="0073598C" w:rsidRPr="00805815" w:rsidRDefault="0073598C" w:rsidP="0073598C">
            <w:pPr>
              <w:rPr>
                <w:sz w:val="14"/>
                <w:szCs w:val="14"/>
                <w:highlight w:val="yellow"/>
              </w:rPr>
            </w:pPr>
            <w:r w:rsidRPr="0073598C">
              <w:rPr>
                <w:sz w:val="14"/>
                <w:szCs w:val="14"/>
              </w:rPr>
              <w:t>11) charakteryzuje przedmiot i zakres odpowiedzialności konstytucyjnej</w:t>
            </w:r>
            <w:r>
              <w:rPr>
                <w:sz w:val="14"/>
                <w:szCs w:val="14"/>
              </w:rPr>
              <w:t xml:space="preserve"> </w:t>
            </w:r>
            <w:r w:rsidRPr="0073598C">
              <w:rPr>
                <w:sz w:val="14"/>
                <w:szCs w:val="14"/>
              </w:rPr>
              <w:t>[…].</w:t>
            </w: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5.</w:t>
            </w:r>
          </w:p>
        </w:tc>
        <w:tc>
          <w:tcPr>
            <w:tcW w:w="1134" w:type="dxa"/>
          </w:tcPr>
          <w:p w:rsidR="0071244B" w:rsidRPr="000C6399" w:rsidRDefault="003124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Rada Ministrów RP</w:t>
            </w:r>
          </w:p>
        </w:tc>
        <w:tc>
          <w:tcPr>
            <w:tcW w:w="709" w:type="dxa"/>
            <w:gridSpan w:val="2"/>
          </w:tcPr>
          <w:p w:rsidR="0071244B" w:rsidRPr="000C6399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>p</w:t>
            </w:r>
            <w:r>
              <w:rPr>
                <w:rFonts w:cstheme="minorHAnsi"/>
                <w:sz w:val="14"/>
                <w:szCs w:val="14"/>
              </w:rPr>
              <w:t>ozycja ustrojowa Rady Ministrów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kompetencje Ra</w:t>
            </w:r>
            <w:r w:rsidR="00D751D5">
              <w:rPr>
                <w:rFonts w:cstheme="minorHAnsi"/>
                <w:sz w:val="14"/>
                <w:szCs w:val="14"/>
              </w:rPr>
              <w:t>d</w:t>
            </w:r>
            <w:r>
              <w:rPr>
                <w:rFonts w:cstheme="minorHAnsi"/>
                <w:sz w:val="14"/>
                <w:szCs w:val="14"/>
              </w:rPr>
              <w:t>y Ministrów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skład Rady Ministrów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zadania Prezesa Rady Ministrów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procedury powołania rządu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Rady Ministrów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wotum nieufności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wotum zaufania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działy administracji rządowej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struktura administracji publicznej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administracja zespolona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administracja niezespolona</w:t>
            </w:r>
          </w:p>
          <w:p w:rsidR="00674228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wojewodowie</w:t>
            </w:r>
          </w:p>
          <w:p w:rsidR="00674228" w:rsidRPr="00166CD0" w:rsidRDefault="00674228" w:rsidP="0067422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służba cywilna</w:t>
            </w:r>
          </w:p>
          <w:p w:rsidR="0071244B" w:rsidRPr="00805815" w:rsidRDefault="0071244B" w:rsidP="00006B82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</w:tcPr>
          <w:p w:rsidR="000339B9" w:rsidRPr="004B04C5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12394E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skład Rady Ministrów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kompetencje Rady Ministrów RP;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zadania Prezesa Rady Ministrów</w:t>
            </w:r>
            <w:r w:rsidR="006E6A73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omawia poszczególne sposoby powoływania Rady Ministrów</w:t>
            </w:r>
            <w:r w:rsidR="004E12B0">
              <w:rPr>
                <w:rFonts w:cstheme="minorHAnsi"/>
                <w:sz w:val="14"/>
                <w:szCs w:val="14"/>
              </w:rPr>
              <w:t>;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sytuacje, w których </w:t>
            </w:r>
            <w:r w:rsidR="006E6A73">
              <w:rPr>
                <w:rFonts w:cstheme="minorHAnsi"/>
                <w:sz w:val="14"/>
                <w:szCs w:val="14"/>
              </w:rPr>
              <w:t>premier</w:t>
            </w:r>
            <w:r w:rsidRPr="0031244C">
              <w:rPr>
                <w:rFonts w:cstheme="minorHAnsi"/>
                <w:sz w:val="14"/>
                <w:szCs w:val="14"/>
              </w:rPr>
              <w:t xml:space="preserve"> składa dymisję Rady Ministrów;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zasady uchwalania konstruktywnego wotum nieufności </w:t>
            </w:r>
            <w:r w:rsidR="00726A29" w:rsidRPr="0031244C">
              <w:rPr>
                <w:rFonts w:cstheme="minorHAnsi"/>
                <w:sz w:val="14"/>
                <w:szCs w:val="14"/>
              </w:rPr>
              <w:t>i</w:t>
            </w:r>
            <w:r w:rsidR="00726A29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wotum nieufności wobec poszczególnych ministrów;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omawia zasady konstytucyjnej odpowiedzialności członków rządu;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podstawowe obszary działania rządu;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strukturę administracji publicznej w Polsce;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 w:rsidR="00726A29">
              <w:rPr>
                <w:rFonts w:cstheme="minorHAnsi"/>
                <w:sz w:val="14"/>
                <w:szCs w:val="14"/>
              </w:rPr>
              <w:t>, na czym polega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726A29" w:rsidRPr="0031244C">
              <w:rPr>
                <w:rFonts w:cstheme="minorHAnsi"/>
                <w:sz w:val="14"/>
                <w:szCs w:val="14"/>
              </w:rPr>
              <w:t>różnic</w:t>
            </w:r>
            <w:r w:rsidR="00726A29">
              <w:rPr>
                <w:rFonts w:cstheme="minorHAnsi"/>
                <w:sz w:val="14"/>
                <w:szCs w:val="14"/>
              </w:rPr>
              <w:t>a</w:t>
            </w:r>
            <w:r w:rsidR="00726A29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 xml:space="preserve">między administracją zespoloną </w:t>
            </w:r>
            <w:r w:rsidR="00726A29">
              <w:rPr>
                <w:rFonts w:cstheme="minorHAnsi"/>
                <w:sz w:val="14"/>
                <w:szCs w:val="14"/>
              </w:rPr>
              <w:t xml:space="preserve">a administracją </w:t>
            </w:r>
            <w:r w:rsidRPr="0031244C">
              <w:rPr>
                <w:rFonts w:cstheme="minorHAnsi"/>
                <w:sz w:val="14"/>
                <w:szCs w:val="14"/>
              </w:rPr>
              <w:t>niezespoloną;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rolę wojewody</w:t>
            </w:r>
            <w:r w:rsidR="00726A29">
              <w:rPr>
                <w:rFonts w:cstheme="minorHAnsi"/>
                <w:sz w:val="14"/>
                <w:szCs w:val="14"/>
              </w:rPr>
              <w:t xml:space="preserve"> i wymienia jego zadania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wyjaśnia, czym jest służba cywilna</w:t>
            </w:r>
            <w:r w:rsidR="00726A29"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726A29" w:rsidRPr="0031244C">
              <w:rPr>
                <w:rFonts w:cstheme="minorHAnsi"/>
                <w:sz w:val="14"/>
                <w:szCs w:val="14"/>
              </w:rPr>
              <w:t>i</w:t>
            </w:r>
            <w:r w:rsidR="00726A29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wymienia jej zadania;</w:t>
            </w:r>
          </w:p>
          <w:p w:rsidR="0071244B" w:rsidRPr="000C6399" w:rsidRDefault="0031244C" w:rsidP="002A7E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zasady postępowania</w:t>
            </w:r>
            <w:r w:rsidR="002A7ED3">
              <w:rPr>
                <w:rFonts w:cstheme="minorHAnsi"/>
                <w:sz w:val="14"/>
                <w:szCs w:val="14"/>
              </w:rPr>
              <w:t xml:space="preserve"> obowiązujące</w:t>
            </w:r>
            <w:r w:rsidRPr="0031244C">
              <w:rPr>
                <w:rFonts w:cstheme="minorHAnsi"/>
                <w:sz w:val="14"/>
                <w:szCs w:val="14"/>
              </w:rPr>
              <w:t xml:space="preserve"> urzędnika służby cywilnej </w:t>
            </w:r>
            <w:r w:rsidR="002A7ED3" w:rsidRPr="0031244C">
              <w:rPr>
                <w:rFonts w:cstheme="minorHAnsi"/>
                <w:sz w:val="14"/>
                <w:szCs w:val="14"/>
              </w:rPr>
              <w:t>w</w:t>
            </w:r>
            <w:r w:rsidR="002A7ED3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Polskiej.</w:t>
            </w:r>
          </w:p>
        </w:tc>
        <w:tc>
          <w:tcPr>
            <w:tcW w:w="2977" w:type="dxa"/>
          </w:tcPr>
          <w:p w:rsidR="000339B9" w:rsidRPr="0041393C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 w:rsidR="002A7ED3">
              <w:rPr>
                <w:rFonts w:cstheme="minorHAnsi"/>
                <w:sz w:val="14"/>
                <w:szCs w:val="14"/>
              </w:rPr>
              <w:t>ze sobą procedury</w:t>
            </w:r>
            <w:r w:rsidR="002A7ED3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powoływania Rady Ministrów RP [procedura I, II i III];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 w:rsidR="002A7ED3">
              <w:rPr>
                <w:rFonts w:cstheme="minorHAnsi"/>
                <w:sz w:val="14"/>
                <w:szCs w:val="14"/>
              </w:rPr>
              <w:t>zasady</w:t>
            </w:r>
            <w:r w:rsidR="0061675E">
              <w:rPr>
                <w:rFonts w:cstheme="minorHAnsi"/>
                <w:sz w:val="14"/>
                <w:szCs w:val="14"/>
              </w:rPr>
              <w:t xml:space="preserve"> i mechanizmy</w:t>
            </w:r>
            <w:r w:rsidR="002A7ED3">
              <w:rPr>
                <w:rFonts w:cstheme="minorHAnsi"/>
                <w:sz w:val="14"/>
                <w:szCs w:val="14"/>
              </w:rPr>
              <w:t xml:space="preserve"> regulujące</w:t>
            </w:r>
            <w:r w:rsidR="002A7ED3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wyłani</w:t>
            </w:r>
            <w:r w:rsidR="002A7ED3">
              <w:rPr>
                <w:rFonts w:cstheme="minorHAnsi"/>
                <w:sz w:val="14"/>
                <w:szCs w:val="14"/>
              </w:rPr>
              <w:t>anie</w:t>
            </w:r>
            <w:r w:rsidRPr="0031244C">
              <w:rPr>
                <w:rFonts w:cstheme="minorHAnsi"/>
                <w:sz w:val="14"/>
                <w:szCs w:val="14"/>
              </w:rPr>
              <w:t xml:space="preserve"> rządu </w:t>
            </w:r>
            <w:r w:rsidR="002A7ED3" w:rsidRPr="0031244C">
              <w:rPr>
                <w:rFonts w:cstheme="minorHAnsi"/>
                <w:sz w:val="14"/>
                <w:szCs w:val="14"/>
              </w:rPr>
              <w:t>w</w:t>
            </w:r>
            <w:r w:rsidR="002A7ED3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Rzeczypospolitej Polskiej </w:t>
            </w:r>
            <w:r w:rsidR="002A7ED3" w:rsidRPr="0031244C">
              <w:rPr>
                <w:rFonts w:cstheme="minorHAnsi"/>
                <w:sz w:val="14"/>
                <w:szCs w:val="14"/>
              </w:rPr>
              <w:t>z</w:t>
            </w:r>
            <w:r w:rsidR="002A7ED3">
              <w:rPr>
                <w:rFonts w:cstheme="minorHAnsi"/>
                <w:sz w:val="14"/>
                <w:szCs w:val="14"/>
              </w:rPr>
              <w:t> analogicznymi procedurami</w:t>
            </w:r>
            <w:r w:rsidR="002A7ED3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obowiązującymi w Republice Federalnej Niemiec;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relacje między Radą Ministrów a Prezydentem RP</w:t>
            </w:r>
            <w:r w:rsidR="002A7ED3"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Sejmem</w:t>
            </w:r>
            <w:r w:rsidR="002A7ED3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 Senatem</w:t>
            </w:r>
            <w:r w:rsidR="002A7ED3"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poszczególne działy administracji rządowej;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rozpoznaje organy administracji zespolonej </w:t>
            </w:r>
            <w:r w:rsidR="002A7ED3">
              <w:rPr>
                <w:rFonts w:cstheme="minorHAnsi"/>
                <w:sz w:val="14"/>
                <w:szCs w:val="14"/>
              </w:rPr>
              <w:t xml:space="preserve">oraz administracji </w:t>
            </w:r>
            <w:r w:rsidRPr="0031244C">
              <w:rPr>
                <w:rFonts w:cstheme="minorHAnsi"/>
                <w:sz w:val="14"/>
                <w:szCs w:val="14"/>
              </w:rPr>
              <w:t>niezespolonej;</w:t>
            </w:r>
          </w:p>
          <w:p w:rsidR="0031244C" w:rsidRPr="0031244C" w:rsidRDefault="002A7ED3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zasady organizacji służby cywilnej w Rzeczypospolitej Polskiej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7151F4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wykazuje, że w Polsce występują elementy system</w:t>
            </w:r>
            <w:r w:rsidR="002A7ED3">
              <w:rPr>
                <w:rFonts w:cstheme="minorHAnsi"/>
                <w:sz w:val="14"/>
                <w:szCs w:val="14"/>
              </w:rPr>
              <w:t>ów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1244C" w:rsidRPr="0031244C" w:rsidRDefault="0031244C" w:rsidP="00A208B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parlamentarno-gabinetowego </w:t>
            </w:r>
            <w:r w:rsidR="007151F4" w:rsidRPr="0031244C">
              <w:rPr>
                <w:rFonts w:cstheme="minorHAnsi"/>
                <w:sz w:val="14"/>
                <w:szCs w:val="14"/>
              </w:rPr>
              <w:t>i</w:t>
            </w:r>
            <w:r w:rsidR="007151F4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kanclerskiego;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 w:rsidR="002A7ED3">
              <w:rPr>
                <w:rFonts w:cstheme="minorHAnsi"/>
                <w:sz w:val="14"/>
                <w:szCs w:val="14"/>
              </w:rPr>
              <w:t xml:space="preserve"> 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Rady Ministrów i innych organów administracji publicznej;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A7ED3">
              <w:rPr>
                <w:rFonts w:cstheme="minorHAnsi"/>
                <w:sz w:val="14"/>
                <w:szCs w:val="14"/>
              </w:rPr>
              <w:t xml:space="preserve"> </w:t>
            </w:r>
            <w:r w:rsidR="002A7ED3">
              <w:rPr>
                <w:rFonts w:cstheme="minorHAnsi"/>
                <w:sz w:val="14"/>
                <w:szCs w:val="14"/>
              </w:rPr>
              <w:t>z dostępnych źródeł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A7ED3">
              <w:rPr>
                <w:rFonts w:cstheme="minorHAnsi"/>
                <w:sz w:val="14"/>
                <w:szCs w:val="14"/>
              </w:rPr>
              <w:t>[</w:t>
            </w:r>
            <w:r w:rsidR="0031244C" w:rsidRPr="0031244C">
              <w:rPr>
                <w:rFonts w:cstheme="minorHAnsi"/>
                <w:sz w:val="14"/>
                <w:szCs w:val="14"/>
              </w:rPr>
              <w:t>schemat</w:t>
            </w:r>
            <w:r w:rsidR="002A7ED3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>, tekst</w:t>
            </w:r>
            <w:r w:rsidR="002A7ED3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 w:rsidR="002A7ED3">
              <w:rPr>
                <w:rFonts w:cstheme="minorHAnsi"/>
                <w:sz w:val="14"/>
                <w:szCs w:val="14"/>
              </w:rPr>
              <w:t>e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, </w:t>
            </w:r>
            <w:r w:rsidR="002A7ED3"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="0031244C" w:rsidRPr="0031244C">
              <w:rPr>
                <w:rFonts w:cstheme="minorHAnsi"/>
                <w:sz w:val="14"/>
                <w:szCs w:val="14"/>
              </w:rPr>
              <w:t>wynik</w:t>
            </w:r>
            <w:r w:rsidR="002A7ED3">
              <w:rPr>
                <w:rFonts w:cstheme="minorHAnsi"/>
                <w:sz w:val="14"/>
                <w:szCs w:val="14"/>
              </w:rPr>
              <w:t>i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Rady Ministrów RP i innych organów administracji publicznej;</w:t>
            </w:r>
          </w:p>
          <w:p w:rsidR="0071244B" w:rsidRPr="000C6399" w:rsidRDefault="0031244C" w:rsidP="002A7E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 w:rsidR="002A7ED3"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analizuje</w:t>
            </w:r>
            <w:r w:rsidR="002A7ED3"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</w:t>
            </w:r>
            <w:r w:rsidR="002A7ED3">
              <w:rPr>
                <w:rFonts w:cstheme="minorHAnsi"/>
                <w:sz w:val="14"/>
                <w:szCs w:val="14"/>
              </w:rPr>
              <w:t xml:space="preserve"> 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pracy wybranych ministrów </w:t>
            </w:r>
            <w:r w:rsidR="002A7ED3">
              <w:rPr>
                <w:rFonts w:cstheme="minorHAnsi"/>
                <w:sz w:val="14"/>
                <w:szCs w:val="14"/>
              </w:rPr>
              <w:t xml:space="preserve">i </w:t>
            </w:r>
            <w:r w:rsidRPr="0031244C">
              <w:rPr>
                <w:rFonts w:cstheme="minorHAnsi"/>
                <w:sz w:val="14"/>
                <w:szCs w:val="14"/>
              </w:rPr>
              <w:t>ministerstw Rzeczypospolitej Polskiej.</w:t>
            </w:r>
          </w:p>
        </w:tc>
        <w:tc>
          <w:tcPr>
            <w:tcW w:w="2268" w:type="dxa"/>
          </w:tcPr>
          <w:p w:rsidR="0071244B" w:rsidRDefault="00485725" w:rsidP="00484EDE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221B3F" w:rsidRPr="00F17211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485725" w:rsidRPr="00805815" w:rsidRDefault="00485725" w:rsidP="00221B3F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6)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przedstawia kompetencje Rady Ministrów Rzeczypospolitej Polskiej; wymienia podstawowe działy administracji rządowej </w:t>
            </w:r>
            <w:r w:rsidR="00221B3F" w:rsidRPr="00485725">
              <w:rPr>
                <w:sz w:val="14"/>
                <w:szCs w:val="14"/>
              </w:rPr>
              <w:t>i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zadania wojewody; wyjaśnia rolę prezesa Rady Ministrów Rzeczypospolitej Polskiej; przedstawia procedury powoływania i odwoływania rządu, używając określeń: wotum zaufania, konstruktywne wotum nieufności, wotum nieufności wobec ministra, dymisja (w tym </w:t>
            </w:r>
            <w:r w:rsidR="00221B3F" w:rsidRPr="00485725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wyniku skrócenia kadencji Sejmu Rzeczypospolitej Polskiej)</w:t>
            </w:r>
            <w:r w:rsidR="003718C4">
              <w:rPr>
                <w:sz w:val="14"/>
                <w:szCs w:val="14"/>
              </w:rPr>
              <w:t xml:space="preserve"> […]</w:t>
            </w:r>
            <w:r w:rsidR="00B96D77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674228" w:rsidRDefault="005D05DE" w:rsidP="00E20168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221B3F" w:rsidRDefault="00674228" w:rsidP="00E20168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4) […] wykazuje, że elementy […] [systemów politycznych opartych na współpracy legislatywy i egzekutyw</w:t>
            </w:r>
            <w:r w:rsidR="00221B3F">
              <w:rPr>
                <w:sz w:val="14"/>
                <w:szCs w:val="14"/>
              </w:rPr>
              <w:t>y:</w:t>
            </w:r>
          </w:p>
          <w:p w:rsidR="004E12B0" w:rsidRPr="003519E1" w:rsidRDefault="00674228" w:rsidP="00E20168">
            <w:pPr>
              <w:rPr>
                <w:sz w:val="14"/>
                <w:szCs w:val="14"/>
              </w:rPr>
            </w:pPr>
            <w:r w:rsidRPr="003519E1">
              <w:rPr>
                <w:sz w:val="14"/>
                <w:szCs w:val="14"/>
              </w:rPr>
              <w:t>systemu parlamentarno-gabinetowego i kanclerskiego] obowiązują w Rzeczypospolitej Polskiej;</w:t>
            </w:r>
            <w:r w:rsidR="00FB3C9B">
              <w:rPr>
                <w:sz w:val="14"/>
                <w:szCs w:val="14"/>
              </w:rPr>
              <w:t xml:space="preserve"> </w:t>
            </w:r>
            <w:r w:rsidR="004E12B0">
              <w:rPr>
                <w:sz w:val="14"/>
                <w:szCs w:val="14"/>
              </w:rPr>
              <w:t>[…]</w:t>
            </w:r>
          </w:p>
          <w:p w:rsidR="004E12B0" w:rsidRDefault="007B302A" w:rsidP="00E20168">
            <w:pPr>
              <w:rPr>
                <w:sz w:val="14"/>
                <w:szCs w:val="14"/>
              </w:rPr>
            </w:pPr>
            <w:r w:rsidRPr="00674228">
              <w:rPr>
                <w:sz w:val="14"/>
                <w:szCs w:val="14"/>
              </w:rPr>
              <w:t>9) […]</w:t>
            </w:r>
            <w:r w:rsidR="00BF09CC" w:rsidRPr="00674228">
              <w:rPr>
                <w:sz w:val="14"/>
                <w:szCs w:val="14"/>
              </w:rPr>
              <w:t xml:space="preserve"> </w:t>
            </w:r>
            <w:r w:rsidRPr="00674228">
              <w:rPr>
                <w:sz w:val="14"/>
                <w:szCs w:val="14"/>
              </w:rPr>
              <w:t>porównuje […] [</w:t>
            </w:r>
            <w:r w:rsidR="00221B3F">
              <w:rPr>
                <w:sz w:val="14"/>
                <w:szCs w:val="14"/>
              </w:rPr>
              <w:t>zasady</w:t>
            </w:r>
            <w:r w:rsidR="0061675E">
              <w:rPr>
                <w:sz w:val="14"/>
                <w:szCs w:val="14"/>
              </w:rPr>
              <w:t xml:space="preserve"> i mechanizmy</w:t>
            </w:r>
            <w:r w:rsidR="00221B3F" w:rsidRPr="00674228">
              <w:rPr>
                <w:sz w:val="14"/>
                <w:szCs w:val="14"/>
              </w:rPr>
              <w:t xml:space="preserve"> </w:t>
            </w:r>
            <w:r w:rsidRPr="00674228">
              <w:rPr>
                <w:sz w:val="14"/>
                <w:szCs w:val="14"/>
              </w:rPr>
              <w:t xml:space="preserve">wyłaniania rządu i jego odpowiedzialności politycznej </w:t>
            </w:r>
            <w:r w:rsidR="00221B3F" w:rsidRPr="00674228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674228">
              <w:rPr>
                <w:sz w:val="14"/>
                <w:szCs w:val="14"/>
              </w:rPr>
              <w:t xml:space="preserve">Republice Federalnej Niemiec] </w:t>
            </w:r>
            <w:r w:rsidR="00221B3F" w:rsidRPr="00674228">
              <w:rPr>
                <w:sz w:val="14"/>
                <w:szCs w:val="14"/>
              </w:rPr>
              <w:t>z</w:t>
            </w:r>
            <w:r w:rsidR="00221B3F">
              <w:rPr>
                <w:sz w:val="14"/>
                <w:szCs w:val="14"/>
              </w:rPr>
              <w:t> </w:t>
            </w:r>
            <w:r w:rsidRPr="00674228">
              <w:rPr>
                <w:sz w:val="14"/>
                <w:szCs w:val="14"/>
              </w:rPr>
              <w:t>obowiązującymi w Rzeczypospolitej Polskiej</w:t>
            </w:r>
            <w:r w:rsidR="00FB3C9B">
              <w:rPr>
                <w:sz w:val="14"/>
                <w:szCs w:val="14"/>
              </w:rPr>
              <w:t>;</w:t>
            </w:r>
            <w:r w:rsidR="003718C4">
              <w:rPr>
                <w:sz w:val="14"/>
                <w:szCs w:val="14"/>
              </w:rPr>
              <w:t xml:space="preserve"> </w:t>
            </w:r>
            <w:r w:rsidR="004E12B0">
              <w:rPr>
                <w:sz w:val="14"/>
                <w:szCs w:val="14"/>
              </w:rPr>
              <w:t>[…]</w:t>
            </w:r>
          </w:p>
          <w:p w:rsidR="007B302A" w:rsidRDefault="00674228" w:rsidP="00E20168">
            <w:pPr>
              <w:rPr>
                <w:sz w:val="14"/>
                <w:szCs w:val="14"/>
                <w:highlight w:val="yellow"/>
              </w:rPr>
            </w:pPr>
            <w:r w:rsidRPr="00996D03">
              <w:rPr>
                <w:sz w:val="14"/>
                <w:szCs w:val="14"/>
              </w:rPr>
              <w:t>13)</w:t>
            </w:r>
            <w:r>
              <w:rPr>
                <w:sz w:val="14"/>
                <w:szCs w:val="14"/>
              </w:rPr>
              <w:t xml:space="preserve"> </w:t>
            </w:r>
            <w:r w:rsidRPr="00996D03">
              <w:rPr>
                <w:sz w:val="14"/>
                <w:szCs w:val="14"/>
              </w:rPr>
              <w:t>przedstawia zadania służby cywilnej i jej rolę w państwie demokratycznym oraz zasady postępowania urzędnika służby cywilnej w Rzeczypospolitej Polskiej</w:t>
            </w:r>
            <w:r w:rsidR="004E12B0">
              <w:rPr>
                <w:sz w:val="14"/>
                <w:szCs w:val="14"/>
              </w:rPr>
              <w:t>.</w:t>
            </w:r>
            <w:r w:rsidR="003718C4">
              <w:rPr>
                <w:sz w:val="14"/>
                <w:szCs w:val="14"/>
              </w:rPr>
              <w:t xml:space="preserve"> […]</w:t>
            </w:r>
          </w:p>
          <w:p w:rsidR="0073598C" w:rsidRPr="0073598C" w:rsidRDefault="0073598C" w:rsidP="0073598C">
            <w:pPr>
              <w:rPr>
                <w:sz w:val="14"/>
                <w:szCs w:val="14"/>
              </w:rPr>
            </w:pPr>
            <w:r w:rsidRPr="0073598C">
              <w:rPr>
                <w:sz w:val="14"/>
                <w:szCs w:val="14"/>
              </w:rPr>
              <w:t>X. Kontrola władzy. Uczeń: […]</w:t>
            </w:r>
          </w:p>
          <w:p w:rsidR="0073598C" w:rsidRPr="00805815" w:rsidRDefault="0073598C" w:rsidP="0073598C">
            <w:pPr>
              <w:rPr>
                <w:sz w:val="14"/>
                <w:szCs w:val="14"/>
                <w:highlight w:val="yellow"/>
              </w:rPr>
            </w:pPr>
            <w:r w:rsidRPr="0073598C">
              <w:rPr>
                <w:sz w:val="14"/>
                <w:szCs w:val="14"/>
              </w:rPr>
              <w:t>11) charakteryzuje przedmiot i zakres odpowiedzialności konstytucyjnej</w:t>
            </w:r>
            <w:r>
              <w:rPr>
                <w:sz w:val="14"/>
                <w:szCs w:val="14"/>
              </w:rPr>
              <w:t xml:space="preserve"> </w:t>
            </w:r>
            <w:r w:rsidRPr="0073598C">
              <w:rPr>
                <w:sz w:val="14"/>
                <w:szCs w:val="14"/>
              </w:rPr>
              <w:t>[…].</w:t>
            </w: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6.</w:t>
            </w:r>
          </w:p>
        </w:tc>
        <w:tc>
          <w:tcPr>
            <w:tcW w:w="1134" w:type="dxa"/>
          </w:tcPr>
          <w:p w:rsidR="0071244B" w:rsidRPr="000C6399" w:rsidRDefault="003124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Sądy i trybunały</w:t>
            </w:r>
          </w:p>
        </w:tc>
        <w:tc>
          <w:tcPr>
            <w:tcW w:w="709" w:type="dxa"/>
            <w:gridSpan w:val="2"/>
          </w:tcPr>
          <w:p w:rsidR="0071244B" w:rsidRPr="000C6399" w:rsidRDefault="00754786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władza sądownicza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wymiar sprawiedliwości</w:t>
            </w:r>
          </w:p>
          <w:p w:rsidR="00544E13" w:rsidRPr="003519E1" w:rsidRDefault="002B7EC0" w:rsidP="00544E13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</w:t>
            </w:r>
            <w:r w:rsidR="00544E13" w:rsidRPr="003519E1">
              <w:rPr>
                <w:rFonts w:cstheme="minorHAnsi"/>
                <w:sz w:val="14"/>
                <w:szCs w:val="14"/>
              </w:rPr>
              <w:t xml:space="preserve">onstytucyjne zasady </w:t>
            </w:r>
            <w:r w:rsidR="002A7ED3">
              <w:rPr>
                <w:rFonts w:cstheme="minorHAnsi"/>
                <w:sz w:val="14"/>
                <w:szCs w:val="14"/>
              </w:rPr>
              <w:t xml:space="preserve">działania </w:t>
            </w:r>
            <w:r w:rsidR="00544E13" w:rsidRPr="003519E1">
              <w:rPr>
                <w:rFonts w:cstheme="minorHAnsi"/>
                <w:sz w:val="14"/>
                <w:szCs w:val="14"/>
              </w:rPr>
              <w:t>wymiaru sprawiedliwości</w:t>
            </w:r>
          </w:p>
          <w:p w:rsidR="002B7EC0" w:rsidRPr="003519E1" w:rsidRDefault="002B7EC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struktura sądownictwa w Polsce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Sąd Najwyższy</w:t>
            </w:r>
          </w:p>
          <w:p w:rsidR="0031244C" w:rsidRPr="003519E1" w:rsidRDefault="002B7EC0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sądy </w:t>
            </w:r>
            <w:r w:rsidR="0031244C" w:rsidRPr="003519E1">
              <w:rPr>
                <w:rFonts w:cstheme="minorHAnsi"/>
                <w:sz w:val="14"/>
                <w:szCs w:val="14"/>
              </w:rPr>
              <w:t>powszechne</w:t>
            </w:r>
          </w:p>
          <w:p w:rsidR="002B7EC0" w:rsidRPr="003519E1" w:rsidRDefault="002B7EC0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sądy administracyjne</w:t>
            </w:r>
          </w:p>
          <w:p w:rsidR="002B7EC0" w:rsidRPr="003519E1" w:rsidRDefault="002B7EC0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Naczelny Sąd Administracyjny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Trybunał Konstytucyjny</w:t>
            </w:r>
          </w:p>
          <w:p w:rsidR="002B7EC0" w:rsidRPr="003519E1" w:rsidRDefault="002B7EC0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sędziowie Trybunału Konstytucyjnego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Trybunał Stanu</w:t>
            </w:r>
          </w:p>
          <w:p w:rsidR="0071244B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Krajowa Rada Sądownictwa</w:t>
            </w:r>
          </w:p>
        </w:tc>
        <w:tc>
          <w:tcPr>
            <w:tcW w:w="2976" w:type="dxa"/>
          </w:tcPr>
          <w:p w:rsidR="000339B9" w:rsidRPr="0041393C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2B7EC0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 w:rsidR="0012394E">
              <w:rPr>
                <w:rFonts w:cstheme="minorHAnsi"/>
                <w:sz w:val="14"/>
                <w:szCs w:val="14"/>
              </w:rPr>
              <w:t xml:space="preserve">, na czym polega różnica między władzą </w:t>
            </w:r>
            <w:r w:rsidRPr="002B7EC0">
              <w:rPr>
                <w:rFonts w:cstheme="minorHAnsi"/>
                <w:sz w:val="14"/>
                <w:szCs w:val="14"/>
              </w:rPr>
              <w:t>sądownicz</w:t>
            </w:r>
            <w:r w:rsidR="002A7ED3">
              <w:rPr>
                <w:rFonts w:cstheme="minorHAnsi"/>
                <w:sz w:val="14"/>
                <w:szCs w:val="14"/>
              </w:rPr>
              <w:t>ą</w:t>
            </w:r>
            <w:r w:rsidRPr="002B7EC0">
              <w:rPr>
                <w:rFonts w:cstheme="minorHAnsi"/>
                <w:sz w:val="14"/>
                <w:szCs w:val="14"/>
              </w:rPr>
              <w:t xml:space="preserve"> a wymiar</w:t>
            </w:r>
            <w:r w:rsidR="002A7ED3">
              <w:rPr>
                <w:rFonts w:cstheme="minorHAnsi"/>
                <w:sz w:val="14"/>
                <w:szCs w:val="14"/>
              </w:rPr>
              <w:t>em</w:t>
            </w:r>
            <w:r w:rsidRPr="002B7EC0">
              <w:rPr>
                <w:rFonts w:cstheme="minorHAnsi"/>
                <w:sz w:val="14"/>
                <w:szCs w:val="14"/>
              </w:rPr>
              <w:t xml:space="preserve"> sprawiedliwości;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 w:rsidR="002A7ED3">
              <w:rPr>
                <w:rFonts w:cstheme="minorHAnsi"/>
                <w:sz w:val="14"/>
                <w:szCs w:val="14"/>
              </w:rPr>
              <w:t xml:space="preserve">regulujące </w:t>
            </w:r>
            <w:r w:rsidRPr="0031244C">
              <w:rPr>
                <w:rFonts w:cstheme="minorHAnsi"/>
                <w:sz w:val="14"/>
                <w:szCs w:val="14"/>
              </w:rPr>
              <w:t>funkcjonowani</w:t>
            </w:r>
            <w:r w:rsidR="002A7ED3"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wymiaru sprawiedliwości: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2A7ED3">
              <w:rPr>
                <w:rFonts w:cstheme="minorHAnsi"/>
                <w:sz w:val="14"/>
                <w:szCs w:val="14"/>
              </w:rPr>
              <w:t xml:space="preserve">zasadę </w:t>
            </w:r>
            <w:r w:rsidRPr="0031244C">
              <w:rPr>
                <w:rFonts w:cstheme="minorHAnsi"/>
                <w:sz w:val="14"/>
                <w:szCs w:val="14"/>
              </w:rPr>
              <w:t>niezawisłości sędziów,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2A7ED3">
              <w:rPr>
                <w:rFonts w:cstheme="minorHAnsi"/>
                <w:sz w:val="14"/>
                <w:szCs w:val="14"/>
              </w:rPr>
              <w:t xml:space="preserve">zasadę </w:t>
            </w:r>
            <w:r w:rsidRPr="0031244C">
              <w:rPr>
                <w:rFonts w:cstheme="minorHAnsi"/>
                <w:sz w:val="14"/>
                <w:szCs w:val="14"/>
              </w:rPr>
              <w:t>instancyjności,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2A7ED3">
              <w:rPr>
                <w:rFonts w:cstheme="minorHAnsi"/>
                <w:sz w:val="14"/>
                <w:szCs w:val="14"/>
              </w:rPr>
              <w:t xml:space="preserve">zasadę </w:t>
            </w:r>
            <w:r w:rsidRPr="0031244C">
              <w:rPr>
                <w:rFonts w:cstheme="minorHAnsi"/>
                <w:sz w:val="14"/>
                <w:szCs w:val="14"/>
              </w:rPr>
              <w:t>niezależności sądów,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2A7ED3">
              <w:rPr>
                <w:rFonts w:cstheme="minorHAnsi"/>
                <w:sz w:val="14"/>
                <w:szCs w:val="14"/>
              </w:rPr>
              <w:t xml:space="preserve">zasadę </w:t>
            </w:r>
            <w:r w:rsidRPr="0031244C">
              <w:rPr>
                <w:rFonts w:cstheme="minorHAnsi"/>
                <w:sz w:val="14"/>
                <w:szCs w:val="14"/>
              </w:rPr>
              <w:t xml:space="preserve">udziału obywateli </w:t>
            </w:r>
            <w:r w:rsidR="002A7ED3" w:rsidRPr="0031244C">
              <w:rPr>
                <w:rFonts w:cstheme="minorHAnsi"/>
                <w:sz w:val="14"/>
                <w:szCs w:val="14"/>
              </w:rPr>
              <w:t>w</w:t>
            </w:r>
            <w:r w:rsidR="002A7ED3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post</w:t>
            </w:r>
            <w:r w:rsidR="002A7ED3">
              <w:rPr>
                <w:rFonts w:cstheme="minorHAnsi"/>
                <w:sz w:val="14"/>
                <w:szCs w:val="14"/>
              </w:rPr>
              <w:t>ę</w:t>
            </w:r>
            <w:r w:rsidRPr="0031244C">
              <w:rPr>
                <w:rFonts w:cstheme="minorHAnsi"/>
                <w:sz w:val="14"/>
                <w:szCs w:val="14"/>
              </w:rPr>
              <w:t>powaniu sądowym,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2A7ED3">
              <w:rPr>
                <w:rFonts w:cstheme="minorHAnsi"/>
                <w:sz w:val="14"/>
                <w:szCs w:val="14"/>
              </w:rPr>
              <w:t xml:space="preserve">zasadę </w:t>
            </w:r>
            <w:r w:rsidRPr="0031244C">
              <w:rPr>
                <w:rFonts w:cstheme="minorHAnsi"/>
                <w:sz w:val="14"/>
                <w:szCs w:val="14"/>
              </w:rPr>
              <w:t>jednolitości sądów,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2A7ED3">
              <w:rPr>
                <w:rFonts w:cstheme="minorHAnsi"/>
                <w:sz w:val="14"/>
                <w:szCs w:val="14"/>
              </w:rPr>
              <w:t xml:space="preserve">zasadę </w:t>
            </w:r>
            <w:r w:rsidRPr="0031244C">
              <w:rPr>
                <w:rFonts w:cstheme="minorHAnsi"/>
                <w:sz w:val="14"/>
                <w:szCs w:val="14"/>
              </w:rPr>
              <w:t>prawa do sądu,</w:t>
            </w:r>
          </w:p>
          <w:p w:rsidR="0031244C" w:rsidRPr="0031244C" w:rsidRDefault="0031244C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 w:rsidR="002A7ED3">
              <w:rPr>
                <w:rFonts w:cstheme="minorHAnsi"/>
                <w:sz w:val="14"/>
                <w:szCs w:val="14"/>
              </w:rPr>
              <w:t xml:space="preserve">zasadę </w:t>
            </w:r>
            <w:r w:rsidRPr="0031244C">
              <w:rPr>
                <w:rFonts w:cstheme="minorHAnsi"/>
                <w:sz w:val="14"/>
                <w:szCs w:val="14"/>
              </w:rPr>
              <w:t>jawności post</w:t>
            </w:r>
            <w:r w:rsidR="002A7ED3">
              <w:rPr>
                <w:rFonts w:cstheme="minorHAnsi"/>
                <w:sz w:val="14"/>
                <w:szCs w:val="14"/>
              </w:rPr>
              <w:t>ę</w:t>
            </w:r>
            <w:r w:rsidRPr="0031244C">
              <w:rPr>
                <w:rFonts w:cstheme="minorHAnsi"/>
                <w:sz w:val="14"/>
                <w:szCs w:val="14"/>
              </w:rPr>
              <w:t>powania sądowego;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omawia strukturę sądownictwa </w:t>
            </w:r>
            <w:r w:rsidR="0022204C" w:rsidRPr="0031244C">
              <w:rPr>
                <w:rFonts w:cstheme="minorHAnsi"/>
                <w:sz w:val="14"/>
                <w:szCs w:val="14"/>
              </w:rPr>
              <w:t>w</w:t>
            </w:r>
            <w:r w:rsidR="0022204C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 w:rsidR="0022204C">
              <w:rPr>
                <w:rFonts w:cstheme="minorHAnsi"/>
                <w:sz w:val="14"/>
                <w:szCs w:val="14"/>
              </w:rPr>
              <w:t>, jakie są</w:t>
            </w:r>
            <w:r w:rsidRPr="0031244C">
              <w:rPr>
                <w:rFonts w:cstheme="minorHAnsi"/>
                <w:sz w:val="14"/>
                <w:szCs w:val="14"/>
              </w:rPr>
              <w:t xml:space="preserve"> zadania Sądu Najwyższego, Trybunału Konstytucyjnego, Trybunału Stanu, Naczelnego Sądu Administracyjnego;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przedstawia </w:t>
            </w:r>
            <w:r w:rsidR="002B7EC0">
              <w:rPr>
                <w:rFonts w:cstheme="minorHAnsi"/>
                <w:sz w:val="14"/>
                <w:szCs w:val="14"/>
              </w:rPr>
              <w:t>s</w:t>
            </w:r>
            <w:r w:rsidRPr="0031244C">
              <w:rPr>
                <w:rFonts w:cstheme="minorHAnsi"/>
                <w:sz w:val="14"/>
                <w:szCs w:val="14"/>
              </w:rPr>
              <w:t xml:space="preserve">trukturę Sądu Najwyższego; 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zadania sąd</w:t>
            </w:r>
            <w:r w:rsidR="0022204C">
              <w:rPr>
                <w:rFonts w:cstheme="minorHAnsi"/>
                <w:sz w:val="14"/>
                <w:szCs w:val="14"/>
              </w:rPr>
              <w:t>ów</w:t>
            </w:r>
            <w:r w:rsidRPr="0031244C">
              <w:rPr>
                <w:rFonts w:cstheme="minorHAnsi"/>
                <w:sz w:val="14"/>
                <w:szCs w:val="14"/>
              </w:rPr>
              <w:t xml:space="preserve"> rejonowego, okręgowego i apelacyjnego;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zadania i strukturę sądownictwa administracyjnego;</w:t>
            </w:r>
          </w:p>
          <w:p w:rsidR="0071244B" w:rsidRPr="000C6399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kompetencje Krajowej Rady Sądownictwa.</w:t>
            </w:r>
          </w:p>
        </w:tc>
        <w:tc>
          <w:tcPr>
            <w:tcW w:w="2977" w:type="dxa"/>
          </w:tcPr>
          <w:p w:rsidR="000339B9" w:rsidRPr="0041393C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analizuje konstytucyjne gwarancje niezawisłości sędziowskiej;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zasady powoływania ławników w postępowaniu sądowym;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 w:rsidR="0022204C">
              <w:rPr>
                <w:rFonts w:cstheme="minorHAnsi"/>
                <w:sz w:val="14"/>
                <w:szCs w:val="14"/>
              </w:rPr>
              <w:t xml:space="preserve"> 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sądów i trybunałów;</w:t>
            </w:r>
          </w:p>
          <w:p w:rsidR="0031244C" w:rsidRPr="0031244C" w:rsidRDefault="00FB065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="0022204C">
              <w:rPr>
                <w:rFonts w:cstheme="minorHAnsi"/>
                <w:sz w:val="14"/>
                <w:szCs w:val="14"/>
              </w:rPr>
              <w:t>z dostępnych źródeł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2204C">
              <w:rPr>
                <w:rFonts w:cstheme="minorHAnsi"/>
                <w:sz w:val="14"/>
                <w:szCs w:val="14"/>
              </w:rPr>
              <w:t>[</w:t>
            </w:r>
            <w:r w:rsidR="0031244C" w:rsidRPr="0031244C">
              <w:rPr>
                <w:rFonts w:cstheme="minorHAnsi"/>
                <w:sz w:val="14"/>
                <w:szCs w:val="14"/>
              </w:rPr>
              <w:t>schemat</w:t>
            </w:r>
            <w:r w:rsidR="0022204C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>, tekst</w:t>
            </w:r>
            <w:r w:rsidR="0022204C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 w:rsidR="0022204C">
              <w:rPr>
                <w:rFonts w:cstheme="minorHAnsi"/>
                <w:sz w:val="14"/>
                <w:szCs w:val="14"/>
              </w:rPr>
              <w:t>e]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informacje dotyczące sądów i trybunałów </w:t>
            </w:r>
            <w:r w:rsidR="0022204C" w:rsidRPr="0031244C">
              <w:rPr>
                <w:rFonts w:cstheme="minorHAnsi"/>
                <w:sz w:val="14"/>
                <w:szCs w:val="14"/>
              </w:rPr>
              <w:t>w</w:t>
            </w:r>
            <w:r w:rsidR="0022204C">
              <w:rPr>
                <w:rFonts w:cstheme="minorHAnsi"/>
                <w:sz w:val="14"/>
                <w:szCs w:val="14"/>
              </w:rPr>
              <w:t> </w:t>
            </w:r>
            <w:r w:rsidR="0031244C" w:rsidRPr="0031244C">
              <w:rPr>
                <w:rFonts w:cstheme="minorHAnsi"/>
                <w:sz w:val="14"/>
                <w:szCs w:val="14"/>
              </w:rPr>
              <w:t>Rzeczypospolitej Polskiej;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zasady powoływania członków Sądu Najwyższego, Trybunału Konstytucyjnego, Trybunału Stanu, Naczelnego Sądu Administracyjnego;</w:t>
            </w:r>
          </w:p>
          <w:p w:rsidR="0031244C" w:rsidRPr="0031244C" w:rsidRDefault="002220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procedurę postawienia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7151F4">
              <w:rPr>
                <w:rFonts w:cstheme="minorHAnsi"/>
                <w:sz w:val="14"/>
                <w:szCs w:val="14"/>
              </w:rPr>
              <w:t>w </w:t>
            </w:r>
            <w:r w:rsidR="003F752C">
              <w:rPr>
                <w:rFonts w:cstheme="minorHAnsi"/>
                <w:sz w:val="14"/>
                <w:szCs w:val="14"/>
              </w:rPr>
              <w:t>stan oskarżenia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przed Trybunałem Stanu;</w:t>
            </w:r>
          </w:p>
          <w:p w:rsidR="0031244C" w:rsidRDefault="002220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procedurę kontroli konstytucyjności źródeł prawa </w:t>
            </w:r>
            <w:r w:rsidRPr="0031244C">
              <w:rPr>
                <w:rFonts w:cstheme="minorHAnsi"/>
                <w:sz w:val="14"/>
                <w:szCs w:val="14"/>
              </w:rPr>
              <w:t>powszechnie obowiązującego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31244C" w:rsidRPr="0031244C">
              <w:rPr>
                <w:rFonts w:cstheme="minorHAnsi"/>
                <w:sz w:val="14"/>
                <w:szCs w:val="14"/>
              </w:rPr>
              <w:t>Rzeczypospolitej Polskiej;</w:t>
            </w:r>
          </w:p>
          <w:p w:rsidR="00FA6A13" w:rsidRPr="0031244C" w:rsidRDefault="002220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jest </w:t>
            </w:r>
            <w:r w:rsidR="00FA6A13">
              <w:rPr>
                <w:rFonts w:cstheme="minorHAnsi"/>
                <w:sz w:val="14"/>
                <w:szCs w:val="14"/>
              </w:rPr>
              <w:t>znaczenie Trybunału Konstytucyjnego</w:t>
            </w:r>
            <w:r>
              <w:rPr>
                <w:rFonts w:cstheme="minorHAnsi"/>
                <w:sz w:val="14"/>
                <w:szCs w:val="14"/>
              </w:rPr>
              <w:t xml:space="preserve"> w polskim systemie prawnym,</w:t>
            </w:r>
            <w:r w:rsidR="00FA6A13">
              <w:rPr>
                <w:rFonts w:cstheme="minorHAnsi"/>
                <w:sz w:val="14"/>
                <w:szCs w:val="14"/>
              </w:rPr>
              <w:t xml:space="preserve"> odwołując się do przykładów rozstrzygniętych przez niego spraw</w:t>
            </w:r>
            <w:r w:rsidR="004E12B0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 w:rsidR="0022204C"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 xml:space="preserve">analizuje </w:t>
            </w:r>
            <w:r w:rsidR="0022204C"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 </w:t>
            </w:r>
            <w:r w:rsidR="0022204C">
              <w:rPr>
                <w:rFonts w:cstheme="minorHAnsi"/>
                <w:sz w:val="14"/>
                <w:szCs w:val="14"/>
              </w:rPr>
              <w:t>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struktury i zadań wybranego sądu powszechnego;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strukturę i </w:t>
            </w:r>
            <w:r w:rsidR="0022204C">
              <w:rPr>
                <w:rFonts w:cstheme="minorHAnsi"/>
                <w:sz w:val="14"/>
                <w:szCs w:val="14"/>
              </w:rPr>
              <w:t xml:space="preserve">przedstawia </w:t>
            </w:r>
            <w:r w:rsidRPr="0031244C">
              <w:rPr>
                <w:rFonts w:cstheme="minorHAnsi"/>
                <w:sz w:val="14"/>
                <w:szCs w:val="14"/>
              </w:rPr>
              <w:t>sposób powoływania Krajowej Rady Sądownictwa</w:t>
            </w:r>
            <w:r w:rsidR="0022204C">
              <w:rPr>
                <w:rFonts w:cstheme="minorHAnsi"/>
                <w:sz w:val="14"/>
                <w:szCs w:val="14"/>
              </w:rPr>
              <w:t>;</w:t>
            </w:r>
          </w:p>
          <w:p w:rsidR="0071244B" w:rsidRPr="000C6399" w:rsidRDefault="0022204C" w:rsidP="007151F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debatę na tematy </w:t>
            </w:r>
            <w:r>
              <w:rPr>
                <w:rFonts w:cstheme="minorHAnsi"/>
                <w:sz w:val="14"/>
                <w:szCs w:val="14"/>
              </w:rPr>
              <w:t xml:space="preserve">dotyczące zasad funkcjowania systemu sądownictwa w Polsce i jego ewentualnej </w:t>
            </w:r>
            <w:r w:rsidR="0031244C"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 xml:space="preserve">y, a także aktywnie uczestniczy w zainicjowanej dyskusji, budując odpowiednie argumenty </w:t>
            </w:r>
            <w:r w:rsidR="007151F4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kontrargumenty.</w:t>
            </w:r>
          </w:p>
        </w:tc>
        <w:tc>
          <w:tcPr>
            <w:tcW w:w="2268" w:type="dxa"/>
          </w:tcPr>
          <w:p w:rsidR="0071244B" w:rsidRDefault="003F5F8A" w:rsidP="00484EDE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221B3F" w:rsidRPr="00F17211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  <w:r w:rsidR="004E12B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[…]</w:t>
            </w:r>
          </w:p>
          <w:p w:rsidR="00485725" w:rsidRDefault="00485725" w:rsidP="00484EDE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10)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przedstawia strukturę sądownictwa powszechnego </w:t>
            </w:r>
            <w:r w:rsidR="00221B3F" w:rsidRPr="00485725">
              <w:rPr>
                <w:sz w:val="14"/>
                <w:szCs w:val="14"/>
              </w:rPr>
              <w:t>i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administracyjnego </w:t>
            </w:r>
            <w:r w:rsidR="00221B3F" w:rsidRPr="00485725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Rzeczypospolitej Polskiej oraz zadania Sądu Najwyższego; uzasadnia potrzebę niezależności sądów i niezawisłości sędziów</w:t>
            </w:r>
            <w:r w:rsidR="004E12B0">
              <w:rPr>
                <w:sz w:val="14"/>
                <w:szCs w:val="14"/>
              </w:rPr>
              <w:t>;</w:t>
            </w:r>
          </w:p>
          <w:p w:rsidR="00907FE3" w:rsidRPr="00805815" w:rsidRDefault="00907FE3" w:rsidP="003718C4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11)</w:t>
            </w:r>
            <w:r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przedstawia kompetencje </w:t>
            </w:r>
            <w:r w:rsidR="0073598C">
              <w:rPr>
                <w:sz w:val="14"/>
                <w:szCs w:val="14"/>
              </w:rPr>
              <w:t xml:space="preserve">[…] </w:t>
            </w:r>
            <w:r w:rsidRPr="00485725">
              <w:rPr>
                <w:sz w:val="14"/>
                <w:szCs w:val="14"/>
              </w:rPr>
              <w:t>Trybunału Konstytucyjnego</w:t>
            </w:r>
            <w:r w:rsidR="0073598C">
              <w:rPr>
                <w:sz w:val="14"/>
                <w:szCs w:val="14"/>
              </w:rPr>
              <w:t xml:space="preserve"> [i</w:t>
            </w:r>
            <w:r w:rsidR="00221B3F">
              <w:rPr>
                <w:sz w:val="14"/>
                <w:szCs w:val="14"/>
              </w:rPr>
              <w:t>] </w:t>
            </w:r>
            <w:r w:rsidRPr="00485725">
              <w:rPr>
                <w:sz w:val="14"/>
                <w:szCs w:val="14"/>
              </w:rPr>
              <w:t xml:space="preserve">Trybunału Stanu </w:t>
            </w:r>
            <w:r w:rsidR="0073598C">
              <w:rPr>
                <w:sz w:val="14"/>
                <w:szCs w:val="14"/>
              </w:rPr>
              <w:t>[…]</w:t>
            </w:r>
            <w:r w:rsidRPr="00485725">
              <w:rPr>
                <w:sz w:val="14"/>
                <w:szCs w:val="14"/>
              </w:rPr>
              <w:t xml:space="preserve"> </w:t>
            </w:r>
            <w:r w:rsidR="00221B3F" w:rsidRPr="00485725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Rzeczypospolitej Polskiej; uzasadnia znaczenie tych instytucji dla funkcjonowania państwa prawa</w:t>
            </w:r>
            <w:r w:rsidR="003718C4">
              <w:rPr>
                <w:sz w:val="14"/>
                <w:szCs w:val="14"/>
              </w:rPr>
              <w:t xml:space="preserve"> […].</w:t>
            </w:r>
          </w:p>
        </w:tc>
        <w:tc>
          <w:tcPr>
            <w:tcW w:w="2410" w:type="dxa"/>
          </w:tcPr>
          <w:p w:rsidR="0071244B" w:rsidRDefault="005D05DE" w:rsidP="00E20168">
            <w:pPr>
              <w:rPr>
                <w:sz w:val="14"/>
                <w:szCs w:val="14"/>
                <w:highlight w:val="yellow"/>
              </w:rPr>
            </w:pPr>
            <w:r w:rsidRPr="005D05DE">
              <w:rPr>
                <w:sz w:val="14"/>
                <w:szCs w:val="14"/>
              </w:rPr>
              <w:t>X. Kontrola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5D05DE" w:rsidRDefault="005D05DE" w:rsidP="00E20168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6)</w:t>
            </w:r>
            <w:r w:rsidR="00B96D77">
              <w:rPr>
                <w:sz w:val="14"/>
                <w:szCs w:val="14"/>
              </w:rPr>
              <w:t xml:space="preserve"> </w:t>
            </w:r>
            <w:r w:rsidR="00B069A3">
              <w:rPr>
                <w:sz w:val="14"/>
                <w:szCs w:val="14"/>
              </w:rPr>
              <w:t xml:space="preserve">[…] </w:t>
            </w:r>
            <w:r w:rsidRPr="005D05DE">
              <w:rPr>
                <w:sz w:val="14"/>
                <w:szCs w:val="14"/>
              </w:rPr>
              <w:t>przedstawia zasady organizacji i funkcjonowania władzy sądowniczej;</w:t>
            </w:r>
          </w:p>
          <w:p w:rsidR="005D05DE" w:rsidRPr="005D05DE" w:rsidRDefault="005D05DE" w:rsidP="005D05DE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7)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 xml:space="preserve">wykazuje rolę Krajowej Rady Sądownictwa i Sądu Najwyższego </w:t>
            </w:r>
            <w:r w:rsidR="00221B3F" w:rsidRPr="005D05DE">
              <w:rPr>
                <w:sz w:val="14"/>
                <w:szCs w:val="14"/>
              </w:rPr>
              <w:t>w</w:t>
            </w:r>
            <w:r w:rsidR="00221B3F">
              <w:rPr>
                <w:sz w:val="14"/>
                <w:szCs w:val="14"/>
              </w:rPr>
              <w:t> </w:t>
            </w:r>
            <w:r w:rsidRPr="005D05DE">
              <w:rPr>
                <w:sz w:val="14"/>
                <w:szCs w:val="14"/>
              </w:rPr>
              <w:t>Rzeczypospolitej Polskiej; przedstawia strukturę Sądu Najwyższego;</w:t>
            </w:r>
          </w:p>
          <w:p w:rsidR="005D05DE" w:rsidRPr="005D05DE" w:rsidRDefault="005D05DE" w:rsidP="005D05DE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8)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>wyjaśnia rolę sądownictwa administracyjnego w kontroli decyzji władz; przedstawia strukturę Naczelnego Sądu Administracyjnego</w:t>
            </w:r>
            <w:r w:rsidR="00FB3C9B">
              <w:rPr>
                <w:sz w:val="14"/>
                <w:szCs w:val="14"/>
              </w:rPr>
              <w:t xml:space="preserve"> </w:t>
            </w:r>
            <w:r w:rsidR="00FB3C9B" w:rsidRPr="005D05DE">
              <w:rPr>
                <w:sz w:val="14"/>
                <w:szCs w:val="14"/>
              </w:rPr>
              <w:t>i</w:t>
            </w:r>
            <w:r w:rsidR="00FB3C9B">
              <w:rPr>
                <w:sz w:val="14"/>
                <w:szCs w:val="14"/>
              </w:rPr>
              <w:t> </w:t>
            </w:r>
            <w:r w:rsidRPr="005D05DE">
              <w:rPr>
                <w:sz w:val="14"/>
                <w:szCs w:val="14"/>
              </w:rPr>
              <w:t>jego rolę w Rzeczypospolitej Polskiej;</w:t>
            </w:r>
          </w:p>
          <w:p w:rsidR="004E12B0" w:rsidRDefault="005D05DE" w:rsidP="005D05DE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9)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>wykazuje znaczenie sądownictwa konstytucyjnego dla państwa prawa; przedstawia działania Trybunału Konstytucyjnego w Rzeczypospolitej Polskiej, odwołując się do przykładów rozstrzygniętych przez niego spraw</w:t>
            </w:r>
            <w:r w:rsidR="003718C4">
              <w:rPr>
                <w:sz w:val="14"/>
                <w:szCs w:val="14"/>
              </w:rPr>
              <w:t>;</w:t>
            </w:r>
            <w:r w:rsidR="00FB3C9B">
              <w:rPr>
                <w:sz w:val="14"/>
                <w:szCs w:val="14"/>
              </w:rPr>
              <w:t xml:space="preserve"> </w:t>
            </w:r>
            <w:r w:rsidR="004E12B0">
              <w:rPr>
                <w:sz w:val="14"/>
                <w:szCs w:val="14"/>
              </w:rPr>
              <w:t>[…]</w:t>
            </w:r>
          </w:p>
          <w:p w:rsidR="0073598C" w:rsidRPr="00805815" w:rsidRDefault="0073598C" w:rsidP="005D05DE">
            <w:pPr>
              <w:rPr>
                <w:sz w:val="14"/>
                <w:szCs w:val="14"/>
                <w:highlight w:val="yellow"/>
              </w:rPr>
            </w:pPr>
            <w:r w:rsidRPr="003519E1">
              <w:rPr>
                <w:sz w:val="14"/>
                <w:szCs w:val="14"/>
              </w:rPr>
              <w:t>11)</w:t>
            </w:r>
            <w:r>
              <w:rPr>
                <w:sz w:val="14"/>
                <w:szCs w:val="14"/>
              </w:rPr>
              <w:t xml:space="preserve"> […]</w:t>
            </w:r>
            <w:r w:rsidR="00073A52">
              <w:rPr>
                <w:sz w:val="14"/>
                <w:szCs w:val="14"/>
              </w:rPr>
              <w:t xml:space="preserve"> </w:t>
            </w:r>
            <w:r w:rsidRPr="003519E1">
              <w:rPr>
                <w:sz w:val="14"/>
                <w:szCs w:val="14"/>
              </w:rPr>
              <w:t>przedstawia procedury egzekwowania</w:t>
            </w:r>
            <w:r>
              <w:rPr>
                <w:sz w:val="14"/>
                <w:szCs w:val="14"/>
              </w:rPr>
              <w:t xml:space="preserve"> […]</w:t>
            </w:r>
            <w:r w:rsidRPr="003519E1">
              <w:rPr>
                <w:sz w:val="14"/>
                <w:szCs w:val="14"/>
              </w:rPr>
              <w:t xml:space="preserve"> odpowiedzialności </w:t>
            </w:r>
            <w:r>
              <w:rPr>
                <w:sz w:val="14"/>
                <w:szCs w:val="14"/>
              </w:rPr>
              <w:t xml:space="preserve">[konstytucyjnej] </w:t>
            </w:r>
            <w:r w:rsidRPr="003519E1">
              <w:rPr>
                <w:sz w:val="14"/>
                <w:szCs w:val="14"/>
              </w:rPr>
              <w:t>w Rzeczypospolitej Polskiej […].</w:t>
            </w: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7.</w:t>
            </w:r>
          </w:p>
        </w:tc>
        <w:tc>
          <w:tcPr>
            <w:tcW w:w="1134" w:type="dxa"/>
          </w:tcPr>
          <w:p w:rsidR="0071244B" w:rsidRPr="000C6399" w:rsidRDefault="0031244C" w:rsidP="0022204C">
            <w:pPr>
              <w:rPr>
                <w:sz w:val="14"/>
                <w:szCs w:val="14"/>
              </w:rPr>
            </w:pPr>
            <w:r w:rsidRPr="0031244C">
              <w:rPr>
                <w:sz w:val="14"/>
                <w:szCs w:val="14"/>
              </w:rPr>
              <w:t xml:space="preserve">Organy kontroli państwowej </w:t>
            </w:r>
            <w:r w:rsidR="0022204C" w:rsidRPr="0031244C">
              <w:rPr>
                <w:sz w:val="14"/>
                <w:szCs w:val="14"/>
              </w:rPr>
              <w:t>i</w:t>
            </w:r>
            <w:r w:rsidR="0022204C">
              <w:rPr>
                <w:sz w:val="14"/>
                <w:szCs w:val="14"/>
              </w:rPr>
              <w:t> </w:t>
            </w:r>
            <w:r w:rsidRPr="0031244C">
              <w:rPr>
                <w:sz w:val="14"/>
                <w:szCs w:val="14"/>
              </w:rPr>
              <w:t>ochrony prawa</w:t>
            </w:r>
          </w:p>
        </w:tc>
        <w:tc>
          <w:tcPr>
            <w:tcW w:w="709" w:type="dxa"/>
            <w:gridSpan w:val="2"/>
          </w:tcPr>
          <w:p w:rsidR="0071244B" w:rsidRPr="000C6399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Najwyższa Izba Kontroli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Rzecznik Praw Obywatelskich</w:t>
            </w:r>
          </w:p>
          <w:p w:rsidR="000270F0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Krajowa Rada Radiofonii i Telewizji</w:t>
            </w:r>
          </w:p>
          <w:p w:rsidR="0071244B" w:rsidRPr="000C6399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3519E1">
              <w:rPr>
                <w:rFonts w:cstheme="minorHAnsi"/>
                <w:sz w:val="14"/>
                <w:szCs w:val="14"/>
              </w:rPr>
              <w:t>prokuratura</w:t>
            </w:r>
          </w:p>
        </w:tc>
        <w:tc>
          <w:tcPr>
            <w:tcW w:w="2976" w:type="dxa"/>
          </w:tcPr>
          <w:p w:rsidR="000339B9" w:rsidRPr="0041393C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0270F0" w:rsidRPr="000270F0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wymienia podmioty kontrolowane przez NIK i określa zakres kontroli</w:t>
            </w:r>
            <w:r w:rsidR="0022204C">
              <w:rPr>
                <w:rFonts w:cstheme="minorHAnsi"/>
                <w:sz w:val="14"/>
                <w:szCs w:val="14"/>
              </w:rPr>
              <w:t xml:space="preserve"> przeprowadzanych przez ten organ</w:t>
            </w:r>
            <w:r w:rsidRPr="000270F0">
              <w:rPr>
                <w:rFonts w:cstheme="minorHAnsi"/>
                <w:sz w:val="14"/>
                <w:szCs w:val="14"/>
              </w:rPr>
              <w:t>;</w:t>
            </w:r>
          </w:p>
          <w:p w:rsidR="000270F0" w:rsidRPr="000270F0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charakteryzuje sposób powoływania, Rzecznika Praw Obywatelskich</w:t>
            </w:r>
            <w:r w:rsidR="0022204C">
              <w:rPr>
                <w:rFonts w:cstheme="minorHAnsi"/>
                <w:sz w:val="14"/>
                <w:szCs w:val="14"/>
              </w:rPr>
              <w:t xml:space="preserve"> oraz przedstawia jego zadania i formy podejmowan</w:t>
            </w:r>
            <w:r w:rsidR="0012394E">
              <w:rPr>
                <w:rFonts w:cstheme="minorHAnsi"/>
                <w:sz w:val="14"/>
                <w:szCs w:val="14"/>
              </w:rPr>
              <w:t>ych</w:t>
            </w:r>
            <w:r w:rsidR="0022204C">
              <w:rPr>
                <w:rFonts w:cstheme="minorHAnsi"/>
                <w:sz w:val="14"/>
                <w:szCs w:val="14"/>
              </w:rPr>
              <w:t xml:space="preserve"> przez niego aktywności</w:t>
            </w:r>
            <w:r w:rsidRPr="000270F0">
              <w:rPr>
                <w:rFonts w:cstheme="minorHAnsi"/>
                <w:sz w:val="14"/>
                <w:szCs w:val="14"/>
              </w:rPr>
              <w:t>;</w:t>
            </w:r>
          </w:p>
          <w:p w:rsidR="000270F0" w:rsidRPr="000270F0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wymienia zadania Krajowej Rady Radiofonii i Telewizji</w:t>
            </w:r>
            <w:r w:rsidR="004E12B0">
              <w:rPr>
                <w:rFonts w:cstheme="minorHAnsi"/>
                <w:sz w:val="14"/>
                <w:szCs w:val="14"/>
              </w:rPr>
              <w:t>;</w:t>
            </w:r>
          </w:p>
          <w:p w:rsidR="0022204C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charakteryzuje strukturę prokuratury</w:t>
            </w:r>
            <w:r w:rsidR="0022204C">
              <w:rPr>
                <w:rFonts w:cstheme="minorHAnsi"/>
                <w:sz w:val="14"/>
                <w:szCs w:val="14"/>
              </w:rPr>
              <w:t xml:space="preserve"> </w:t>
            </w:r>
            <w:r w:rsidR="0012394E">
              <w:rPr>
                <w:rFonts w:cstheme="minorHAnsi"/>
                <w:sz w:val="14"/>
                <w:szCs w:val="14"/>
              </w:rPr>
              <w:t>i </w:t>
            </w:r>
            <w:r w:rsidR="0022204C">
              <w:rPr>
                <w:rFonts w:cstheme="minorHAnsi"/>
                <w:sz w:val="14"/>
                <w:szCs w:val="14"/>
              </w:rPr>
              <w:t>wymienia jej zadania</w:t>
            </w:r>
            <w:r w:rsidRPr="000270F0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71244B" w:rsidRPr="000C6399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wymienia obowiązki prokuratora.</w:t>
            </w:r>
          </w:p>
        </w:tc>
        <w:tc>
          <w:tcPr>
            <w:tcW w:w="2977" w:type="dxa"/>
          </w:tcPr>
          <w:p w:rsidR="000339B9" w:rsidRPr="0041393C" w:rsidRDefault="00725816" w:rsidP="0030126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0270F0" w:rsidRPr="000270F0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charakteryzuje organizację Najwyższej Izby Kontroli;</w:t>
            </w:r>
          </w:p>
          <w:p w:rsidR="000270F0" w:rsidRPr="000270F0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omawia warunki składania skargi do Rzecznika Praw Obywatelskich;</w:t>
            </w:r>
          </w:p>
          <w:p w:rsidR="000270F0" w:rsidRPr="000270F0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22204C">
              <w:rPr>
                <w:rFonts w:cstheme="minorHAnsi"/>
                <w:sz w:val="14"/>
                <w:szCs w:val="14"/>
              </w:rPr>
              <w:t xml:space="preserve">z </w:t>
            </w:r>
            <w:r w:rsidR="0073598C" w:rsidRPr="00166CD0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73598C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0270F0">
              <w:rPr>
                <w:rFonts w:cstheme="minorHAnsi"/>
                <w:sz w:val="14"/>
                <w:szCs w:val="14"/>
              </w:rPr>
              <w:t>i innych źródeł normatywnych odnoszące się do organów kontroli państwowej i ochrony prawa;</w:t>
            </w:r>
          </w:p>
          <w:p w:rsidR="000270F0" w:rsidRPr="000270F0" w:rsidRDefault="00FB065C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0270F0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="0022204C">
              <w:rPr>
                <w:rFonts w:cstheme="minorHAnsi"/>
                <w:sz w:val="14"/>
                <w:szCs w:val="14"/>
              </w:rPr>
              <w:t>z dostępnych źródeł</w:t>
            </w:r>
            <w:r w:rsidR="000270F0" w:rsidRPr="000270F0">
              <w:rPr>
                <w:rFonts w:cstheme="minorHAnsi"/>
                <w:sz w:val="14"/>
                <w:szCs w:val="14"/>
              </w:rPr>
              <w:t xml:space="preserve"> </w:t>
            </w:r>
            <w:r w:rsidR="0022204C">
              <w:rPr>
                <w:rFonts w:cstheme="minorHAnsi"/>
                <w:sz w:val="14"/>
                <w:szCs w:val="14"/>
              </w:rPr>
              <w:t>[</w:t>
            </w:r>
            <w:r w:rsidR="000270F0" w:rsidRPr="000270F0">
              <w:rPr>
                <w:rFonts w:cstheme="minorHAnsi"/>
                <w:sz w:val="14"/>
                <w:szCs w:val="14"/>
              </w:rPr>
              <w:t>schemat</w:t>
            </w:r>
            <w:r w:rsidR="0022204C">
              <w:rPr>
                <w:rFonts w:cstheme="minorHAnsi"/>
                <w:sz w:val="14"/>
                <w:szCs w:val="14"/>
              </w:rPr>
              <w:t>y</w:t>
            </w:r>
            <w:r w:rsidR="000270F0" w:rsidRPr="000270F0">
              <w:rPr>
                <w:rFonts w:cstheme="minorHAnsi"/>
                <w:sz w:val="14"/>
                <w:szCs w:val="14"/>
              </w:rPr>
              <w:t>, tekst</w:t>
            </w:r>
            <w:r w:rsidR="0022204C">
              <w:rPr>
                <w:rFonts w:cstheme="minorHAnsi"/>
                <w:sz w:val="14"/>
                <w:szCs w:val="14"/>
              </w:rPr>
              <w:t>y</w:t>
            </w:r>
            <w:r w:rsidR="000270F0" w:rsidRPr="000270F0">
              <w:rPr>
                <w:rFonts w:cstheme="minorHAnsi"/>
                <w:sz w:val="14"/>
                <w:szCs w:val="14"/>
              </w:rPr>
              <w:t xml:space="preserve"> narracyjn</w:t>
            </w:r>
            <w:r w:rsidR="0022204C">
              <w:rPr>
                <w:rFonts w:cstheme="minorHAnsi"/>
                <w:sz w:val="14"/>
                <w:szCs w:val="14"/>
              </w:rPr>
              <w:t>e</w:t>
            </w:r>
            <w:r w:rsidR="000270F0" w:rsidRPr="000270F0">
              <w:rPr>
                <w:rFonts w:cstheme="minorHAnsi"/>
                <w:sz w:val="14"/>
                <w:szCs w:val="14"/>
              </w:rPr>
              <w:t xml:space="preserve">, </w:t>
            </w:r>
            <w:r w:rsidR="0022204C"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="000270F0" w:rsidRPr="000270F0">
              <w:rPr>
                <w:rFonts w:cstheme="minorHAnsi"/>
                <w:sz w:val="14"/>
                <w:szCs w:val="14"/>
              </w:rPr>
              <w:t>wynik</w:t>
            </w:r>
            <w:r w:rsidR="0022204C">
              <w:rPr>
                <w:rFonts w:cstheme="minorHAnsi"/>
                <w:sz w:val="14"/>
                <w:szCs w:val="14"/>
              </w:rPr>
              <w:t>i</w:t>
            </w:r>
            <w:r w:rsidR="000270F0" w:rsidRPr="000270F0">
              <w:rPr>
                <w:rFonts w:cstheme="minorHAnsi"/>
                <w:sz w:val="14"/>
                <w:szCs w:val="14"/>
              </w:rPr>
              <w:t xml:space="preserve"> bada</w:t>
            </w:r>
            <w:r w:rsidR="0022204C">
              <w:rPr>
                <w:rFonts w:cstheme="minorHAnsi"/>
                <w:sz w:val="14"/>
                <w:szCs w:val="14"/>
              </w:rPr>
              <w:t>ń</w:t>
            </w:r>
            <w:r w:rsidR="000270F0" w:rsidRPr="000270F0">
              <w:rPr>
                <w:rFonts w:cstheme="minorHAnsi"/>
                <w:sz w:val="14"/>
                <w:szCs w:val="14"/>
              </w:rPr>
              <w:t xml:space="preserve"> opinii publicznej] informacje dotyczące organów kontroli państwowej i ochrony prawa;</w:t>
            </w:r>
          </w:p>
          <w:p w:rsidR="000270F0" w:rsidRPr="000270F0" w:rsidRDefault="000270F0" w:rsidP="000270F0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gromadzi</w:t>
            </w:r>
            <w:r w:rsidR="0022204C">
              <w:rPr>
                <w:rFonts w:cstheme="minorHAnsi"/>
                <w:sz w:val="14"/>
                <w:szCs w:val="14"/>
              </w:rPr>
              <w:t xml:space="preserve">, </w:t>
            </w:r>
            <w:r w:rsidRPr="000270F0">
              <w:rPr>
                <w:rFonts w:cstheme="minorHAnsi"/>
                <w:sz w:val="14"/>
                <w:szCs w:val="14"/>
              </w:rPr>
              <w:t>analizuje</w:t>
            </w:r>
            <w:r w:rsidR="0022204C">
              <w:rPr>
                <w:rFonts w:cstheme="minorHAnsi"/>
                <w:sz w:val="14"/>
                <w:szCs w:val="14"/>
              </w:rPr>
              <w:t xml:space="preserve"> i</w:t>
            </w:r>
            <w:r w:rsidRPr="000270F0">
              <w:rPr>
                <w:rFonts w:cstheme="minorHAnsi"/>
                <w:sz w:val="14"/>
                <w:szCs w:val="14"/>
              </w:rPr>
              <w:t xml:space="preserve"> prezentuje</w:t>
            </w:r>
            <w:r w:rsidR="0022204C">
              <w:rPr>
                <w:rFonts w:cstheme="minorHAnsi"/>
                <w:sz w:val="14"/>
                <w:szCs w:val="14"/>
              </w:rPr>
              <w:t xml:space="preserve"> informacje</w:t>
            </w:r>
            <w:r w:rsidRPr="000270F0">
              <w:rPr>
                <w:rFonts w:cstheme="minorHAnsi"/>
                <w:sz w:val="14"/>
                <w:szCs w:val="14"/>
              </w:rPr>
              <w:t xml:space="preserve"> na temat np.</w:t>
            </w:r>
            <w:r w:rsidR="0022204C">
              <w:rPr>
                <w:rFonts w:cstheme="minorHAnsi"/>
                <w:sz w:val="14"/>
                <w:szCs w:val="14"/>
              </w:rPr>
              <w:t>:</w:t>
            </w:r>
          </w:p>
          <w:p w:rsidR="000270F0" w:rsidRPr="000270F0" w:rsidRDefault="000270F0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- zakresu wybranej kontroli przeprowadzonej przez NIK</w:t>
            </w:r>
            <w:r w:rsidR="0022204C">
              <w:rPr>
                <w:rFonts w:cstheme="minorHAnsi"/>
                <w:sz w:val="14"/>
                <w:szCs w:val="14"/>
              </w:rPr>
              <w:t xml:space="preserve"> i jej wyników</w:t>
            </w:r>
            <w:r w:rsidR="00530BA5">
              <w:rPr>
                <w:rFonts w:cstheme="minorHAnsi"/>
                <w:sz w:val="14"/>
                <w:szCs w:val="14"/>
              </w:rPr>
              <w:t>,</w:t>
            </w:r>
          </w:p>
          <w:p w:rsidR="0071244B" w:rsidRPr="000C6399" w:rsidRDefault="000270F0" w:rsidP="003519E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- zadań i form aktywności Rzecznika Praw Obywatelskich.</w:t>
            </w:r>
          </w:p>
        </w:tc>
        <w:tc>
          <w:tcPr>
            <w:tcW w:w="2268" w:type="dxa"/>
          </w:tcPr>
          <w:p w:rsidR="0071244B" w:rsidRDefault="003F5F8A" w:rsidP="00484EDE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FB3C9B" w:rsidRPr="00F17211">
              <w:rPr>
                <w:sz w:val="14"/>
                <w:szCs w:val="14"/>
              </w:rPr>
              <w:t>w</w:t>
            </w:r>
            <w:r w:rsidR="00FB3C9B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485725" w:rsidRDefault="00485725" w:rsidP="00073A52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11)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>przedstawia kompetencje Najwyższej Izby Kontroli</w:t>
            </w:r>
            <w:r w:rsidR="0073598C">
              <w:rPr>
                <w:sz w:val="14"/>
                <w:szCs w:val="14"/>
              </w:rPr>
              <w:t xml:space="preserve"> […]</w:t>
            </w:r>
            <w:r w:rsidR="00073A52">
              <w:rPr>
                <w:sz w:val="14"/>
                <w:szCs w:val="14"/>
              </w:rPr>
              <w:t xml:space="preserve"> </w:t>
            </w:r>
            <w:r w:rsidR="00073A52" w:rsidRPr="00485725">
              <w:rPr>
                <w:sz w:val="14"/>
                <w:szCs w:val="14"/>
              </w:rPr>
              <w:t>i</w:t>
            </w:r>
            <w:r w:rsidR="00073A52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prokuratury w Rzeczypospolitej Polskiej; uzasadnia znaczenie tych instytucji dla funkcjonowania państwa prawa.</w:t>
            </w:r>
          </w:p>
          <w:p w:rsidR="00B069A3" w:rsidRDefault="00BA4D7A" w:rsidP="00073A52">
            <w:pPr>
              <w:rPr>
                <w:sz w:val="14"/>
                <w:szCs w:val="14"/>
              </w:rPr>
            </w:pPr>
            <w:r w:rsidRPr="00BA4D7A">
              <w:rPr>
                <w:sz w:val="14"/>
                <w:szCs w:val="14"/>
              </w:rPr>
              <w:t>IV. Prawa człowieka i ich ochrona.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B069A3" w:rsidRPr="00805815" w:rsidRDefault="00B069A3" w:rsidP="00073A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</w:t>
            </w:r>
            <w:r w:rsidRPr="00B069A3">
              <w:rPr>
                <w:sz w:val="14"/>
                <w:szCs w:val="14"/>
              </w:rPr>
              <w:t>przedstawia […] sposób działania Rzecznika Praw Obywatelskich […</w:t>
            </w:r>
            <w:r>
              <w:rPr>
                <w:sz w:val="14"/>
                <w:szCs w:val="14"/>
              </w:rPr>
              <w:t>]</w:t>
            </w:r>
            <w:r w:rsidR="003718C4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71244B" w:rsidRDefault="005D05DE" w:rsidP="00E20168">
            <w:pPr>
              <w:rPr>
                <w:sz w:val="14"/>
                <w:szCs w:val="14"/>
                <w:highlight w:val="yellow"/>
              </w:rPr>
            </w:pPr>
            <w:r w:rsidRPr="005D05DE">
              <w:rPr>
                <w:sz w:val="14"/>
                <w:szCs w:val="14"/>
              </w:rPr>
              <w:t>X. Kontrola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B069A3" w:rsidRDefault="00B069A3" w:rsidP="00E201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</w:t>
            </w:r>
            <w:r w:rsidRPr="00B069A3">
              <w:rPr>
                <w:sz w:val="14"/>
                <w:szCs w:val="14"/>
              </w:rPr>
              <w:t>[…] wyjaśnia rolę Krajowej Rady Radiofonii i Telewizji w</w:t>
            </w:r>
            <w:r w:rsidR="003718C4">
              <w:rPr>
                <w:sz w:val="14"/>
                <w:szCs w:val="14"/>
              </w:rPr>
              <w:t> </w:t>
            </w:r>
            <w:r w:rsidRPr="00B069A3">
              <w:rPr>
                <w:sz w:val="14"/>
                <w:szCs w:val="14"/>
              </w:rPr>
              <w:t>Rzeczypospolitej Polskiej [...</w:t>
            </w:r>
            <w:r>
              <w:rPr>
                <w:sz w:val="14"/>
                <w:szCs w:val="14"/>
              </w:rPr>
              <w:t>]</w:t>
            </w:r>
          </w:p>
          <w:p w:rsidR="005D05DE" w:rsidRDefault="005D05DE" w:rsidP="00E20168">
            <w:pPr>
              <w:rPr>
                <w:sz w:val="14"/>
                <w:szCs w:val="14"/>
                <w:highlight w:val="yellow"/>
              </w:rPr>
            </w:pPr>
            <w:r w:rsidRPr="005D05DE">
              <w:rPr>
                <w:sz w:val="14"/>
                <w:szCs w:val="14"/>
              </w:rPr>
              <w:t>10)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>uzasadnia znaczenie Najwyższej Izby Kontroli w Rzeczypospolitej Polskiej, odwołując się do wyników wybranej kontroli przeprowadzonej przez tę instytucję</w:t>
            </w:r>
            <w:r w:rsidR="003718C4">
              <w:rPr>
                <w:sz w:val="14"/>
                <w:szCs w:val="14"/>
              </w:rPr>
              <w:t xml:space="preserve"> […]</w:t>
            </w:r>
            <w:r w:rsidR="004E12B0">
              <w:rPr>
                <w:sz w:val="14"/>
                <w:szCs w:val="14"/>
              </w:rPr>
              <w:t>.</w:t>
            </w:r>
          </w:p>
          <w:p w:rsidR="005D05DE" w:rsidRPr="00805815" w:rsidRDefault="005D05DE" w:rsidP="00E20168">
            <w:pPr>
              <w:rPr>
                <w:sz w:val="14"/>
                <w:szCs w:val="14"/>
                <w:highlight w:val="yellow"/>
              </w:rPr>
            </w:pPr>
          </w:p>
        </w:tc>
      </w:tr>
      <w:tr w:rsidR="005F1F2E" w:rsidRPr="00805815" w:rsidTr="005F1F2E">
        <w:tc>
          <w:tcPr>
            <w:tcW w:w="562" w:type="dxa"/>
          </w:tcPr>
          <w:p w:rsidR="0071244B" w:rsidRPr="000C6399" w:rsidRDefault="0071244B">
            <w:pPr>
              <w:rPr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8.</w:t>
            </w:r>
          </w:p>
        </w:tc>
        <w:tc>
          <w:tcPr>
            <w:tcW w:w="1134" w:type="dxa"/>
          </w:tcPr>
          <w:p w:rsidR="0071244B" w:rsidRPr="000C6399" w:rsidRDefault="0031244C" w:rsidP="002220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Samorząd terytorialny </w:t>
            </w:r>
            <w:r w:rsidR="0022204C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</w:t>
            </w:r>
          </w:p>
        </w:tc>
        <w:tc>
          <w:tcPr>
            <w:tcW w:w="709" w:type="dxa"/>
            <w:gridSpan w:val="2"/>
          </w:tcPr>
          <w:p w:rsidR="0071244B" w:rsidRPr="000C6399" w:rsidRDefault="00BD4F6F" w:rsidP="00A447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:rsidR="00800F3F" w:rsidRPr="003519E1" w:rsidRDefault="00800F3F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struktura samorządu terytorialnego</w:t>
            </w:r>
          </w:p>
          <w:p w:rsidR="00800F3F" w:rsidRPr="003519E1" w:rsidRDefault="00800F3F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zadania samorządu terytorialnego</w:t>
            </w:r>
          </w:p>
          <w:p w:rsidR="00800F3F" w:rsidRPr="003519E1" w:rsidRDefault="00800F3F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organy samorządu terytorialnego i ich kompetencje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gmina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powiat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województwo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zadania własne</w:t>
            </w:r>
          </w:p>
          <w:p w:rsidR="0031244C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zadania zlecone</w:t>
            </w:r>
          </w:p>
          <w:p w:rsidR="00800F3F" w:rsidRPr="003519E1" w:rsidRDefault="00800F3F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finansowanie jednostek samorządu terytorialnego</w:t>
            </w:r>
          </w:p>
          <w:p w:rsidR="0071244B" w:rsidRPr="003519E1" w:rsidRDefault="0031244C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budżet</w:t>
            </w:r>
          </w:p>
          <w:p w:rsidR="00800F3F" w:rsidRPr="003519E1" w:rsidRDefault="00800F3F" w:rsidP="0031244C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nadzór nad działaniami samorządu terytorialnego</w:t>
            </w:r>
          </w:p>
        </w:tc>
        <w:tc>
          <w:tcPr>
            <w:tcW w:w="2976" w:type="dxa"/>
          </w:tcPr>
          <w:p w:rsidR="000339B9" w:rsidRPr="0041393C" w:rsidRDefault="00725816" w:rsidP="004139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wyjaśnia, czym jest samorząd terytorialny;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 w:rsidR="007E55D8">
              <w:rPr>
                <w:rFonts w:cstheme="minorHAnsi"/>
                <w:sz w:val="14"/>
                <w:szCs w:val="14"/>
              </w:rPr>
              <w:t xml:space="preserve">znaczenie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 w:rsidR="007E55D8">
              <w:rPr>
                <w:rFonts w:cstheme="minorHAnsi"/>
                <w:sz w:val="14"/>
                <w:szCs w:val="14"/>
              </w:rPr>
              <w:t xml:space="preserve"> regulujących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działania samorządu terytorialnego </w:t>
            </w:r>
            <w:r w:rsidR="007E55D8" w:rsidRPr="0031244C">
              <w:rPr>
                <w:rFonts w:cstheme="minorHAnsi"/>
                <w:sz w:val="14"/>
                <w:szCs w:val="14"/>
              </w:rPr>
              <w:t>w</w:t>
            </w:r>
            <w:r w:rsidR="007E55D8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Polsce </w:t>
            </w:r>
            <w:r w:rsidR="007E55D8">
              <w:rPr>
                <w:rFonts w:cstheme="minorHAnsi"/>
                <w:sz w:val="14"/>
                <w:szCs w:val="14"/>
              </w:rPr>
              <w:t xml:space="preserve">[zasady </w:t>
            </w:r>
            <w:r w:rsidRPr="0031244C">
              <w:rPr>
                <w:rFonts w:cstheme="minorHAnsi"/>
                <w:sz w:val="14"/>
                <w:szCs w:val="14"/>
              </w:rPr>
              <w:t>subsydiarnoś</w:t>
            </w:r>
            <w:r w:rsidR="007E55D8"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992F50" w:rsidRPr="0031244C">
              <w:rPr>
                <w:rFonts w:cstheme="minorHAnsi"/>
                <w:sz w:val="14"/>
                <w:szCs w:val="14"/>
              </w:rPr>
              <w:t>i</w:t>
            </w:r>
            <w:r w:rsidR="00992F50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 w:rsidR="007E55D8">
              <w:rPr>
                <w:rFonts w:cstheme="minorHAnsi"/>
                <w:sz w:val="14"/>
                <w:szCs w:val="14"/>
              </w:rPr>
              <w:t>i];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zadania poszczególnych jednostek samorządu terytorialnego</w:t>
            </w:r>
            <w:r w:rsidR="007E55D8">
              <w:rPr>
                <w:rFonts w:cstheme="minorHAnsi"/>
                <w:sz w:val="14"/>
                <w:szCs w:val="14"/>
              </w:rPr>
              <w:t xml:space="preserve"> funkcjonujących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7E55D8" w:rsidRPr="0031244C">
              <w:rPr>
                <w:rFonts w:cstheme="minorHAnsi"/>
                <w:sz w:val="14"/>
                <w:szCs w:val="14"/>
              </w:rPr>
              <w:t>w</w:t>
            </w:r>
            <w:r w:rsidR="007E55D8"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strukturę i kompetencje poszczególnych organów samorządu terytorialnego </w:t>
            </w:r>
            <w:r w:rsidR="0012394E" w:rsidRPr="005A236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[w gminie, powiecie i województwie]</w:t>
            </w:r>
            <w:r w:rsidR="0012394E" w:rsidRPr="005A2362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wymienia źródła dochodów jednostek samorządu terytorialnego;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omawia zasady tworzenia budżetu jednostek samorządu terytorialnego;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uprawnienia nadzorcze premiera, wojewody i regionalnych izb obrachunkowych wobec organów samorządu terytorialnego;</w:t>
            </w:r>
          </w:p>
          <w:p w:rsidR="0071244B" w:rsidRPr="000C6399" w:rsidRDefault="00FB065C" w:rsidP="00FB065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7E55D8">
              <w:rPr>
                <w:rFonts w:cstheme="minorHAnsi"/>
                <w:sz w:val="14"/>
                <w:szCs w:val="14"/>
              </w:rPr>
              <w:t xml:space="preserve"> </w:t>
            </w:r>
            <w:r w:rsidR="007E55D8">
              <w:rPr>
                <w:rFonts w:cstheme="minorHAnsi"/>
                <w:sz w:val="14"/>
                <w:szCs w:val="14"/>
              </w:rPr>
              <w:t>z dostępnych źródeł [</w:t>
            </w:r>
            <w:r w:rsidR="0031244C" w:rsidRPr="0031244C">
              <w:rPr>
                <w:rFonts w:cstheme="minorHAnsi"/>
                <w:sz w:val="14"/>
                <w:szCs w:val="14"/>
              </w:rPr>
              <w:t>schemat</w:t>
            </w:r>
            <w:r w:rsidR="007E55D8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>, tekst</w:t>
            </w:r>
            <w:r w:rsidR="007E55D8">
              <w:rPr>
                <w:rFonts w:cstheme="minorHAnsi"/>
                <w:sz w:val="14"/>
                <w:szCs w:val="14"/>
              </w:rPr>
              <w:t>y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 w:rsidR="007E55D8">
              <w:rPr>
                <w:rFonts w:cstheme="minorHAnsi"/>
                <w:sz w:val="14"/>
                <w:szCs w:val="14"/>
              </w:rPr>
              <w:t>e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, </w:t>
            </w:r>
            <w:r w:rsidR="007E55D8"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="0031244C" w:rsidRPr="0031244C">
              <w:rPr>
                <w:rFonts w:cstheme="minorHAnsi"/>
                <w:sz w:val="14"/>
                <w:szCs w:val="14"/>
              </w:rPr>
              <w:t>wynik</w:t>
            </w:r>
            <w:r w:rsidR="007E55D8">
              <w:rPr>
                <w:rFonts w:cstheme="minorHAnsi"/>
                <w:sz w:val="14"/>
                <w:szCs w:val="14"/>
              </w:rPr>
              <w:t>i</w:t>
            </w:r>
            <w:r w:rsidR="0031244C"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samorządu terytorialnego </w:t>
            </w:r>
            <w:r w:rsidR="007E55D8" w:rsidRPr="0031244C">
              <w:rPr>
                <w:rFonts w:cstheme="minorHAnsi"/>
                <w:sz w:val="14"/>
                <w:szCs w:val="14"/>
              </w:rPr>
              <w:t>w</w:t>
            </w:r>
            <w:r w:rsidR="007E55D8">
              <w:rPr>
                <w:rFonts w:cstheme="minorHAnsi"/>
                <w:sz w:val="14"/>
                <w:szCs w:val="14"/>
              </w:rPr>
              <w:t> </w:t>
            </w:r>
            <w:r w:rsidR="0031244C" w:rsidRPr="0031244C">
              <w:rPr>
                <w:rFonts w:cstheme="minorHAnsi"/>
                <w:sz w:val="14"/>
                <w:szCs w:val="14"/>
              </w:rPr>
              <w:t>Rzeczypospolitej Polskiej.</w:t>
            </w:r>
          </w:p>
        </w:tc>
        <w:tc>
          <w:tcPr>
            <w:tcW w:w="2977" w:type="dxa"/>
          </w:tcPr>
          <w:p w:rsidR="000339B9" w:rsidRPr="0041393C" w:rsidRDefault="00725816" w:rsidP="004139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Uczeń: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organizację władzy </w:t>
            </w:r>
            <w:r w:rsidR="00530BA5">
              <w:rPr>
                <w:rFonts w:cstheme="minorHAnsi"/>
                <w:sz w:val="14"/>
                <w:szCs w:val="14"/>
              </w:rPr>
              <w:t xml:space="preserve">w </w:t>
            </w:r>
            <w:r w:rsidR="007E55D8">
              <w:rPr>
                <w:rFonts w:cstheme="minorHAnsi"/>
                <w:sz w:val="14"/>
                <w:szCs w:val="14"/>
              </w:rPr>
              <w:t>gminach różnego typu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31244C" w:rsidRPr="0031244C" w:rsidRDefault="00530BA5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31244C" w:rsidRPr="0031244C">
              <w:rPr>
                <w:rFonts w:cstheme="minorHAnsi"/>
                <w:sz w:val="14"/>
                <w:szCs w:val="14"/>
              </w:rPr>
              <w:t>strukturę subwencji ogólnej;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7E55D8">
              <w:rPr>
                <w:rFonts w:cstheme="minorHAnsi"/>
                <w:sz w:val="14"/>
                <w:szCs w:val="14"/>
              </w:rPr>
              <w:t xml:space="preserve">z </w:t>
            </w:r>
            <w:r w:rsidR="0073598C" w:rsidRPr="003519E1">
              <w:rPr>
                <w:rFonts w:cstheme="minorHAnsi"/>
                <w:i/>
                <w:sz w:val="14"/>
                <w:szCs w:val="14"/>
              </w:rPr>
              <w:t>K</w:t>
            </w:r>
            <w:r w:rsidRPr="003519E1">
              <w:rPr>
                <w:rFonts w:cstheme="minorHAnsi"/>
                <w:i/>
                <w:sz w:val="14"/>
                <w:szCs w:val="14"/>
              </w:rPr>
              <w:t>onstytucji</w:t>
            </w:r>
            <w:r w:rsidR="0073598C" w:rsidRPr="003519E1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samorządu terytorialnego w Rzeczypospolitej Polskiej;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prezentuje strukturę budżetu swojej gminy [źródła dochodu, wydatki, sposób uchwal</w:t>
            </w:r>
            <w:r w:rsidR="007E55D8"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>nia</w:t>
            </w:r>
            <w:r w:rsidR="007E55D8">
              <w:rPr>
                <w:rFonts w:cstheme="minorHAnsi"/>
                <w:sz w:val="14"/>
                <w:szCs w:val="14"/>
              </w:rPr>
              <w:t xml:space="preserve"> uchwały budżetowej, formy</w:t>
            </w:r>
            <w:r w:rsidRPr="0031244C">
              <w:rPr>
                <w:rFonts w:cstheme="minorHAnsi"/>
                <w:sz w:val="14"/>
                <w:szCs w:val="14"/>
              </w:rPr>
              <w:t xml:space="preserve"> kontro</w:t>
            </w:r>
            <w:r w:rsidR="007E55D8">
              <w:rPr>
                <w:rFonts w:cstheme="minorHAnsi"/>
                <w:sz w:val="14"/>
                <w:szCs w:val="14"/>
              </w:rPr>
              <w:t>li realizacji budżetu</w:t>
            </w:r>
            <w:r w:rsidRPr="0031244C">
              <w:rPr>
                <w:rFonts w:cstheme="minorHAnsi"/>
                <w:sz w:val="14"/>
                <w:szCs w:val="14"/>
              </w:rPr>
              <w:t xml:space="preserve">]; </w:t>
            </w:r>
          </w:p>
          <w:p w:rsidR="0031244C" w:rsidRPr="0031244C" w:rsidRDefault="0031244C" w:rsidP="0031244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organizuje wycieczkę edukacyjną do urzędu gminy, na</w:t>
            </w:r>
            <w:r w:rsidR="007E55D8">
              <w:rPr>
                <w:rFonts w:cstheme="minorHAnsi"/>
                <w:sz w:val="14"/>
                <w:szCs w:val="14"/>
              </w:rPr>
              <w:t xml:space="preserve"> której</w:t>
            </w:r>
            <w:r w:rsidRPr="0031244C">
              <w:rPr>
                <w:rFonts w:cstheme="minorHAnsi"/>
                <w:sz w:val="14"/>
                <w:szCs w:val="14"/>
              </w:rPr>
              <w:t xml:space="preserve"> terenie znajduje się </w:t>
            </w:r>
            <w:r w:rsidR="007E55D8">
              <w:rPr>
                <w:rFonts w:cstheme="minorHAnsi"/>
                <w:sz w:val="14"/>
                <w:szCs w:val="14"/>
              </w:rPr>
              <w:t xml:space="preserve">jego </w:t>
            </w:r>
            <w:r w:rsidRPr="0031244C">
              <w:rPr>
                <w:rFonts w:cstheme="minorHAnsi"/>
                <w:sz w:val="14"/>
                <w:szCs w:val="14"/>
              </w:rPr>
              <w:t>szkoła;</w:t>
            </w:r>
          </w:p>
          <w:p w:rsidR="0071244B" w:rsidRPr="003519E1" w:rsidRDefault="0031244C" w:rsidP="003F75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</w:t>
            </w:r>
            <w:r w:rsidR="007E55D8">
              <w:rPr>
                <w:rFonts w:cstheme="minorHAnsi"/>
                <w:sz w:val="14"/>
                <w:szCs w:val="14"/>
              </w:rPr>
              <w:t>przykładowy</w:t>
            </w:r>
            <w:r w:rsidR="007E55D8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wnios</w:t>
            </w:r>
            <w:r w:rsidR="007E55D8">
              <w:rPr>
                <w:rFonts w:cstheme="minorHAnsi"/>
                <w:sz w:val="14"/>
                <w:szCs w:val="14"/>
              </w:rPr>
              <w:t xml:space="preserve">ek </w:t>
            </w:r>
            <w:r w:rsidR="003F752C">
              <w:rPr>
                <w:rFonts w:cstheme="minorHAnsi"/>
                <w:sz w:val="14"/>
                <w:szCs w:val="14"/>
              </w:rPr>
              <w:t>dotyczący</w:t>
            </w:r>
            <w:r w:rsidR="007E55D8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budżetu partycypacyjnego swojej gminy</w:t>
            </w:r>
            <w:r w:rsidR="004E12B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71244B" w:rsidRDefault="003F5F8A" w:rsidP="00484EDE">
            <w:pPr>
              <w:rPr>
                <w:sz w:val="14"/>
                <w:szCs w:val="14"/>
              </w:rPr>
            </w:pPr>
            <w:r w:rsidRPr="00F17211">
              <w:rPr>
                <w:sz w:val="14"/>
                <w:szCs w:val="14"/>
              </w:rPr>
              <w:t xml:space="preserve">III. Organy władzy publicznej </w:t>
            </w:r>
            <w:r w:rsidR="00FB3C9B" w:rsidRPr="00F17211">
              <w:rPr>
                <w:sz w:val="14"/>
                <w:szCs w:val="14"/>
              </w:rPr>
              <w:t>w</w:t>
            </w:r>
            <w:r w:rsidR="00FB3C9B">
              <w:rPr>
                <w:sz w:val="14"/>
                <w:szCs w:val="14"/>
              </w:rPr>
              <w:t> </w:t>
            </w:r>
            <w:r w:rsidRPr="00F17211">
              <w:rPr>
                <w:sz w:val="14"/>
                <w:szCs w:val="14"/>
              </w:rPr>
              <w:t>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485725" w:rsidRPr="00485725" w:rsidRDefault="00485725" w:rsidP="00485725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7)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przedstawia zakres działania poszczególnych poziomów samorządu terytorialnego (gmina, powiat, województwo) </w:t>
            </w:r>
            <w:r w:rsidR="00073A52" w:rsidRPr="00485725">
              <w:rPr>
                <w:sz w:val="14"/>
                <w:szCs w:val="14"/>
              </w:rPr>
              <w:t>w</w:t>
            </w:r>
            <w:r w:rsidR="00073A52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Rzeczypospolitej Polskiej, </w:t>
            </w:r>
            <w:r w:rsidR="00073A52" w:rsidRPr="00485725">
              <w:rPr>
                <w:sz w:val="14"/>
                <w:szCs w:val="14"/>
              </w:rPr>
              <w:t>z</w:t>
            </w:r>
            <w:r w:rsidR="00073A52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uwzględnieniem struktury głównych kierunków wydatków budżetowych na te działania oraz źródeł ich finansowania;</w:t>
            </w:r>
          </w:p>
          <w:p w:rsidR="00485725" w:rsidRPr="00485725" w:rsidRDefault="00485725" w:rsidP="00485725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8)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przedstawia organy stanowiące </w:t>
            </w:r>
            <w:r w:rsidR="00073A52" w:rsidRPr="00485725">
              <w:rPr>
                <w:sz w:val="14"/>
                <w:szCs w:val="14"/>
              </w:rPr>
              <w:t>i</w:t>
            </w:r>
            <w:r w:rsidR="00073A52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wykonawcze samorządu terytorialnego na poziomie gminy </w:t>
            </w:r>
            <w:r w:rsidR="00073A52" w:rsidRPr="00485725">
              <w:rPr>
                <w:sz w:val="14"/>
                <w:szCs w:val="14"/>
              </w:rPr>
              <w:t>i</w:t>
            </w:r>
            <w:r w:rsidR="00073A52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 xml:space="preserve">miasta na prawach powiatu oraz powiatu i województwa </w:t>
            </w:r>
            <w:r w:rsidR="00073A52" w:rsidRPr="00485725">
              <w:rPr>
                <w:sz w:val="14"/>
                <w:szCs w:val="14"/>
              </w:rPr>
              <w:t>w</w:t>
            </w:r>
            <w:r w:rsidR="00073A52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Rzeczypospolitej Polskiej; charakteryzuje kompetencje tych organów i zależności między nimi;</w:t>
            </w:r>
          </w:p>
          <w:p w:rsidR="00485725" w:rsidRPr="00805815" w:rsidRDefault="00485725" w:rsidP="00073A52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9)</w:t>
            </w:r>
            <w:r w:rsidR="00B96D77">
              <w:rPr>
                <w:sz w:val="14"/>
                <w:szCs w:val="14"/>
              </w:rPr>
              <w:t xml:space="preserve"> </w:t>
            </w:r>
            <w:r w:rsidRPr="00485725">
              <w:rPr>
                <w:sz w:val="14"/>
                <w:szCs w:val="14"/>
              </w:rPr>
              <w:t xml:space="preserve">przygotowuje opracowanie promujące działania organów wybranego samorządu terytorialnego na poziomie powiatu lub województwa </w:t>
            </w:r>
            <w:r w:rsidR="00073A52" w:rsidRPr="00485725">
              <w:rPr>
                <w:sz w:val="14"/>
                <w:szCs w:val="14"/>
              </w:rPr>
              <w:t>w</w:t>
            </w:r>
            <w:r w:rsidR="00073A52">
              <w:rPr>
                <w:sz w:val="14"/>
                <w:szCs w:val="14"/>
              </w:rPr>
              <w:t> </w:t>
            </w:r>
            <w:r w:rsidRPr="00485725">
              <w:rPr>
                <w:sz w:val="14"/>
                <w:szCs w:val="14"/>
              </w:rPr>
              <w:t>Rzeczypospolitej Polskiej</w:t>
            </w:r>
            <w:r w:rsidR="00B96D77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5D05DE" w:rsidRPr="00485725" w:rsidRDefault="005D05DE" w:rsidP="005D05DE">
            <w:pPr>
              <w:rPr>
                <w:sz w:val="14"/>
                <w:szCs w:val="14"/>
              </w:rPr>
            </w:pPr>
            <w:r w:rsidRPr="00485725">
              <w:rPr>
                <w:sz w:val="14"/>
                <w:szCs w:val="14"/>
              </w:rPr>
              <w:t>VIII. Modele sprawowania władzy.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5D05DE" w:rsidRDefault="005D05DE" w:rsidP="00E20168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17)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 xml:space="preserve">wyjaśnia, jaki model władzy lokalnej i regionalnej funkcjonuje </w:t>
            </w:r>
            <w:r w:rsidR="00073A52" w:rsidRPr="005D05DE">
              <w:rPr>
                <w:sz w:val="14"/>
                <w:szCs w:val="14"/>
              </w:rPr>
              <w:t>w</w:t>
            </w:r>
            <w:r w:rsidR="00073A52">
              <w:rPr>
                <w:sz w:val="14"/>
                <w:szCs w:val="14"/>
              </w:rPr>
              <w:t> </w:t>
            </w:r>
            <w:r w:rsidRPr="005D05DE">
              <w:rPr>
                <w:sz w:val="14"/>
                <w:szCs w:val="14"/>
              </w:rPr>
              <w:t xml:space="preserve">Rzeczypospolitej Polskiej; przedstawia uprawnienia nadzorcze premiera, wojewody i regionalnych izb obrachunkowych wobec organów samorządu terytorialnego </w:t>
            </w:r>
            <w:r w:rsidR="00073A52" w:rsidRPr="005D05DE">
              <w:rPr>
                <w:sz w:val="14"/>
                <w:szCs w:val="14"/>
              </w:rPr>
              <w:t>w</w:t>
            </w:r>
            <w:r w:rsidR="00073A52">
              <w:rPr>
                <w:sz w:val="14"/>
                <w:szCs w:val="14"/>
              </w:rPr>
              <w:t> </w:t>
            </w:r>
            <w:r w:rsidRPr="005D05DE">
              <w:rPr>
                <w:sz w:val="14"/>
                <w:szCs w:val="14"/>
              </w:rPr>
              <w:t>Rzeczypospolitej Polskiej</w:t>
            </w:r>
            <w:r w:rsidR="00B96D77">
              <w:rPr>
                <w:sz w:val="14"/>
                <w:szCs w:val="14"/>
              </w:rPr>
              <w:t>.</w:t>
            </w:r>
          </w:p>
          <w:p w:rsidR="005D05DE" w:rsidRPr="005D05DE" w:rsidRDefault="005D05DE" w:rsidP="005D05DE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 xml:space="preserve">IX. Sprawowanie władzy </w:t>
            </w:r>
            <w:r w:rsidR="00073A52" w:rsidRPr="005D05DE">
              <w:rPr>
                <w:sz w:val="14"/>
                <w:szCs w:val="14"/>
              </w:rPr>
              <w:t>w</w:t>
            </w:r>
            <w:r w:rsidR="00073A52">
              <w:rPr>
                <w:sz w:val="14"/>
                <w:szCs w:val="14"/>
              </w:rPr>
              <w:t> </w:t>
            </w:r>
            <w:r w:rsidRPr="005D05DE">
              <w:rPr>
                <w:sz w:val="14"/>
                <w:szCs w:val="14"/>
              </w:rPr>
              <w:t>Rzeczypospolitej Polskiej. Uczeń:</w:t>
            </w:r>
            <w:r>
              <w:rPr>
                <w:sz w:val="14"/>
                <w:szCs w:val="14"/>
              </w:rPr>
              <w:t xml:space="preserve"> […]</w:t>
            </w:r>
          </w:p>
          <w:p w:rsidR="005D05DE" w:rsidRPr="005D05DE" w:rsidRDefault="005D05DE" w:rsidP="005D05DE">
            <w:pPr>
              <w:rPr>
                <w:sz w:val="14"/>
                <w:szCs w:val="14"/>
              </w:rPr>
            </w:pPr>
            <w:r w:rsidRPr="005D05DE">
              <w:rPr>
                <w:sz w:val="14"/>
                <w:szCs w:val="14"/>
              </w:rPr>
              <w:t>3)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 xml:space="preserve">wyjaśnia, jakie są </w:t>
            </w:r>
            <w:r w:rsidR="00073A52" w:rsidRPr="005D05DE">
              <w:rPr>
                <w:sz w:val="14"/>
                <w:szCs w:val="14"/>
              </w:rPr>
              <w:t>w</w:t>
            </w:r>
            <w:r w:rsidR="00073A52">
              <w:rPr>
                <w:sz w:val="14"/>
                <w:szCs w:val="14"/>
              </w:rPr>
              <w:t> </w:t>
            </w:r>
            <w:r w:rsidRPr="005D05DE">
              <w:rPr>
                <w:sz w:val="14"/>
                <w:szCs w:val="14"/>
              </w:rPr>
              <w:t>Rzeczypospolitej Polskiej źródła dochodów samorządu terytorialnego (dochody własne, dotacje, subwencje) i kierunki ich wydatków;</w:t>
            </w:r>
          </w:p>
          <w:p w:rsidR="005D05DE" w:rsidRPr="00805815" w:rsidRDefault="005D05DE" w:rsidP="005D05DE">
            <w:pPr>
              <w:rPr>
                <w:sz w:val="14"/>
                <w:szCs w:val="14"/>
                <w:highlight w:val="yellow"/>
              </w:rPr>
            </w:pPr>
            <w:r w:rsidRPr="005D05DE">
              <w:rPr>
                <w:sz w:val="14"/>
                <w:szCs w:val="14"/>
              </w:rPr>
              <w:t>4)</w:t>
            </w:r>
            <w:r w:rsidR="00B96D77">
              <w:rPr>
                <w:sz w:val="14"/>
                <w:szCs w:val="14"/>
              </w:rPr>
              <w:t xml:space="preserve"> </w:t>
            </w:r>
            <w:r w:rsidRPr="005D05DE">
              <w:rPr>
                <w:sz w:val="14"/>
                <w:szCs w:val="14"/>
              </w:rPr>
              <w:t>znajduje i analizuje informacje na temat dochodów i wydatków własnej gminy oraz powiatu</w:t>
            </w:r>
            <w:r w:rsidR="006508FC">
              <w:rPr>
                <w:sz w:val="14"/>
                <w:szCs w:val="14"/>
              </w:rPr>
              <w:t xml:space="preserve"> […]</w:t>
            </w:r>
            <w:r w:rsidR="00B96D77">
              <w:rPr>
                <w:sz w:val="14"/>
                <w:szCs w:val="14"/>
              </w:rPr>
              <w:t>.</w:t>
            </w:r>
          </w:p>
        </w:tc>
      </w:tr>
      <w:tr w:rsidR="000654EB" w:rsidRPr="00805815" w:rsidTr="0031244C">
        <w:trPr>
          <w:trHeight w:val="270"/>
        </w:trPr>
        <w:tc>
          <w:tcPr>
            <w:tcW w:w="15021" w:type="dxa"/>
            <w:gridSpan w:val="9"/>
          </w:tcPr>
          <w:p w:rsidR="000654EB" w:rsidRPr="003519E1" w:rsidRDefault="000654EB" w:rsidP="00B33F15">
            <w:pPr>
              <w:jc w:val="center"/>
              <w:rPr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>Podsumowanie i test</w:t>
            </w:r>
            <w:r w:rsidRPr="003519E1">
              <w:rPr>
                <w:sz w:val="14"/>
                <w:szCs w:val="14"/>
              </w:rPr>
              <w:t xml:space="preserve"> – 2 godziny lekcyjne</w:t>
            </w:r>
          </w:p>
        </w:tc>
      </w:tr>
    </w:tbl>
    <w:p w:rsidR="003E241F" w:rsidRDefault="003E241F">
      <w:pPr>
        <w:rPr>
          <w:sz w:val="14"/>
          <w:szCs w:val="14"/>
        </w:rPr>
      </w:pPr>
    </w:p>
    <w:p w:rsidR="00BD63C7" w:rsidRPr="003519E1" w:rsidRDefault="00BD63C7">
      <w:pPr>
        <w:rPr>
          <w:sz w:val="14"/>
          <w:szCs w:val="14"/>
        </w:rPr>
      </w:pPr>
      <w:r>
        <w:rPr>
          <w:sz w:val="14"/>
          <w:szCs w:val="14"/>
        </w:rPr>
        <w:t>Opracowanie: Barbara Furman</w:t>
      </w:r>
    </w:p>
    <w:sectPr w:rsidR="00BD63C7" w:rsidRPr="003519E1" w:rsidSect="003E241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1E" w:rsidRDefault="003D4C1E" w:rsidP="00BD63C7">
      <w:pPr>
        <w:spacing w:after="0" w:line="240" w:lineRule="auto"/>
      </w:pPr>
      <w:r>
        <w:separator/>
      </w:r>
    </w:p>
  </w:endnote>
  <w:endnote w:type="continuationSeparator" w:id="0">
    <w:p w:rsidR="003D4C1E" w:rsidRDefault="003D4C1E" w:rsidP="00BD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586158"/>
      <w:docPartObj>
        <w:docPartGallery w:val="Page Numbers (Bottom of Page)"/>
        <w:docPartUnique/>
      </w:docPartObj>
    </w:sdtPr>
    <w:sdtEndPr/>
    <w:sdtContent>
      <w:p w:rsidR="00BD63C7" w:rsidRDefault="00BD63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1E">
          <w:rPr>
            <w:noProof/>
          </w:rPr>
          <w:t>1</w:t>
        </w:r>
        <w:r>
          <w:fldChar w:fldCharType="end"/>
        </w:r>
      </w:p>
    </w:sdtContent>
  </w:sdt>
  <w:p w:rsidR="00BD63C7" w:rsidRDefault="00BD63C7" w:rsidP="00BD63C7">
    <w:pPr>
      <w:pStyle w:val="Stopka"/>
    </w:pPr>
    <w:r>
      <w:rPr>
        <w:noProof/>
        <w:lang w:eastAsia="pl-PL"/>
      </w:rPr>
      <w:drawing>
        <wp:inline distT="0" distB="0" distL="0" distR="0" wp14:anchorId="3699ED12" wp14:editId="4A2894D2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1E" w:rsidRDefault="003D4C1E" w:rsidP="00BD63C7">
      <w:pPr>
        <w:spacing w:after="0" w:line="240" w:lineRule="auto"/>
      </w:pPr>
      <w:r>
        <w:separator/>
      </w:r>
    </w:p>
  </w:footnote>
  <w:footnote w:type="continuationSeparator" w:id="0">
    <w:p w:rsidR="003D4C1E" w:rsidRDefault="003D4C1E" w:rsidP="00BD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551"/>
    <w:multiLevelType w:val="hybridMultilevel"/>
    <w:tmpl w:val="8884CF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075A3"/>
    <w:multiLevelType w:val="hybridMultilevel"/>
    <w:tmpl w:val="17F2DC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BE5435"/>
    <w:multiLevelType w:val="hybridMultilevel"/>
    <w:tmpl w:val="7AD47E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826DB0"/>
    <w:multiLevelType w:val="hybridMultilevel"/>
    <w:tmpl w:val="AE88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5E1507"/>
    <w:multiLevelType w:val="hybridMultilevel"/>
    <w:tmpl w:val="6DD85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B0485D"/>
    <w:multiLevelType w:val="hybridMultilevel"/>
    <w:tmpl w:val="A404C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70033"/>
    <w:multiLevelType w:val="hybridMultilevel"/>
    <w:tmpl w:val="790667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500627"/>
    <w:multiLevelType w:val="hybridMultilevel"/>
    <w:tmpl w:val="7EF8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EB1BB4"/>
    <w:multiLevelType w:val="hybridMultilevel"/>
    <w:tmpl w:val="F7E8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B5EF7"/>
    <w:multiLevelType w:val="hybridMultilevel"/>
    <w:tmpl w:val="CA90B2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797588"/>
    <w:multiLevelType w:val="hybridMultilevel"/>
    <w:tmpl w:val="5E265F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B01CC5"/>
    <w:multiLevelType w:val="hybridMultilevel"/>
    <w:tmpl w:val="E5349E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F401A6"/>
    <w:multiLevelType w:val="hybridMultilevel"/>
    <w:tmpl w:val="906AAA06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0C03ED"/>
    <w:multiLevelType w:val="hybridMultilevel"/>
    <w:tmpl w:val="819A7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8623B9"/>
    <w:multiLevelType w:val="hybridMultilevel"/>
    <w:tmpl w:val="2D4652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3B63F1"/>
    <w:multiLevelType w:val="hybridMultilevel"/>
    <w:tmpl w:val="54EC4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E65934"/>
    <w:multiLevelType w:val="hybridMultilevel"/>
    <w:tmpl w:val="D1EE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"/>
  </w:num>
  <w:num w:numId="3">
    <w:abstractNumId w:val="38"/>
  </w:num>
  <w:num w:numId="4">
    <w:abstractNumId w:val="26"/>
  </w:num>
  <w:num w:numId="5">
    <w:abstractNumId w:val="31"/>
  </w:num>
  <w:num w:numId="6">
    <w:abstractNumId w:val="46"/>
  </w:num>
  <w:num w:numId="7">
    <w:abstractNumId w:val="17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29"/>
  </w:num>
  <w:num w:numId="13">
    <w:abstractNumId w:val="9"/>
  </w:num>
  <w:num w:numId="14">
    <w:abstractNumId w:val="2"/>
  </w:num>
  <w:num w:numId="15">
    <w:abstractNumId w:val="23"/>
  </w:num>
  <w:num w:numId="16">
    <w:abstractNumId w:val="43"/>
  </w:num>
  <w:num w:numId="17">
    <w:abstractNumId w:val="19"/>
  </w:num>
  <w:num w:numId="18">
    <w:abstractNumId w:val="35"/>
  </w:num>
  <w:num w:numId="19">
    <w:abstractNumId w:val="41"/>
  </w:num>
  <w:num w:numId="20">
    <w:abstractNumId w:val="8"/>
  </w:num>
  <w:num w:numId="21">
    <w:abstractNumId w:val="16"/>
  </w:num>
  <w:num w:numId="22">
    <w:abstractNumId w:val="13"/>
  </w:num>
  <w:num w:numId="23">
    <w:abstractNumId w:val="3"/>
  </w:num>
  <w:num w:numId="24">
    <w:abstractNumId w:val="6"/>
  </w:num>
  <w:num w:numId="25">
    <w:abstractNumId w:val="34"/>
  </w:num>
  <w:num w:numId="26">
    <w:abstractNumId w:val="20"/>
  </w:num>
  <w:num w:numId="27">
    <w:abstractNumId w:val="25"/>
  </w:num>
  <w:num w:numId="28">
    <w:abstractNumId w:val="44"/>
  </w:num>
  <w:num w:numId="29">
    <w:abstractNumId w:val="30"/>
  </w:num>
  <w:num w:numId="30">
    <w:abstractNumId w:val="47"/>
  </w:num>
  <w:num w:numId="31">
    <w:abstractNumId w:val="39"/>
  </w:num>
  <w:num w:numId="32">
    <w:abstractNumId w:val="21"/>
  </w:num>
  <w:num w:numId="33">
    <w:abstractNumId w:val="27"/>
  </w:num>
  <w:num w:numId="34">
    <w:abstractNumId w:val="45"/>
  </w:num>
  <w:num w:numId="35">
    <w:abstractNumId w:val="18"/>
  </w:num>
  <w:num w:numId="36">
    <w:abstractNumId w:val="32"/>
  </w:num>
  <w:num w:numId="37">
    <w:abstractNumId w:val="4"/>
  </w:num>
  <w:num w:numId="38">
    <w:abstractNumId w:val="36"/>
  </w:num>
  <w:num w:numId="39">
    <w:abstractNumId w:val="48"/>
  </w:num>
  <w:num w:numId="40">
    <w:abstractNumId w:val="28"/>
  </w:num>
  <w:num w:numId="41">
    <w:abstractNumId w:val="37"/>
  </w:num>
  <w:num w:numId="42">
    <w:abstractNumId w:val="10"/>
  </w:num>
  <w:num w:numId="43">
    <w:abstractNumId w:val="24"/>
  </w:num>
  <w:num w:numId="44">
    <w:abstractNumId w:val="11"/>
  </w:num>
  <w:num w:numId="45">
    <w:abstractNumId w:val="5"/>
  </w:num>
  <w:num w:numId="46">
    <w:abstractNumId w:val="33"/>
  </w:num>
  <w:num w:numId="47">
    <w:abstractNumId w:val="40"/>
  </w:num>
  <w:num w:numId="48">
    <w:abstractNumId w:val="2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F"/>
    <w:rsid w:val="00006B82"/>
    <w:rsid w:val="00023605"/>
    <w:rsid w:val="000270F0"/>
    <w:rsid w:val="0003077A"/>
    <w:rsid w:val="000339B9"/>
    <w:rsid w:val="0003615C"/>
    <w:rsid w:val="0004664D"/>
    <w:rsid w:val="000654EB"/>
    <w:rsid w:val="00066934"/>
    <w:rsid w:val="00073A52"/>
    <w:rsid w:val="00087CBB"/>
    <w:rsid w:val="000910D0"/>
    <w:rsid w:val="000A086F"/>
    <w:rsid w:val="000B34C4"/>
    <w:rsid w:val="000C6399"/>
    <w:rsid w:val="000F4435"/>
    <w:rsid w:val="000F66C2"/>
    <w:rsid w:val="00100C54"/>
    <w:rsid w:val="001021D6"/>
    <w:rsid w:val="00111C99"/>
    <w:rsid w:val="0012394E"/>
    <w:rsid w:val="00140D15"/>
    <w:rsid w:val="00146347"/>
    <w:rsid w:val="001465FF"/>
    <w:rsid w:val="00147DEB"/>
    <w:rsid w:val="001565E2"/>
    <w:rsid w:val="0016602E"/>
    <w:rsid w:val="00172851"/>
    <w:rsid w:val="00183EF6"/>
    <w:rsid w:val="001867BC"/>
    <w:rsid w:val="001B3F85"/>
    <w:rsid w:val="001B5E0A"/>
    <w:rsid w:val="001E134F"/>
    <w:rsid w:val="001E5E1C"/>
    <w:rsid w:val="00220114"/>
    <w:rsid w:val="00221B3F"/>
    <w:rsid w:val="0022204C"/>
    <w:rsid w:val="00222A71"/>
    <w:rsid w:val="002364FD"/>
    <w:rsid w:val="002436FC"/>
    <w:rsid w:val="00245AFC"/>
    <w:rsid w:val="00257007"/>
    <w:rsid w:val="0027102C"/>
    <w:rsid w:val="00287A96"/>
    <w:rsid w:val="00292F4C"/>
    <w:rsid w:val="002A7ED3"/>
    <w:rsid w:val="002B7EC0"/>
    <w:rsid w:val="002C3CFD"/>
    <w:rsid w:val="002E5DC4"/>
    <w:rsid w:val="00301267"/>
    <w:rsid w:val="0031244C"/>
    <w:rsid w:val="00322148"/>
    <w:rsid w:val="003222B8"/>
    <w:rsid w:val="00336B4B"/>
    <w:rsid w:val="00337355"/>
    <w:rsid w:val="00343CA4"/>
    <w:rsid w:val="003519E1"/>
    <w:rsid w:val="0035452D"/>
    <w:rsid w:val="003648D1"/>
    <w:rsid w:val="00370896"/>
    <w:rsid w:val="003718C4"/>
    <w:rsid w:val="003753B5"/>
    <w:rsid w:val="003768E6"/>
    <w:rsid w:val="00397570"/>
    <w:rsid w:val="003B3B35"/>
    <w:rsid w:val="003B6D1B"/>
    <w:rsid w:val="003C41DE"/>
    <w:rsid w:val="003D4C1E"/>
    <w:rsid w:val="003E11DB"/>
    <w:rsid w:val="003E241F"/>
    <w:rsid w:val="003F5456"/>
    <w:rsid w:val="003F5F8A"/>
    <w:rsid w:val="003F752C"/>
    <w:rsid w:val="00406E8E"/>
    <w:rsid w:val="00412280"/>
    <w:rsid w:val="0041393C"/>
    <w:rsid w:val="00415648"/>
    <w:rsid w:val="00426D3B"/>
    <w:rsid w:val="00430BBB"/>
    <w:rsid w:val="00433912"/>
    <w:rsid w:val="004504B1"/>
    <w:rsid w:val="004512AB"/>
    <w:rsid w:val="004610DC"/>
    <w:rsid w:val="00483DE0"/>
    <w:rsid w:val="00484EDE"/>
    <w:rsid w:val="00485725"/>
    <w:rsid w:val="00485847"/>
    <w:rsid w:val="00493D78"/>
    <w:rsid w:val="00496946"/>
    <w:rsid w:val="004A2183"/>
    <w:rsid w:val="004B04C5"/>
    <w:rsid w:val="004C4A4D"/>
    <w:rsid w:val="004C59DE"/>
    <w:rsid w:val="004D5C63"/>
    <w:rsid w:val="004E0449"/>
    <w:rsid w:val="004E12B0"/>
    <w:rsid w:val="004F5F54"/>
    <w:rsid w:val="00500037"/>
    <w:rsid w:val="00520F0D"/>
    <w:rsid w:val="00530BA5"/>
    <w:rsid w:val="00544E13"/>
    <w:rsid w:val="005526CB"/>
    <w:rsid w:val="00553E0D"/>
    <w:rsid w:val="00572655"/>
    <w:rsid w:val="00583AA6"/>
    <w:rsid w:val="00586C4B"/>
    <w:rsid w:val="005873B7"/>
    <w:rsid w:val="005A2DDF"/>
    <w:rsid w:val="005D05DE"/>
    <w:rsid w:val="005F1F2E"/>
    <w:rsid w:val="005F70E6"/>
    <w:rsid w:val="006025D6"/>
    <w:rsid w:val="006128C8"/>
    <w:rsid w:val="00613720"/>
    <w:rsid w:val="0061675E"/>
    <w:rsid w:val="00642B28"/>
    <w:rsid w:val="006508FC"/>
    <w:rsid w:val="006603C8"/>
    <w:rsid w:val="00661679"/>
    <w:rsid w:val="00662537"/>
    <w:rsid w:val="00662A25"/>
    <w:rsid w:val="00663137"/>
    <w:rsid w:val="006656DB"/>
    <w:rsid w:val="006721A5"/>
    <w:rsid w:val="00674228"/>
    <w:rsid w:val="00684895"/>
    <w:rsid w:val="00686198"/>
    <w:rsid w:val="00690FC8"/>
    <w:rsid w:val="00691E4A"/>
    <w:rsid w:val="00693395"/>
    <w:rsid w:val="006A5E10"/>
    <w:rsid w:val="006B1C63"/>
    <w:rsid w:val="006B2829"/>
    <w:rsid w:val="006B6310"/>
    <w:rsid w:val="006C35BF"/>
    <w:rsid w:val="006D42BB"/>
    <w:rsid w:val="006E6A73"/>
    <w:rsid w:val="006F442D"/>
    <w:rsid w:val="007013B2"/>
    <w:rsid w:val="0071244B"/>
    <w:rsid w:val="007151F4"/>
    <w:rsid w:val="0072230B"/>
    <w:rsid w:val="00725816"/>
    <w:rsid w:val="00726A29"/>
    <w:rsid w:val="0073598C"/>
    <w:rsid w:val="00737352"/>
    <w:rsid w:val="00741EE1"/>
    <w:rsid w:val="00746D90"/>
    <w:rsid w:val="00754786"/>
    <w:rsid w:val="00771A72"/>
    <w:rsid w:val="00774583"/>
    <w:rsid w:val="0078681C"/>
    <w:rsid w:val="00792888"/>
    <w:rsid w:val="0079646B"/>
    <w:rsid w:val="007A6382"/>
    <w:rsid w:val="007B302A"/>
    <w:rsid w:val="007B4A3D"/>
    <w:rsid w:val="007C19A4"/>
    <w:rsid w:val="007C303B"/>
    <w:rsid w:val="007E3CDF"/>
    <w:rsid w:val="007E55D8"/>
    <w:rsid w:val="007E6AA8"/>
    <w:rsid w:val="007F33CA"/>
    <w:rsid w:val="00800F3F"/>
    <w:rsid w:val="00805815"/>
    <w:rsid w:val="00806231"/>
    <w:rsid w:val="008116D4"/>
    <w:rsid w:val="00811FEE"/>
    <w:rsid w:val="008161E6"/>
    <w:rsid w:val="00817E48"/>
    <w:rsid w:val="0082227F"/>
    <w:rsid w:val="0082657B"/>
    <w:rsid w:val="00837B37"/>
    <w:rsid w:val="0084316E"/>
    <w:rsid w:val="00853D3D"/>
    <w:rsid w:val="00853D82"/>
    <w:rsid w:val="00855112"/>
    <w:rsid w:val="00860462"/>
    <w:rsid w:val="008A75FE"/>
    <w:rsid w:val="008C1D91"/>
    <w:rsid w:val="008C6414"/>
    <w:rsid w:val="008D6C94"/>
    <w:rsid w:val="008F2E62"/>
    <w:rsid w:val="008F3A90"/>
    <w:rsid w:val="00906528"/>
    <w:rsid w:val="00907FE3"/>
    <w:rsid w:val="00922807"/>
    <w:rsid w:val="0092342B"/>
    <w:rsid w:val="00923F40"/>
    <w:rsid w:val="009312C3"/>
    <w:rsid w:val="00932CF1"/>
    <w:rsid w:val="00945919"/>
    <w:rsid w:val="0094722F"/>
    <w:rsid w:val="0095259F"/>
    <w:rsid w:val="009525D1"/>
    <w:rsid w:val="00956BBC"/>
    <w:rsid w:val="009809B9"/>
    <w:rsid w:val="0098593A"/>
    <w:rsid w:val="0098604C"/>
    <w:rsid w:val="009878E9"/>
    <w:rsid w:val="00992F50"/>
    <w:rsid w:val="009934A9"/>
    <w:rsid w:val="0099570A"/>
    <w:rsid w:val="00996180"/>
    <w:rsid w:val="00996D03"/>
    <w:rsid w:val="009A179E"/>
    <w:rsid w:val="009F5A0A"/>
    <w:rsid w:val="00A0086D"/>
    <w:rsid w:val="00A06D9A"/>
    <w:rsid w:val="00A156D4"/>
    <w:rsid w:val="00A208B0"/>
    <w:rsid w:val="00A36B0A"/>
    <w:rsid w:val="00A42C23"/>
    <w:rsid w:val="00A4470D"/>
    <w:rsid w:val="00A52F7F"/>
    <w:rsid w:val="00A80271"/>
    <w:rsid w:val="00AA6E67"/>
    <w:rsid w:val="00AB2A8D"/>
    <w:rsid w:val="00AC146A"/>
    <w:rsid w:val="00AC57BD"/>
    <w:rsid w:val="00AD11A0"/>
    <w:rsid w:val="00AE34C7"/>
    <w:rsid w:val="00B04A85"/>
    <w:rsid w:val="00B069A3"/>
    <w:rsid w:val="00B0703D"/>
    <w:rsid w:val="00B15AD6"/>
    <w:rsid w:val="00B33F15"/>
    <w:rsid w:val="00B342FF"/>
    <w:rsid w:val="00B37A9C"/>
    <w:rsid w:val="00B6572A"/>
    <w:rsid w:val="00B80C90"/>
    <w:rsid w:val="00B96D77"/>
    <w:rsid w:val="00B97B48"/>
    <w:rsid w:val="00BA4D7A"/>
    <w:rsid w:val="00BA57F6"/>
    <w:rsid w:val="00BA7495"/>
    <w:rsid w:val="00BB2D7A"/>
    <w:rsid w:val="00BD4F6F"/>
    <w:rsid w:val="00BD63C7"/>
    <w:rsid w:val="00BF09CC"/>
    <w:rsid w:val="00C148B1"/>
    <w:rsid w:val="00C23A4E"/>
    <w:rsid w:val="00C378ED"/>
    <w:rsid w:val="00C51D45"/>
    <w:rsid w:val="00C525E7"/>
    <w:rsid w:val="00C53D65"/>
    <w:rsid w:val="00C64F85"/>
    <w:rsid w:val="00C66A33"/>
    <w:rsid w:val="00C66B7F"/>
    <w:rsid w:val="00C67383"/>
    <w:rsid w:val="00C8752C"/>
    <w:rsid w:val="00C966AD"/>
    <w:rsid w:val="00C9749D"/>
    <w:rsid w:val="00CA1375"/>
    <w:rsid w:val="00CA6963"/>
    <w:rsid w:val="00CB0A37"/>
    <w:rsid w:val="00CD12CF"/>
    <w:rsid w:val="00CD4A81"/>
    <w:rsid w:val="00CD56D8"/>
    <w:rsid w:val="00D02028"/>
    <w:rsid w:val="00D35368"/>
    <w:rsid w:val="00D551EE"/>
    <w:rsid w:val="00D634C8"/>
    <w:rsid w:val="00D751D5"/>
    <w:rsid w:val="00D831AC"/>
    <w:rsid w:val="00D91355"/>
    <w:rsid w:val="00DC7A67"/>
    <w:rsid w:val="00DD4A84"/>
    <w:rsid w:val="00DE4CA5"/>
    <w:rsid w:val="00DE5504"/>
    <w:rsid w:val="00E01F1B"/>
    <w:rsid w:val="00E02873"/>
    <w:rsid w:val="00E0572A"/>
    <w:rsid w:val="00E0572D"/>
    <w:rsid w:val="00E20168"/>
    <w:rsid w:val="00E24E25"/>
    <w:rsid w:val="00E25D02"/>
    <w:rsid w:val="00E30D75"/>
    <w:rsid w:val="00E47314"/>
    <w:rsid w:val="00E512B6"/>
    <w:rsid w:val="00E56736"/>
    <w:rsid w:val="00E61D0A"/>
    <w:rsid w:val="00E64CD4"/>
    <w:rsid w:val="00E831E6"/>
    <w:rsid w:val="00EA5666"/>
    <w:rsid w:val="00EB036E"/>
    <w:rsid w:val="00EC3323"/>
    <w:rsid w:val="00EC7ECB"/>
    <w:rsid w:val="00EC7F9B"/>
    <w:rsid w:val="00EE2DCF"/>
    <w:rsid w:val="00EF143E"/>
    <w:rsid w:val="00F11D07"/>
    <w:rsid w:val="00F17211"/>
    <w:rsid w:val="00F177AB"/>
    <w:rsid w:val="00F17EBD"/>
    <w:rsid w:val="00F2442A"/>
    <w:rsid w:val="00F51688"/>
    <w:rsid w:val="00F71E9B"/>
    <w:rsid w:val="00F73871"/>
    <w:rsid w:val="00F73C40"/>
    <w:rsid w:val="00F851DD"/>
    <w:rsid w:val="00F94E3A"/>
    <w:rsid w:val="00FA6A13"/>
    <w:rsid w:val="00FB065C"/>
    <w:rsid w:val="00FB0B41"/>
    <w:rsid w:val="00FB0DBF"/>
    <w:rsid w:val="00FB38A2"/>
    <w:rsid w:val="00FB3C9B"/>
    <w:rsid w:val="00FC3B43"/>
    <w:rsid w:val="00FC77FA"/>
    <w:rsid w:val="00FD6B04"/>
    <w:rsid w:val="00FE15F7"/>
    <w:rsid w:val="00FE1746"/>
    <w:rsid w:val="00FF0552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09B79-DB02-4095-A534-B65B8672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41F"/>
  </w:style>
  <w:style w:type="table" w:styleId="Tabela-Siatka">
    <w:name w:val="Table Grid"/>
    <w:basedOn w:val="Standardowy"/>
    <w:uiPriority w:val="39"/>
    <w:rsid w:val="003E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A0A"/>
    <w:pPr>
      <w:ind w:left="720"/>
      <w:contextualSpacing/>
    </w:pPr>
  </w:style>
  <w:style w:type="paragraph" w:styleId="Bezodstpw">
    <w:name w:val="No Spacing"/>
    <w:uiPriority w:val="1"/>
    <w:qFormat/>
    <w:rsid w:val="009F5A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74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7A9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D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33E3-1A07-4697-BCA9-B2229180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11897</Words>
  <Characters>71384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Piechowiak</cp:lastModifiedBy>
  <cp:revision>7</cp:revision>
  <cp:lastPrinted>2020-08-14T05:05:00Z</cp:lastPrinted>
  <dcterms:created xsi:type="dcterms:W3CDTF">2020-08-20T09:42:00Z</dcterms:created>
  <dcterms:modified xsi:type="dcterms:W3CDTF">2020-08-20T14:44:00Z</dcterms:modified>
</cp:coreProperties>
</file>